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7C868228" w:rsidR="00311587" w:rsidRPr="00340A00" w:rsidRDefault="001E3126" w:rsidP="00A6748C">
      <w:pPr>
        <w:spacing w:line="276" w:lineRule="auto"/>
        <w:contextualSpacing/>
      </w:pPr>
      <w:r>
        <w:t>09.10</w:t>
      </w:r>
      <w:r w:rsidR="00017C1E">
        <w:t>.2024</w:t>
      </w:r>
      <w:r w:rsidR="007F362E" w:rsidRPr="003B5F1E">
        <w:t xml:space="preserve">                                                                                                                </w:t>
      </w:r>
      <w:r w:rsidR="007F362E" w:rsidRPr="0077083B">
        <w:t xml:space="preserve">№ </w:t>
      </w:r>
      <w:r w:rsidR="00DE7F18">
        <w:t>5</w:t>
      </w:r>
      <w:r>
        <w:t>7</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06E38" w:rsidRPr="003B5F1E" w14:paraId="45D56A56" w14:textId="77777777" w:rsidTr="009B7596">
        <w:trPr>
          <w:trHeight w:val="16"/>
        </w:trPr>
        <w:tc>
          <w:tcPr>
            <w:tcW w:w="2376" w:type="dxa"/>
          </w:tcPr>
          <w:p w14:paraId="52E1B3D0"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7BC1744" w14:textId="77777777" w:rsidR="00006E38" w:rsidRPr="003B5F1E" w:rsidRDefault="00006E38" w:rsidP="009B7596">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06E38" w:rsidRPr="003B5F1E" w14:paraId="7351DC4A" w14:textId="77777777" w:rsidTr="009B7596">
        <w:trPr>
          <w:trHeight w:val="16"/>
        </w:trPr>
        <w:tc>
          <w:tcPr>
            <w:tcW w:w="2376" w:type="dxa"/>
          </w:tcPr>
          <w:p w14:paraId="275D4EE5"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1A85F03" w14:textId="77777777" w:rsidR="00006E38" w:rsidRPr="003B5F1E" w:rsidRDefault="00006E38" w:rsidP="009B7596">
            <w:pPr>
              <w:pStyle w:val="16"/>
              <w:shd w:val="clear" w:color="auto" w:fill="FFFFFF"/>
              <w:tabs>
                <w:tab w:val="left" w:pos="8789"/>
              </w:tabs>
              <w:spacing w:line="276" w:lineRule="auto"/>
              <w:contextualSpacing/>
              <w:rPr>
                <w:b/>
                <w:sz w:val="28"/>
                <w:szCs w:val="28"/>
              </w:rPr>
            </w:pPr>
            <w:r>
              <w:rPr>
                <w:bCs/>
                <w:sz w:val="28"/>
                <w:szCs w:val="28"/>
              </w:rPr>
              <w:t>Бабайцева В. А.</w:t>
            </w:r>
          </w:p>
        </w:tc>
      </w:tr>
      <w:tr w:rsidR="00006E38" w:rsidRPr="003B5F1E" w14:paraId="2A94CC94" w14:textId="77777777" w:rsidTr="009B7596">
        <w:trPr>
          <w:trHeight w:val="33"/>
        </w:trPr>
        <w:tc>
          <w:tcPr>
            <w:tcW w:w="2376" w:type="dxa"/>
          </w:tcPr>
          <w:p w14:paraId="267CF9CC" w14:textId="77777777" w:rsidR="00006E38" w:rsidRPr="003B5F1E" w:rsidRDefault="00006E38" w:rsidP="009B7596">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2387C4C7" w14:textId="5E7CD77C" w:rsidR="00006E38" w:rsidRPr="003B5F1E" w:rsidRDefault="00006E38" w:rsidP="00B064B4">
            <w:pPr>
              <w:spacing w:line="276" w:lineRule="auto"/>
              <w:contextualSpacing/>
              <w:rPr>
                <w:bCs/>
              </w:rPr>
            </w:pPr>
            <w:r>
              <w:t>Бестужев А. </w:t>
            </w:r>
            <w:r w:rsidRPr="00DA25B2">
              <w:t>В.</w:t>
            </w:r>
            <w:r w:rsidR="00B66C78">
              <w:t>, Байжанов Е. О., </w:t>
            </w:r>
            <w:r w:rsidR="001E3126">
              <w:t>Быковский А. </w:t>
            </w:r>
            <w:r w:rsidR="001E3126" w:rsidRPr="004C67A6">
              <w:t>О.</w:t>
            </w:r>
            <w:r w:rsidR="00B66C78">
              <w:t>, </w:t>
            </w:r>
            <w:r>
              <w:t>Ильиных И. </w:t>
            </w:r>
            <w:r w:rsidRPr="003B5F1E">
              <w:t>С.,</w:t>
            </w:r>
            <w:r>
              <w:t> К</w:t>
            </w:r>
            <w:r w:rsidR="00B66C78">
              <w:t xml:space="preserve">райнов Е. А., Картавин А. В.*, </w:t>
            </w:r>
            <w:r>
              <w:t>Константинова И. И.</w:t>
            </w:r>
            <w:r w:rsidR="00B064B4">
              <w:t>,</w:t>
            </w:r>
            <w:r w:rsidR="00B66C78">
              <w:t xml:space="preserve"> Рыбин Л. Ю., </w:t>
            </w:r>
            <w:r w:rsidR="001E3126">
              <w:t xml:space="preserve">Стрельников В. А., </w:t>
            </w:r>
            <w:r w:rsidRPr="00DA25B2">
              <w:t>Червов Д. В.</w:t>
            </w:r>
          </w:p>
        </w:tc>
      </w:tr>
      <w:tr w:rsidR="00006E38" w:rsidRPr="003B5F1E" w14:paraId="71686757" w14:textId="77777777" w:rsidTr="009B7596">
        <w:trPr>
          <w:trHeight w:val="383"/>
        </w:trPr>
        <w:tc>
          <w:tcPr>
            <w:tcW w:w="2376" w:type="dxa"/>
          </w:tcPr>
          <w:p w14:paraId="29790BC7"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3E34D4B8" w14:textId="77777777" w:rsidR="00EA2099" w:rsidRPr="00EA2099" w:rsidRDefault="00006E38" w:rsidP="00EA2099">
            <w:r w:rsidRPr="00660EBD">
              <w:t xml:space="preserve">Лебедев </w:t>
            </w:r>
            <w:r>
              <w:t>Е. В.,</w:t>
            </w:r>
            <w:r w:rsidRPr="00351BE1">
              <w:t xml:space="preserve"> Клемешов О. П.,</w:t>
            </w:r>
            <w:r>
              <w:t xml:space="preserve"> Тямин Н. А., Тыртышный А. Г., </w:t>
            </w:r>
            <w:r w:rsidR="00EA2099">
              <w:t xml:space="preserve">Антонова К. А., </w:t>
            </w:r>
            <w:r>
              <w:t>Зайков Д. В., Кодалаев И. В.,</w:t>
            </w:r>
            <w:r w:rsidR="00EA2099">
              <w:t xml:space="preserve"> Черных Л. Н., Южаков А. Ю., Федосеева Е. А., Жарков В. П., Губин А. С., Полещук В. В., Ивахненко П. В., Захаров В. Н., </w:t>
            </w:r>
            <w:r w:rsidR="00EA2099" w:rsidRPr="00EA2099">
              <w:t>Шатула</w:t>
            </w:r>
          </w:p>
          <w:p w14:paraId="23C5AC1C" w14:textId="00C7FD76" w:rsidR="00006E38" w:rsidRPr="003B5F1E" w:rsidRDefault="001D4B8F" w:rsidP="00EA2099">
            <w:pPr>
              <w:spacing w:line="276" w:lineRule="auto"/>
              <w:contextualSpacing/>
            </w:pPr>
            <w:r>
              <w:t>Г.</w:t>
            </w:r>
            <w:r w:rsidRPr="001D4B8F">
              <w:t xml:space="preserve"> </w:t>
            </w:r>
            <w:r w:rsidR="00EA2099" w:rsidRPr="00EA2099">
              <w:t>Н., Соболев К. В.,</w:t>
            </w:r>
            <w:r w:rsidR="00471318">
              <w:t xml:space="preserve"> Выходцев А. </w:t>
            </w:r>
            <w:r w:rsidR="00EA2099">
              <w:t>В., Каравайцев Ф. В., Бобырь В. Н., Гриб А. В., Оленников Д. М., У</w:t>
            </w:r>
            <w:r>
              <w:t>льянов М. С., Фельдбуш</w:t>
            </w:r>
            <w:r w:rsidRPr="001D4B8F">
              <w:t xml:space="preserve"> </w:t>
            </w:r>
            <w:r w:rsidR="00006E38">
              <w:t>А. В.,</w:t>
            </w:r>
            <w:r w:rsidR="00006E38" w:rsidRPr="009A1BDA">
              <w:t xml:space="preserve"> </w:t>
            </w:r>
            <w:r w:rsidR="00006E38" w:rsidRPr="00660EBD">
              <w:t>Конд</w:t>
            </w:r>
            <w:r w:rsidR="00006E38">
              <w:t xml:space="preserve">ратенко О. А., Холодкова А. А., </w:t>
            </w:r>
            <w:r w:rsidR="00006E38" w:rsidRPr="00660EBD">
              <w:t>Вахрамеева Ю. Н.,</w:t>
            </w:r>
            <w:r w:rsidR="00006E38">
              <w:t xml:space="preserve"> Кузьминова Ю. Н., Макарухина А. Н., Лукьянова Ю. В., Хатеев С.А., Усов А. В., Казаченко О. В., Фролова Ю. Э.   </w:t>
            </w:r>
          </w:p>
        </w:tc>
      </w:tr>
      <w:tr w:rsidR="00006E38" w:rsidRPr="003B5F1E" w14:paraId="580062FE" w14:textId="77777777" w:rsidTr="009B7596">
        <w:trPr>
          <w:trHeight w:val="357"/>
        </w:trPr>
        <w:tc>
          <w:tcPr>
            <w:tcW w:w="2376" w:type="dxa"/>
          </w:tcPr>
          <w:p w14:paraId="4D516526"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Pr>
                <w:b/>
                <w:sz w:val="28"/>
                <w:szCs w:val="28"/>
              </w:rPr>
              <w:t>Присутствовали:</w:t>
            </w:r>
          </w:p>
        </w:tc>
        <w:tc>
          <w:tcPr>
            <w:tcW w:w="7621" w:type="dxa"/>
          </w:tcPr>
          <w:p w14:paraId="46A2360D" w14:textId="2B727FA8" w:rsidR="00006E38" w:rsidRPr="00DA25B2" w:rsidRDefault="00EA2099" w:rsidP="00EA2099">
            <w:pPr>
              <w:spacing w:line="276" w:lineRule="auto"/>
              <w:contextualSpacing/>
            </w:pPr>
            <w:r>
              <w:t xml:space="preserve">Копырин С. А., </w:t>
            </w:r>
            <w:r w:rsidR="003C6547">
              <w:t>Нефедов А. А.</w:t>
            </w:r>
            <w:r>
              <w:t>, Полещук В. В., Есиков Д. С., Борисов Г. П., Глинская С. В., Колпаков Д. В., Голикова Ж. И., Кравцов В. В., Овчаренко Ю. М., Таранов Д. Ю.</w:t>
            </w:r>
          </w:p>
        </w:tc>
      </w:tr>
      <w:tr w:rsidR="00006E38" w:rsidRPr="003B5F1E" w14:paraId="2812A0B6" w14:textId="77777777" w:rsidTr="009B7596">
        <w:trPr>
          <w:trHeight w:val="357"/>
        </w:trPr>
        <w:tc>
          <w:tcPr>
            <w:tcW w:w="2376" w:type="dxa"/>
          </w:tcPr>
          <w:p w14:paraId="21E2950C" w14:textId="77777777" w:rsidR="00006E38" w:rsidRPr="003B5F1E" w:rsidRDefault="00006E38" w:rsidP="009B7596">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0C7CC0FC" w14:textId="6D12C388" w:rsidR="00006E38" w:rsidRDefault="00006E38" w:rsidP="009B7596">
            <w:pPr>
              <w:spacing w:line="276" w:lineRule="auto"/>
              <w:contextualSpacing/>
            </w:pPr>
            <w:r>
              <w:t>Гудовский А. Э. – командировка;</w:t>
            </w:r>
          </w:p>
          <w:p w14:paraId="201645FE" w14:textId="648E3295" w:rsidR="00006E38" w:rsidRDefault="00006E38" w:rsidP="009B7596">
            <w:pPr>
              <w:spacing w:line="276" w:lineRule="auto"/>
              <w:contextualSpacing/>
            </w:pPr>
            <w:r>
              <w:t xml:space="preserve">Козловская Е. Н. – </w:t>
            </w:r>
            <w:r w:rsidR="001E3126">
              <w:t>командировка</w:t>
            </w:r>
            <w:r>
              <w:t>;</w:t>
            </w:r>
          </w:p>
          <w:p w14:paraId="1187F6C5" w14:textId="77777777" w:rsidR="00006E38" w:rsidRPr="003B5F1E" w:rsidRDefault="00006E38" w:rsidP="009B7596">
            <w:pPr>
              <w:spacing w:line="276" w:lineRule="auto"/>
              <w:contextualSpacing/>
            </w:pPr>
            <w:r>
              <w:t xml:space="preserve">Украинцев И. С. - </w:t>
            </w:r>
          </w:p>
        </w:tc>
      </w:tr>
    </w:tbl>
    <w:p w14:paraId="7D620172" w14:textId="77777777" w:rsidR="00006E38" w:rsidRDefault="00006E38" w:rsidP="00006E38">
      <w:pPr>
        <w:tabs>
          <w:tab w:val="left" w:pos="8100"/>
        </w:tabs>
        <w:spacing w:before="120" w:line="276" w:lineRule="auto"/>
        <w:ind w:left="-567" w:right="-142" w:firstLine="1276"/>
      </w:pPr>
      <w:r w:rsidRPr="00922099">
        <w:rPr>
          <w:b/>
        </w:rPr>
        <w:t>Кудин И. В.</w:t>
      </w:r>
      <w:r w:rsidRPr="00B32978">
        <w:rPr>
          <w:b/>
        </w:rPr>
        <w:t xml:space="preserve"> –</w:t>
      </w:r>
      <w:r w:rsidRPr="00922099">
        <w:rPr>
          <w:b/>
        </w:rPr>
        <w:t xml:space="preserve"> </w:t>
      </w:r>
      <w:r w:rsidRPr="00B32978">
        <w:t xml:space="preserve">Уважаемые коллеги, </w:t>
      </w:r>
      <w:r>
        <w:t>добрый день! Начинаем очередное</w:t>
      </w:r>
    </w:p>
    <w:p w14:paraId="33DE6C66" w14:textId="77777777" w:rsidR="00006E38" w:rsidRDefault="00006E38" w:rsidP="00006E38">
      <w:pPr>
        <w:tabs>
          <w:tab w:val="left" w:pos="8100"/>
        </w:tabs>
        <w:spacing w:before="120" w:line="276" w:lineRule="auto"/>
        <w:ind w:right="-142"/>
      </w:pPr>
      <w:r w:rsidRPr="00B32978">
        <w:t>заседание комиссии по городскому хозяйству.</w:t>
      </w:r>
      <w:r>
        <w:t xml:space="preserve"> </w:t>
      </w:r>
    </w:p>
    <w:p w14:paraId="76F153CD" w14:textId="08DC19CE" w:rsidR="00006E38" w:rsidRDefault="00006E38" w:rsidP="00006E38">
      <w:pPr>
        <w:tabs>
          <w:tab w:val="left" w:pos="8100"/>
        </w:tabs>
        <w:spacing w:before="120" w:line="276" w:lineRule="auto"/>
        <w:ind w:right="-142" w:firstLine="709"/>
      </w:pPr>
      <w:r w:rsidRPr="00B43382">
        <w:t xml:space="preserve">Коллеги! Повестка </w:t>
      </w:r>
      <w:r>
        <w:t xml:space="preserve">была предварительно направлена. </w:t>
      </w:r>
      <w:r w:rsidR="00490136">
        <w:t>Предваряя повестку дня, хотел бы проинформировать тех, кто не знает, у нас новый член комиссии – Байжанов Ерлан Омарович. Мы вас приветствуем и поздравляем с выборами и надеемся на совместную и конструктивную работу.</w:t>
      </w:r>
    </w:p>
    <w:p w14:paraId="1F418512" w14:textId="77777777" w:rsidR="00490136" w:rsidRDefault="00006E38" w:rsidP="00006E38">
      <w:pPr>
        <w:tabs>
          <w:tab w:val="left" w:pos="8100"/>
        </w:tabs>
        <w:spacing w:before="120" w:line="276" w:lineRule="auto"/>
        <w:ind w:right="-142" w:firstLine="709"/>
      </w:pPr>
      <w:r>
        <w:t xml:space="preserve">Коллеги, </w:t>
      </w:r>
      <w:r w:rsidR="00490136">
        <w:t xml:space="preserve">есть какие-то замечания или дополнения по повестке? Нет. </w:t>
      </w:r>
    </w:p>
    <w:p w14:paraId="4515D5A4" w14:textId="1855342D" w:rsidR="00247610" w:rsidRDefault="00490136" w:rsidP="00006E38">
      <w:pPr>
        <w:tabs>
          <w:tab w:val="left" w:pos="8100"/>
        </w:tabs>
        <w:spacing w:before="120" w:line="276" w:lineRule="auto"/>
        <w:ind w:right="-142" w:firstLine="709"/>
      </w:pPr>
      <w:r>
        <w:t xml:space="preserve">У меня дополнение. </w:t>
      </w:r>
      <w:r w:rsidRPr="00471318">
        <w:t>По первому вопросу</w:t>
      </w:r>
      <w:r>
        <w:t xml:space="preserve"> докладывает Копырин Сергей Анатольевич -</w:t>
      </w:r>
      <w:r w:rsidRPr="00490136">
        <w:rPr>
          <w:rFonts w:eastAsia="Calibri"/>
          <w:b/>
        </w:rPr>
        <w:t xml:space="preserve"> </w:t>
      </w:r>
      <w:r w:rsidRPr="00490136">
        <w:t>начальник департаме</w:t>
      </w:r>
      <w:r>
        <w:t xml:space="preserve">нта правовой и кадровой работы </w:t>
      </w:r>
      <w:r w:rsidRPr="00490136">
        <w:t>мэрии города Новосибирска</w:t>
      </w:r>
      <w:r>
        <w:t xml:space="preserve">. </w:t>
      </w:r>
    </w:p>
    <w:p w14:paraId="17BF6244" w14:textId="77777777" w:rsidR="00247610" w:rsidRDefault="00247610" w:rsidP="00006E38">
      <w:pPr>
        <w:tabs>
          <w:tab w:val="left" w:pos="8100"/>
        </w:tabs>
        <w:spacing w:before="120" w:line="276" w:lineRule="auto"/>
        <w:ind w:right="-142" w:firstLine="709"/>
      </w:pPr>
    </w:p>
    <w:p w14:paraId="40BF2BBE" w14:textId="77777777" w:rsidR="00247610" w:rsidRDefault="00247610" w:rsidP="00247610">
      <w:pPr>
        <w:rPr>
          <w:sz w:val="24"/>
          <w:szCs w:val="24"/>
        </w:rPr>
      </w:pPr>
      <w:r>
        <w:rPr>
          <w:sz w:val="24"/>
          <w:szCs w:val="24"/>
        </w:rPr>
        <w:t>__________________</w:t>
      </w:r>
    </w:p>
    <w:p w14:paraId="31489C3C" w14:textId="4882C32F" w:rsidR="00247610" w:rsidRDefault="00247610" w:rsidP="00247610">
      <w:pPr>
        <w:spacing w:line="276" w:lineRule="auto"/>
        <w:contextualSpacing/>
      </w:pPr>
      <w:r>
        <w:rPr>
          <w:sz w:val="24"/>
          <w:szCs w:val="24"/>
        </w:rPr>
        <w:t>*</w:t>
      </w:r>
      <w:r>
        <w:t xml:space="preserve"> - </w:t>
      </w:r>
      <w:r>
        <w:rPr>
          <w:sz w:val="24"/>
          <w:szCs w:val="24"/>
        </w:rPr>
        <w:t>признан(а) Минюстом России иностранным агентом</w:t>
      </w:r>
    </w:p>
    <w:p w14:paraId="3D9B7199" w14:textId="55AC1105" w:rsidR="00B66C78" w:rsidRDefault="00490136" w:rsidP="00006E38">
      <w:pPr>
        <w:tabs>
          <w:tab w:val="left" w:pos="8100"/>
        </w:tabs>
        <w:spacing w:before="120" w:line="276" w:lineRule="auto"/>
        <w:ind w:right="-142" w:firstLine="709"/>
      </w:pPr>
      <w:r>
        <w:lastRenderedPageBreak/>
        <w:t>По четвертому вопросу с докладом выступит Нефедов Алексей Александрович -</w:t>
      </w:r>
      <w:r w:rsidRPr="00490136">
        <w:rPr>
          <w:rFonts w:eastAsia="Calibri"/>
          <w:b/>
          <w:sz w:val="27"/>
          <w:szCs w:val="27"/>
        </w:rPr>
        <w:t xml:space="preserve"> </w:t>
      </w:r>
      <w:r w:rsidRPr="00490136">
        <w:t>заместитель начальника департамента культуры, спорта и молодежной политики мэрии города Новосибирска</w:t>
      </w:r>
      <w:r>
        <w:t xml:space="preserve">. </w:t>
      </w:r>
    </w:p>
    <w:p w14:paraId="2328DC01" w14:textId="2A9B07BD" w:rsidR="00006E38" w:rsidRPr="004178E5" w:rsidRDefault="00B66C78" w:rsidP="00006E38">
      <w:pPr>
        <w:tabs>
          <w:tab w:val="left" w:pos="8100"/>
        </w:tabs>
        <w:spacing w:before="120" w:line="276" w:lineRule="auto"/>
        <w:ind w:right="-142" w:firstLine="709"/>
      </w:pPr>
      <w:r>
        <w:t>Е</w:t>
      </w:r>
      <w:r w:rsidR="00006E38" w:rsidRPr="00B43382">
        <w:t>сли не будет возражений, предлагаю голосовать за повестку дня в целом, с учетом озвученн</w:t>
      </w:r>
      <w:r w:rsidR="00E759E7">
        <w:t>ых</w:t>
      </w:r>
      <w:r w:rsidR="00006E38" w:rsidRPr="00B43382">
        <w:t xml:space="preserve"> мной </w:t>
      </w:r>
      <w:r w:rsidR="00006E38">
        <w:t>изменени</w:t>
      </w:r>
      <w:r w:rsidR="00E759E7">
        <w:t>й</w:t>
      </w:r>
      <w:r w:rsidR="00006E38" w:rsidRPr="00B43382">
        <w:t>.</w:t>
      </w:r>
      <w:r w:rsidR="00006E38">
        <w:t xml:space="preserve"> Кто за?</w:t>
      </w:r>
    </w:p>
    <w:p w14:paraId="718CE801" w14:textId="338513B4"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003C6547">
        <w:rPr>
          <w:color w:val="000000"/>
        </w:rPr>
        <w:t> </w:t>
      </w:r>
      <w:r w:rsidRPr="00922099">
        <w:rPr>
          <w:b/>
          <w:color w:val="000000"/>
        </w:rPr>
        <w:t>«за»</w:t>
      </w:r>
      <w:r w:rsidR="003C6547" w:rsidRPr="00922099">
        <w:rPr>
          <w:color w:val="000000"/>
        </w:rPr>
        <w:t xml:space="preserve"> -</w:t>
      </w:r>
      <w:r w:rsidR="003C6547" w:rsidRPr="00922099">
        <w:rPr>
          <w:b/>
          <w:color w:val="000000"/>
        </w:rPr>
        <w:t xml:space="preserve"> </w:t>
      </w:r>
      <w:r w:rsidR="00247610">
        <w:rPr>
          <w:b/>
          <w:color w:val="000000"/>
        </w:rPr>
        <w:t>11</w:t>
      </w:r>
      <w:r w:rsidR="003C6547" w:rsidRPr="00922099">
        <w:rPr>
          <w:b/>
          <w:color w:val="000000"/>
        </w:rPr>
        <w:t xml:space="preserve"> – </w:t>
      </w:r>
      <w:r w:rsidR="003C6547" w:rsidRPr="00C37956">
        <w:rPr>
          <w:color w:val="000000"/>
        </w:rPr>
        <w:t>(</w:t>
      </w:r>
      <w:r w:rsidR="003C6547" w:rsidRPr="00922099">
        <w:t>Кудин И. В.,</w:t>
      </w:r>
      <w:r w:rsidR="003C6547" w:rsidRPr="00E91D6E">
        <w:t xml:space="preserve"> </w:t>
      </w:r>
      <w:r w:rsidR="003C6547">
        <w:t>Бестужев А. В.,</w:t>
      </w:r>
      <w:r w:rsidR="00B66C78">
        <w:t xml:space="preserve"> Байжанов Е. О.,</w:t>
      </w:r>
      <w:r w:rsidR="006F2F03">
        <w:t xml:space="preserve"> Быковский А. О., </w:t>
      </w:r>
      <w:r w:rsidR="003C6547" w:rsidRPr="003B5F1E">
        <w:t>Ильиных И. С.,</w:t>
      </w:r>
      <w:r w:rsidR="003C6547">
        <w:t xml:space="preserve"> Крайнов Е. А.,</w:t>
      </w:r>
      <w:r w:rsidR="00247610">
        <w:t xml:space="preserve"> Картавин А.*В.,</w:t>
      </w:r>
      <w:r w:rsidR="003C6547">
        <w:t xml:space="preserve"> </w:t>
      </w:r>
      <w:r w:rsidR="003C6547" w:rsidRPr="003B5F1E">
        <w:t>Константинова И. И.,</w:t>
      </w:r>
      <w:r w:rsidR="003C6547">
        <w:t xml:space="preserve"> Рыбин Л. </w:t>
      </w:r>
      <w:r w:rsidR="003C6547" w:rsidRPr="003B5F1E">
        <w:t>Ю.,</w:t>
      </w:r>
      <w:r w:rsidR="00247610">
        <w:t xml:space="preserve"> Стрельников В. А.,</w:t>
      </w:r>
      <w:r w:rsidR="003C6547">
        <w:t xml:space="preserve"> Червов Д. В.</w:t>
      </w:r>
      <w:r w:rsidR="003C6547" w:rsidRPr="00922099">
        <w:t>)</w:t>
      </w:r>
    </w:p>
    <w:p w14:paraId="45AD5FC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413BF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DE0F60D" w14:textId="77777777" w:rsidR="00247610" w:rsidRDefault="00006E38" w:rsidP="00247610">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10EE7C6B" w14:textId="77777777" w:rsidR="00247610" w:rsidRDefault="0046335B" w:rsidP="00247610">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46335B">
        <w:t>Коллеги! Перед началом работы по повестке</w:t>
      </w:r>
      <w:r w:rsidR="00247610" w:rsidRPr="00247610">
        <w:t xml:space="preserve"> прошу Зайкова Дмитрия Викторовича доложить оперативную информацию по подключению объектов к теплоснабжению. </w:t>
      </w:r>
    </w:p>
    <w:p w14:paraId="45CE82F3" w14:textId="77777777" w:rsidR="00247610" w:rsidRDefault="00247610" w:rsidP="00247610">
      <w:pPr>
        <w:pStyle w:val="ac"/>
        <w:shd w:val="clear" w:color="auto" w:fill="auto"/>
        <w:tabs>
          <w:tab w:val="left" w:pos="0"/>
        </w:tabs>
        <w:autoSpaceDE w:val="0"/>
        <w:autoSpaceDN w:val="0"/>
        <w:adjustRightInd w:val="0"/>
        <w:spacing w:before="120" w:after="240" w:line="276" w:lineRule="auto"/>
        <w:ind w:left="0" w:right="-142" w:firstLine="709"/>
      </w:pPr>
      <w:r>
        <w:t>Есть вопросы и поступают звонки в комиссию по городскому хозяйству.</w:t>
      </w:r>
    </w:p>
    <w:p w14:paraId="756EBF56" w14:textId="6F2D0A52" w:rsidR="00247610" w:rsidRDefault="00247610" w:rsidP="00247610">
      <w:pPr>
        <w:pStyle w:val="ac"/>
        <w:shd w:val="clear" w:color="auto" w:fill="auto"/>
        <w:tabs>
          <w:tab w:val="left" w:pos="0"/>
        </w:tabs>
        <w:autoSpaceDE w:val="0"/>
        <w:autoSpaceDN w:val="0"/>
        <w:adjustRightInd w:val="0"/>
        <w:spacing w:before="120" w:after="240" w:line="276" w:lineRule="auto"/>
        <w:ind w:left="0" w:right="-142" w:firstLine="709"/>
      </w:pPr>
      <w:r w:rsidRPr="00247610">
        <w:rPr>
          <w:b/>
        </w:rPr>
        <w:t>Зайков Д. В.</w:t>
      </w:r>
      <w:r>
        <w:t xml:space="preserve"> – Уважаемые депутаты, система теплоснабжения в соответствии с </w:t>
      </w:r>
      <w:r w:rsidR="00D7530A">
        <w:t>П</w:t>
      </w:r>
      <w:r>
        <w:t>остановление мэрии города Новосибирска была запущена 16 сентября</w:t>
      </w:r>
      <w:r w:rsidR="00D7530A">
        <w:t xml:space="preserve">. Первые два дня у нас запускались социальные объекты – детские сады, школы и объекты здравоохранения с круглосуточным пребыванием людей. С 18 сентября по 30 сентября начался запуск жилого фонда. Мы не скрываем того, что у нас несколько домов не запустились 30 сентября. На тепловых сетях, проходящих к дому произошли аварийные ситуации, все дефекты устранены и в настоящий момент полностью весь жилой фонд подключен к системе теплоснабжения. Вся система централизованного теплоснабжения развернута в настоящий момент, еще идёт донастройка домов, спуск воздуха в батареях и со стояков. Этими работами мы еще занимаемся, эта работа очень важная, потому что мы понимаем, тепло должно дойти до каждой квартиры. Спасибо. </w:t>
      </w:r>
    </w:p>
    <w:p w14:paraId="65774586" w14:textId="158A072E" w:rsidR="00247610" w:rsidRDefault="00D7530A" w:rsidP="00247610">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sidRPr="00D7530A">
        <w:t xml:space="preserve"> </w:t>
      </w:r>
      <w:r w:rsidRPr="00247610">
        <w:t>Дмитри</w:t>
      </w:r>
      <w:r>
        <w:t>й</w:t>
      </w:r>
      <w:r w:rsidRPr="00247610">
        <w:t xml:space="preserve"> Викторович</w:t>
      </w:r>
      <w:r>
        <w:t>, у меня вопрос сразу. В комиссию по городскому хозяйству были звонки</w:t>
      </w:r>
      <w:r w:rsidR="000451F7">
        <w:t xml:space="preserve"> от жителей улиц Плахотного, 43 и Красина, 70а</w:t>
      </w:r>
      <w:r w:rsidR="00DF11DA">
        <w:t xml:space="preserve">, </w:t>
      </w:r>
      <w:r w:rsidR="000451F7">
        <w:t xml:space="preserve">по отсутствию отопления в этих домах. Я предварительно вам эту информацию </w:t>
      </w:r>
      <w:r w:rsidR="00BF7400">
        <w:t>пере</w:t>
      </w:r>
      <w:r w:rsidR="000451F7">
        <w:t>дал</w:t>
      </w:r>
      <w:r w:rsidR="00BF7400">
        <w:t>, дайте, пожалуйста, обратную связь по подключению тепла.</w:t>
      </w:r>
    </w:p>
    <w:p w14:paraId="35C5FE3C" w14:textId="5BEA2D11" w:rsidR="00BF7400" w:rsidRDefault="00BF7400" w:rsidP="00247610">
      <w:pPr>
        <w:pStyle w:val="ac"/>
        <w:shd w:val="clear" w:color="auto" w:fill="auto"/>
        <w:tabs>
          <w:tab w:val="left" w:pos="0"/>
        </w:tabs>
        <w:autoSpaceDE w:val="0"/>
        <w:autoSpaceDN w:val="0"/>
        <w:adjustRightInd w:val="0"/>
        <w:spacing w:before="120" w:after="240" w:line="276" w:lineRule="auto"/>
        <w:ind w:left="0" w:right="-142" w:firstLine="709"/>
      </w:pPr>
      <w:r w:rsidRPr="00247610">
        <w:rPr>
          <w:b/>
        </w:rPr>
        <w:t>Зайков Д. В.</w:t>
      </w:r>
      <w:r>
        <w:t xml:space="preserve"> – Игорь Валерьевич, мы разобрались с этими домами. В одном доме было отключение по причине того, что вчера на улице Степной был выявлен дефект, в плановом режиме было отключение и под это отключение попала улица Плахотного. Сегодня уже всё подключено, всё работает. По улице Красина, также был выявлен дефект на тепловых сетях. В настоящий момент всё устранено, созвонились с директором ЖЭУ</w:t>
      </w:r>
      <w:r w:rsidR="007563A4">
        <w:t>,</w:t>
      </w:r>
      <w:r>
        <w:t xml:space="preserve"> теплоноситель полностью подан на дом.</w:t>
      </w:r>
    </w:p>
    <w:p w14:paraId="0763461A" w14:textId="38824F08" w:rsidR="00BF7400" w:rsidRDefault="00BF7400" w:rsidP="00247610">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BF7400">
        <w:t>Понял, спасибо за информацию. Коллеги, есть вопросы? Пожалуйста, Антон Викторович.</w:t>
      </w:r>
    </w:p>
    <w:p w14:paraId="7A1EB434" w14:textId="51DF6DF6" w:rsidR="00BF7400" w:rsidRDefault="00BF7400" w:rsidP="00247610">
      <w:pPr>
        <w:pStyle w:val="ac"/>
        <w:shd w:val="clear" w:color="auto" w:fill="auto"/>
        <w:tabs>
          <w:tab w:val="left" w:pos="0"/>
        </w:tabs>
        <w:autoSpaceDE w:val="0"/>
        <w:autoSpaceDN w:val="0"/>
        <w:adjustRightInd w:val="0"/>
        <w:spacing w:before="120" w:after="240" w:line="276" w:lineRule="auto"/>
        <w:ind w:left="0" w:right="-142" w:firstLine="709"/>
      </w:pPr>
      <w:r w:rsidRPr="00BF7400">
        <w:rPr>
          <w:b/>
        </w:rPr>
        <w:lastRenderedPageBreak/>
        <w:t>Картавин А. В.</w:t>
      </w:r>
      <w:r>
        <w:t xml:space="preserve"> – Вопрос Дмитрию Викторовичу.</w:t>
      </w:r>
    </w:p>
    <w:p w14:paraId="038A56BB" w14:textId="0AC62309"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t xml:space="preserve">Сначала должен сказать, что Министерство юстиции Российской Федерации считает меня иностранным агентом. </w:t>
      </w:r>
    </w:p>
    <w:p w14:paraId="6E3ABB47" w14:textId="0E68FF35"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t>Вопрос традиционный. Микрорайон Башни, улица Новогодняя, улица Космическая, нет тепла прям сейчас. На микрорайоне Горском вчера не было тепла, сегодня дали. Остался вопрос по Новогодней и Космической, дома там сейчас без тепла.</w:t>
      </w:r>
    </w:p>
    <w:p w14:paraId="55F19292" w14:textId="620F2370"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rsidRPr="00247610">
        <w:rPr>
          <w:b/>
        </w:rPr>
        <w:t>Зайков Д. В.</w:t>
      </w:r>
      <w:r>
        <w:t xml:space="preserve"> – Секундочку. Я догадывался, что такие вопросы будут.</w:t>
      </w:r>
    </w:p>
    <w:p w14:paraId="79CF62D0" w14:textId="4E10E0F8"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rPr>
          <w:b/>
        </w:rPr>
      </w:pPr>
      <w:r w:rsidRPr="00922099">
        <w:rPr>
          <w:b/>
        </w:rPr>
        <w:t>Кудин И. В.</w:t>
      </w:r>
      <w:r w:rsidRPr="00B32978">
        <w:rPr>
          <w:b/>
        </w:rPr>
        <w:t xml:space="preserve"> –</w:t>
      </w:r>
      <w:r>
        <w:rPr>
          <w:b/>
        </w:rPr>
        <w:t xml:space="preserve"> </w:t>
      </w:r>
      <w:r w:rsidRPr="00611139">
        <w:t>Дмитрий Викторович, давайте так, если вы сейчас не ответите, возьмите в работу и с Антоном Викторовичем свяжитесь, дайте информацию, хорошо?</w:t>
      </w:r>
    </w:p>
    <w:p w14:paraId="78937158" w14:textId="56BB5679"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rsidRPr="00BF7400">
        <w:rPr>
          <w:b/>
        </w:rPr>
        <w:t>Картавин А. В.</w:t>
      </w:r>
      <w:r>
        <w:t xml:space="preserve"> – Да, информацию дадут, а я передам её жителям.</w:t>
      </w:r>
    </w:p>
    <w:p w14:paraId="6BF156DE" w14:textId="2530EEF9" w:rsidR="00611139"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rsidRPr="00247610">
        <w:rPr>
          <w:b/>
        </w:rPr>
        <w:t>Зайков Д. В.</w:t>
      </w:r>
      <w:r>
        <w:t xml:space="preserve"> – Хорошо, спасибо.</w:t>
      </w:r>
    </w:p>
    <w:p w14:paraId="10B7B687" w14:textId="77777777" w:rsidR="000A11D4" w:rsidRDefault="00611139" w:rsidP="00247610">
      <w:pPr>
        <w:pStyle w:val="ac"/>
        <w:shd w:val="clear" w:color="auto" w:fill="auto"/>
        <w:tabs>
          <w:tab w:val="left" w:pos="0"/>
        </w:tabs>
        <w:autoSpaceDE w:val="0"/>
        <w:autoSpaceDN w:val="0"/>
        <w:adjustRightInd w:val="0"/>
        <w:spacing w:before="120" w:after="240" w:line="276" w:lineRule="auto"/>
        <w:ind w:left="0" w:right="-142" w:firstLine="709"/>
      </w:pPr>
      <w:r>
        <w:rPr>
          <w:b/>
        </w:rPr>
        <w:t xml:space="preserve"> </w:t>
      </w:r>
      <w:r w:rsidRPr="00922099">
        <w:rPr>
          <w:b/>
        </w:rPr>
        <w:t>Кудин И. В.</w:t>
      </w:r>
      <w:r w:rsidRPr="00B32978">
        <w:rPr>
          <w:b/>
        </w:rPr>
        <w:t xml:space="preserve"> –</w:t>
      </w:r>
      <w:r>
        <w:rPr>
          <w:b/>
        </w:rPr>
        <w:t xml:space="preserve"> </w:t>
      </w:r>
      <w:r>
        <w:t>К</w:t>
      </w:r>
      <w:r w:rsidRPr="00611139">
        <w:t xml:space="preserve">оллеги, </w:t>
      </w:r>
      <w:r>
        <w:t>по этому вопросу про</w:t>
      </w:r>
      <w:r w:rsidR="000A11D4">
        <w:t>говорили всё.</w:t>
      </w:r>
    </w:p>
    <w:p w14:paraId="1FF232B8" w14:textId="44F7AFFD" w:rsidR="00BF7400" w:rsidRDefault="000A11D4" w:rsidP="000A11D4">
      <w:pPr>
        <w:pStyle w:val="ac"/>
        <w:shd w:val="clear" w:color="auto" w:fill="auto"/>
        <w:tabs>
          <w:tab w:val="left" w:pos="0"/>
        </w:tabs>
        <w:autoSpaceDE w:val="0"/>
        <w:autoSpaceDN w:val="0"/>
        <w:adjustRightInd w:val="0"/>
        <w:spacing w:before="120" w:after="240" w:line="276" w:lineRule="auto"/>
        <w:ind w:left="0" w:right="-142" w:firstLine="709"/>
      </w:pPr>
      <w:r>
        <w:t>Я</w:t>
      </w:r>
      <w:r w:rsidR="00611139" w:rsidRPr="00611139">
        <w:t xml:space="preserve"> хотел обратиться к Иосифу Важаевичу.</w:t>
      </w:r>
      <w:r>
        <w:t xml:space="preserve"> </w:t>
      </w:r>
      <w:r w:rsidR="00611139" w:rsidRPr="00611139">
        <w:t>Иосиф Важаевич,</w:t>
      </w:r>
      <w:r>
        <w:t xml:space="preserve"> у нас такая традиция, я с вами проговаривал, что у нас предваряя повестку дня, на каждой комиссии заслушиваем доклад по уборке города в зимний период от заместителя начальник</w:t>
      </w:r>
      <w:r w:rsidR="00FE1448">
        <w:t>а</w:t>
      </w:r>
      <w:r>
        <w:t xml:space="preserve"> департамента транспорта, сейчас это Жарков Валерий Анатольевич. С ноября начнем эту работу. Я заранее информирую. Валерий Анатольевич знает эту работу.</w:t>
      </w:r>
    </w:p>
    <w:p w14:paraId="74B5835F" w14:textId="7207999B" w:rsidR="00006E38" w:rsidRDefault="00116D90" w:rsidP="0046335B">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w:t>
      </w:r>
      <w:r w:rsidR="0046335B" w:rsidRPr="0046335B">
        <w:t>теперь перейдем к работе по повестке</w:t>
      </w:r>
      <w:r w:rsidR="000A11D4">
        <w:t xml:space="preserve"> дня</w:t>
      </w:r>
      <w:r w:rsidR="0046335B" w:rsidRPr="0046335B">
        <w:t>.</w:t>
      </w:r>
    </w:p>
    <w:p w14:paraId="69DACECA" w14:textId="7330DCFA" w:rsidR="00006E38" w:rsidRPr="003B5F1E" w:rsidRDefault="00006E38" w:rsidP="00006E38">
      <w:pPr>
        <w:spacing w:line="276" w:lineRule="auto"/>
        <w:ind w:firstLine="709"/>
        <w:contextualSpacing/>
        <w:jc w:val="center"/>
      </w:pPr>
      <w:r w:rsidRPr="003B5F1E">
        <w:t>ПОВЕСТКА ДНЯ</w:t>
      </w:r>
    </w:p>
    <w:p w14:paraId="0A3BFF6A" w14:textId="2992BC29" w:rsidR="00006E38" w:rsidRPr="009F10D5" w:rsidRDefault="000A11D4" w:rsidP="00355AE8">
      <w:pPr>
        <w:numPr>
          <w:ilvl w:val="0"/>
          <w:numId w:val="45"/>
        </w:numPr>
        <w:shd w:val="clear" w:color="auto" w:fill="auto"/>
        <w:spacing w:after="200" w:line="276" w:lineRule="auto"/>
        <w:ind w:left="0" w:firstLine="567"/>
        <w:contextualSpacing/>
      </w:pPr>
      <w:bookmarkStart w:id="0" w:name="_Hlk106638487"/>
      <w:r w:rsidRPr="00F86F5F">
        <w:t>О проекте решения Совета депутатов города Новосибирска</w:t>
      </w:r>
      <w:r>
        <w:t xml:space="preserve"> </w:t>
      </w:r>
      <w:r w:rsidRPr="00212D39">
        <w:t>«О внесении изменений в приложение к решению городского Совета Новосибирска от 07.07.2004 № 425 «О структуре мэрии города Новосибирска»</w:t>
      </w:r>
      <w:r w:rsidR="00006E38" w:rsidRPr="009F10D5">
        <w:t xml:space="preserve"> </w:t>
      </w:r>
      <w:bookmarkEnd w:id="0"/>
    </w:p>
    <w:p w14:paraId="3AC24BCB" w14:textId="77777777" w:rsidR="00006E38" w:rsidRDefault="00006E38" w:rsidP="00006E38">
      <w:pPr>
        <w:pStyle w:val="ac"/>
        <w:spacing w:line="276" w:lineRule="auto"/>
        <w:ind w:left="788" w:hanging="79"/>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006E38" w:rsidRPr="0028555E" w14:paraId="18923FB1" w14:textId="77777777" w:rsidTr="009B7596">
        <w:trPr>
          <w:trHeight w:val="754"/>
        </w:trPr>
        <w:tc>
          <w:tcPr>
            <w:tcW w:w="3369" w:type="dxa"/>
            <w:shd w:val="clear" w:color="auto" w:fill="auto"/>
          </w:tcPr>
          <w:p w14:paraId="4DDD26CD" w14:textId="40F21015" w:rsidR="000A11D4" w:rsidRPr="000A11D4" w:rsidRDefault="000A11D4" w:rsidP="000A11D4">
            <w:r w:rsidRPr="000A11D4">
              <w:t>Копырин</w:t>
            </w:r>
          </w:p>
          <w:p w14:paraId="6B73294A" w14:textId="38265D2A" w:rsidR="00006E38" w:rsidRPr="0028555E" w:rsidRDefault="000A11D4" w:rsidP="000A11D4">
            <w:pPr>
              <w:spacing w:line="276" w:lineRule="auto"/>
            </w:pPr>
            <w:r w:rsidRPr="000A11D4">
              <w:t>Сергей Анатольевич</w:t>
            </w:r>
          </w:p>
        </w:tc>
        <w:tc>
          <w:tcPr>
            <w:tcW w:w="426" w:type="dxa"/>
            <w:shd w:val="clear" w:color="auto" w:fill="auto"/>
          </w:tcPr>
          <w:p w14:paraId="3C03DB6B" w14:textId="77777777" w:rsidR="00006E38" w:rsidRPr="0028555E" w:rsidRDefault="00006E38" w:rsidP="009B7596">
            <w:pPr>
              <w:spacing w:line="276" w:lineRule="auto"/>
              <w:ind w:firstLine="709"/>
            </w:pPr>
            <w:r w:rsidRPr="0028555E">
              <w:t>-</w:t>
            </w:r>
          </w:p>
        </w:tc>
        <w:tc>
          <w:tcPr>
            <w:tcW w:w="6345" w:type="dxa"/>
            <w:shd w:val="clear" w:color="auto" w:fill="auto"/>
          </w:tcPr>
          <w:p w14:paraId="7B05621F" w14:textId="14FD74EB" w:rsidR="00006E38" w:rsidRPr="004B53C3" w:rsidRDefault="00006E38" w:rsidP="009B7596">
            <w:pPr>
              <w:spacing w:line="276" w:lineRule="auto"/>
              <w:ind w:left="33"/>
            </w:pPr>
            <w:r w:rsidRPr="003076E5">
              <w:rPr>
                <w:shd w:val="clear" w:color="auto" w:fill="FFFFFF"/>
              </w:rPr>
              <w:t xml:space="preserve">начальник </w:t>
            </w:r>
            <w:r w:rsidR="000A11D4" w:rsidRPr="00BA018B">
              <w:t>департамента правовой и кадровой работы  мэрии города Новосибирска</w:t>
            </w:r>
          </w:p>
        </w:tc>
      </w:tr>
    </w:tbl>
    <w:p w14:paraId="3DA229AA" w14:textId="676DB5CE" w:rsidR="00006E38" w:rsidRPr="009F10D5" w:rsidRDefault="000A11D4" w:rsidP="00355AE8">
      <w:pPr>
        <w:pStyle w:val="ac"/>
        <w:numPr>
          <w:ilvl w:val="0"/>
          <w:numId w:val="45"/>
        </w:numPr>
        <w:spacing w:line="276" w:lineRule="auto"/>
        <w:ind w:left="0" w:firstLine="709"/>
        <w:rPr>
          <w:shd w:val="clear" w:color="auto" w:fill="FFFFFF"/>
        </w:rPr>
      </w:pPr>
      <w:r w:rsidRPr="00F86F5F">
        <w:t>О проекте решения Совета депутатов города Новосибирска</w:t>
      </w:r>
      <w:r>
        <w:t xml:space="preserve"> </w:t>
      </w:r>
      <w:r w:rsidRPr="00212D39">
        <w:t>«О реорганизации департамента транспорта и дорожно-благоустроительного комплекса мэрии города Новосибирска и внесении изменений в решение городского Совета Новосибирска от 27.06.2007 № 654 «О департаменте транспорта и дорожно-благоустроительного комплекса мэрии города Новосибирска»</w:t>
      </w:r>
      <w:r>
        <w:t xml:space="preserve"> (первое чтение)</w:t>
      </w:r>
    </w:p>
    <w:p w14:paraId="112539B9" w14:textId="77777777" w:rsidR="00006E38" w:rsidRDefault="00006E38" w:rsidP="00006E38">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006E38" w:rsidRPr="0028555E" w14:paraId="2160821E" w14:textId="77777777" w:rsidTr="009B7596">
        <w:trPr>
          <w:trHeight w:val="754"/>
        </w:trPr>
        <w:tc>
          <w:tcPr>
            <w:tcW w:w="3369" w:type="dxa"/>
            <w:shd w:val="clear" w:color="auto" w:fill="auto"/>
          </w:tcPr>
          <w:p w14:paraId="5C243550" w14:textId="77777777" w:rsidR="00006E38" w:rsidRPr="00AE244B" w:rsidRDefault="00006E38" w:rsidP="009B7596">
            <w:r w:rsidRPr="00AE244B">
              <w:t xml:space="preserve">Кодалаев </w:t>
            </w:r>
          </w:p>
          <w:p w14:paraId="741E265C" w14:textId="77777777" w:rsidR="00006E38" w:rsidRPr="0028555E" w:rsidRDefault="00006E38" w:rsidP="009B7596">
            <w:pPr>
              <w:spacing w:line="276" w:lineRule="auto"/>
            </w:pPr>
            <w:r w:rsidRPr="00AE244B">
              <w:t>Иосиф Важаевич</w:t>
            </w:r>
          </w:p>
        </w:tc>
        <w:tc>
          <w:tcPr>
            <w:tcW w:w="426" w:type="dxa"/>
            <w:shd w:val="clear" w:color="auto" w:fill="auto"/>
          </w:tcPr>
          <w:p w14:paraId="43B291A1" w14:textId="77777777" w:rsidR="00006E38" w:rsidRPr="0028555E" w:rsidRDefault="00006E38" w:rsidP="009B7596">
            <w:pPr>
              <w:spacing w:line="276" w:lineRule="auto"/>
              <w:ind w:firstLine="709"/>
            </w:pPr>
            <w:r w:rsidRPr="0028555E">
              <w:t>-</w:t>
            </w:r>
          </w:p>
        </w:tc>
        <w:tc>
          <w:tcPr>
            <w:tcW w:w="6345" w:type="dxa"/>
            <w:shd w:val="clear" w:color="auto" w:fill="auto"/>
          </w:tcPr>
          <w:p w14:paraId="3489B138" w14:textId="77777777" w:rsidR="00006E38" w:rsidRPr="007F3D7A" w:rsidRDefault="00006E38" w:rsidP="009B7596">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14:paraId="23E0BA87" w14:textId="77777777" w:rsidR="000A11D4" w:rsidRDefault="000A11D4" w:rsidP="000A11D4">
      <w:pPr>
        <w:pStyle w:val="ac"/>
        <w:numPr>
          <w:ilvl w:val="0"/>
          <w:numId w:val="45"/>
        </w:numPr>
        <w:shd w:val="clear" w:color="auto" w:fill="auto"/>
        <w:ind w:left="0" w:firstLine="177"/>
      </w:pPr>
      <w:r>
        <w:lastRenderedPageBreak/>
        <w:t>Информация о содержании</w:t>
      </w:r>
      <w:r w:rsidRPr="002835DA">
        <w:t xml:space="preserve"> и ремонте ливневой системы водоотведения на территории города Новосибирска</w:t>
      </w:r>
    </w:p>
    <w:p w14:paraId="752C7B01" w14:textId="092CE987" w:rsidR="00006E38" w:rsidRPr="007F3D7A" w:rsidRDefault="00006E38" w:rsidP="00006E38">
      <w:pPr>
        <w:pStyle w:val="ac"/>
        <w:spacing w:line="276" w:lineRule="auto"/>
        <w:ind w:left="709" w:firstLine="142"/>
        <w:rPr>
          <w:b/>
        </w:rPr>
      </w:pPr>
      <w:r w:rsidRPr="007F3D7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0A11D4" w:rsidRPr="0028555E" w14:paraId="09386D97" w14:textId="77777777" w:rsidTr="009B7596">
        <w:trPr>
          <w:trHeight w:val="754"/>
        </w:trPr>
        <w:tc>
          <w:tcPr>
            <w:tcW w:w="3369" w:type="dxa"/>
            <w:shd w:val="clear" w:color="auto" w:fill="auto"/>
          </w:tcPr>
          <w:p w14:paraId="38D77ACE" w14:textId="77777777" w:rsidR="000A11D4" w:rsidRPr="00AE244B" w:rsidRDefault="000A11D4" w:rsidP="000A11D4">
            <w:r w:rsidRPr="00AE244B">
              <w:t xml:space="preserve">Кодалаев </w:t>
            </w:r>
          </w:p>
          <w:p w14:paraId="7B800D7E" w14:textId="3D8F1265" w:rsidR="000A11D4" w:rsidRPr="0028555E" w:rsidRDefault="000A11D4" w:rsidP="000A11D4">
            <w:pPr>
              <w:tabs>
                <w:tab w:val="left" w:pos="276"/>
              </w:tabs>
              <w:spacing w:line="276" w:lineRule="auto"/>
            </w:pPr>
            <w:r w:rsidRPr="00AE244B">
              <w:t>Иосиф Важаевич</w:t>
            </w:r>
          </w:p>
        </w:tc>
        <w:tc>
          <w:tcPr>
            <w:tcW w:w="426" w:type="dxa"/>
            <w:shd w:val="clear" w:color="auto" w:fill="auto"/>
          </w:tcPr>
          <w:p w14:paraId="7A9293B4" w14:textId="7C6D4271" w:rsidR="000A11D4" w:rsidRPr="0028555E" w:rsidRDefault="000A11D4" w:rsidP="000A11D4">
            <w:pPr>
              <w:spacing w:line="276" w:lineRule="auto"/>
              <w:ind w:firstLine="709"/>
            </w:pPr>
            <w:r w:rsidRPr="0028555E">
              <w:t>-</w:t>
            </w:r>
          </w:p>
        </w:tc>
        <w:tc>
          <w:tcPr>
            <w:tcW w:w="6345" w:type="dxa"/>
            <w:shd w:val="clear" w:color="auto" w:fill="auto"/>
          </w:tcPr>
          <w:p w14:paraId="6439672F" w14:textId="7E3E4804" w:rsidR="000A11D4" w:rsidRPr="006A4C92" w:rsidRDefault="000A11D4" w:rsidP="000A11D4">
            <w:pPr>
              <w:spacing w:line="276" w:lineRule="auto"/>
              <w:ind w:left="33"/>
            </w:pPr>
            <w:r w:rsidRPr="003076E5">
              <w:rPr>
                <w:rFonts w:eastAsia="Calibri"/>
              </w:rPr>
              <w:t>начальник департамента транспорта и дорожно-благоустроительного комплекса мэрии города Новосибирска</w:t>
            </w:r>
          </w:p>
        </w:tc>
      </w:tr>
    </w:tbl>
    <w:p w14:paraId="54D0E277" w14:textId="71AF01C0" w:rsidR="00006E38" w:rsidRPr="004B53C3" w:rsidRDefault="000A11D4" w:rsidP="00006E38">
      <w:pPr>
        <w:pStyle w:val="ac"/>
        <w:numPr>
          <w:ilvl w:val="0"/>
          <w:numId w:val="45"/>
        </w:numPr>
        <w:spacing w:line="276" w:lineRule="auto"/>
        <w:ind w:left="0" w:firstLine="709"/>
      </w:pPr>
      <w:r>
        <w:t>И</w:t>
      </w:r>
      <w:r w:rsidRPr="004A26F7">
        <w:t>нформаци</w:t>
      </w:r>
      <w:r>
        <w:t>я</w:t>
      </w:r>
      <w:r w:rsidRPr="004A26F7">
        <w:t xml:space="preserve"> о </w:t>
      </w:r>
      <w:r>
        <w:t>завершении работ по ремонту и реконструкции автомобильных дорог, дворовых территорий и общественных пространств, расположенных на территории города Новосибирска</w:t>
      </w:r>
    </w:p>
    <w:p w14:paraId="6C8CDA4D" w14:textId="3EAA6D5E" w:rsidR="00006E38" w:rsidRPr="00DD1434" w:rsidRDefault="00006E38" w:rsidP="00006E38">
      <w:pPr>
        <w:spacing w:line="276" w:lineRule="auto"/>
        <w:ind w:firstLine="709"/>
        <w:rPr>
          <w:b/>
        </w:rPr>
      </w:pPr>
      <w:r w:rsidRPr="00DD1434">
        <w:rPr>
          <w:b/>
        </w:rPr>
        <w:t>Докладчик</w:t>
      </w:r>
      <w:r w:rsidR="000A11D4">
        <w:rPr>
          <w:b/>
        </w:rPr>
        <w:t>и</w:t>
      </w:r>
      <w:r w:rsidRPr="00DD1434">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0A11D4" w:rsidRPr="0028555E" w14:paraId="75C0B8FC" w14:textId="77777777" w:rsidTr="00DC27AF">
        <w:trPr>
          <w:trHeight w:val="754"/>
        </w:trPr>
        <w:tc>
          <w:tcPr>
            <w:tcW w:w="3369" w:type="dxa"/>
            <w:shd w:val="clear" w:color="auto" w:fill="auto"/>
          </w:tcPr>
          <w:p w14:paraId="379D6472" w14:textId="77777777" w:rsidR="000A11D4" w:rsidRPr="00AE244B" w:rsidRDefault="000A11D4" w:rsidP="000A11D4">
            <w:r w:rsidRPr="00AE244B">
              <w:t xml:space="preserve">Кодалаев </w:t>
            </w:r>
          </w:p>
          <w:p w14:paraId="7281D8DB" w14:textId="2C2336BE" w:rsidR="000A11D4" w:rsidRPr="0028555E" w:rsidRDefault="000A11D4" w:rsidP="000A11D4">
            <w:pPr>
              <w:tabs>
                <w:tab w:val="left" w:pos="276"/>
              </w:tabs>
              <w:spacing w:line="276" w:lineRule="auto"/>
            </w:pPr>
            <w:r w:rsidRPr="00AE244B">
              <w:t>Иосиф Важаевич</w:t>
            </w:r>
          </w:p>
        </w:tc>
        <w:tc>
          <w:tcPr>
            <w:tcW w:w="426" w:type="dxa"/>
            <w:shd w:val="clear" w:color="auto" w:fill="auto"/>
          </w:tcPr>
          <w:p w14:paraId="7A6947A9" w14:textId="08BB442C" w:rsidR="000A11D4" w:rsidRPr="0028555E" w:rsidRDefault="000A11D4" w:rsidP="000A11D4">
            <w:pPr>
              <w:spacing w:line="276" w:lineRule="auto"/>
              <w:ind w:firstLine="709"/>
            </w:pPr>
            <w:r w:rsidRPr="0028555E">
              <w:t>-</w:t>
            </w:r>
          </w:p>
        </w:tc>
        <w:tc>
          <w:tcPr>
            <w:tcW w:w="6345" w:type="dxa"/>
            <w:shd w:val="clear" w:color="auto" w:fill="auto"/>
          </w:tcPr>
          <w:p w14:paraId="33EF1335" w14:textId="26E0DF25" w:rsidR="000A11D4" w:rsidRPr="006A4C92" w:rsidRDefault="000A11D4" w:rsidP="000A11D4">
            <w:pPr>
              <w:spacing w:line="276" w:lineRule="auto"/>
              <w:ind w:left="33"/>
            </w:pPr>
            <w:r w:rsidRPr="003076E5">
              <w:rPr>
                <w:rFonts w:eastAsia="Calibri"/>
              </w:rPr>
              <w:t>начальник департамента транспорта и дорожно-благоустроительного комплекса мэрии города Новосибирска</w:t>
            </w:r>
          </w:p>
        </w:tc>
      </w:tr>
      <w:tr w:rsidR="000A11D4" w:rsidRPr="0028555E" w14:paraId="634B351F" w14:textId="77777777" w:rsidTr="00DC27AF">
        <w:trPr>
          <w:trHeight w:val="754"/>
        </w:trPr>
        <w:tc>
          <w:tcPr>
            <w:tcW w:w="3369" w:type="dxa"/>
            <w:shd w:val="clear" w:color="auto" w:fill="auto"/>
          </w:tcPr>
          <w:p w14:paraId="06C4A78F" w14:textId="6037875C" w:rsidR="000A11D4" w:rsidRDefault="00D77E4A" w:rsidP="000A11D4">
            <w:pPr>
              <w:spacing w:line="276" w:lineRule="auto"/>
            </w:pPr>
            <w:r>
              <w:t>Нефедов</w:t>
            </w:r>
          </w:p>
          <w:p w14:paraId="4D50BC1F" w14:textId="7A6CD9B2" w:rsidR="00D77E4A" w:rsidRDefault="00D77E4A" w:rsidP="000A11D4">
            <w:pPr>
              <w:spacing w:line="276" w:lineRule="auto"/>
            </w:pPr>
            <w:r w:rsidRPr="00BA018B">
              <w:t>Алексей Александрович</w:t>
            </w:r>
          </w:p>
          <w:p w14:paraId="22DCBEE7" w14:textId="6EA68EE4" w:rsidR="00D77E4A" w:rsidRDefault="00D77E4A" w:rsidP="000A11D4">
            <w:pPr>
              <w:spacing w:line="276" w:lineRule="auto"/>
            </w:pPr>
          </w:p>
        </w:tc>
        <w:tc>
          <w:tcPr>
            <w:tcW w:w="426" w:type="dxa"/>
            <w:shd w:val="clear" w:color="auto" w:fill="auto"/>
          </w:tcPr>
          <w:p w14:paraId="09946CAD" w14:textId="3C73AEE2" w:rsidR="000A11D4" w:rsidRPr="0028555E" w:rsidRDefault="000A11D4" w:rsidP="000A11D4">
            <w:pPr>
              <w:spacing w:line="276" w:lineRule="auto"/>
              <w:ind w:firstLine="709"/>
            </w:pPr>
            <w:r>
              <w:t>-</w:t>
            </w:r>
          </w:p>
        </w:tc>
        <w:tc>
          <w:tcPr>
            <w:tcW w:w="6345" w:type="dxa"/>
            <w:shd w:val="clear" w:color="auto" w:fill="auto"/>
          </w:tcPr>
          <w:p w14:paraId="1E19EAA3" w14:textId="6B818C6A" w:rsidR="000A11D4" w:rsidRPr="004B53C3" w:rsidRDefault="00D77E4A" w:rsidP="000A11D4">
            <w:pPr>
              <w:spacing w:line="276" w:lineRule="auto"/>
              <w:ind w:left="33"/>
            </w:pPr>
            <w:r>
              <w:rPr>
                <w:color w:val="000000"/>
              </w:rPr>
              <w:t>з</w:t>
            </w:r>
            <w:r w:rsidRPr="00BA018B">
              <w:rPr>
                <w:color w:val="000000"/>
              </w:rPr>
              <w:t>аместитель начальника департамента культуры, спорта и молодежной политики мэрии города Новосибирска</w:t>
            </w:r>
          </w:p>
        </w:tc>
      </w:tr>
      <w:tr w:rsidR="000A11D4" w:rsidRPr="0028555E" w14:paraId="7C1E6899" w14:textId="77777777" w:rsidTr="00DC27AF">
        <w:trPr>
          <w:trHeight w:val="754"/>
        </w:trPr>
        <w:tc>
          <w:tcPr>
            <w:tcW w:w="3369" w:type="dxa"/>
            <w:shd w:val="clear" w:color="auto" w:fill="auto"/>
          </w:tcPr>
          <w:p w14:paraId="44E306FD" w14:textId="77777777" w:rsidR="000A11D4" w:rsidRPr="00BB7957" w:rsidRDefault="000A11D4" w:rsidP="000A11D4">
            <w:r>
              <w:t>Зайков</w:t>
            </w:r>
            <w:r w:rsidRPr="00BB7957">
              <w:t xml:space="preserve"> </w:t>
            </w:r>
          </w:p>
          <w:p w14:paraId="1A82AFEA" w14:textId="548FFAF7" w:rsidR="000A11D4" w:rsidRDefault="000A11D4" w:rsidP="000A11D4">
            <w:pPr>
              <w:spacing w:line="276" w:lineRule="auto"/>
            </w:pPr>
            <w:r w:rsidRPr="00BB7957">
              <w:t xml:space="preserve">Дмитрий </w:t>
            </w:r>
            <w:r>
              <w:t>Викторович</w:t>
            </w:r>
          </w:p>
        </w:tc>
        <w:tc>
          <w:tcPr>
            <w:tcW w:w="426" w:type="dxa"/>
            <w:shd w:val="clear" w:color="auto" w:fill="auto"/>
          </w:tcPr>
          <w:p w14:paraId="22A366FF" w14:textId="329BB484" w:rsidR="000A11D4" w:rsidRPr="0028555E" w:rsidRDefault="000A11D4" w:rsidP="000A11D4">
            <w:pPr>
              <w:spacing w:line="276" w:lineRule="auto"/>
              <w:ind w:firstLine="709"/>
            </w:pPr>
            <w:r>
              <w:t>-</w:t>
            </w:r>
          </w:p>
        </w:tc>
        <w:tc>
          <w:tcPr>
            <w:tcW w:w="6345" w:type="dxa"/>
            <w:shd w:val="clear" w:color="auto" w:fill="auto"/>
          </w:tcPr>
          <w:p w14:paraId="71B306F2" w14:textId="4F29BF85" w:rsidR="000A11D4" w:rsidRPr="004B53C3" w:rsidRDefault="000A11D4" w:rsidP="000A11D4">
            <w:pPr>
              <w:spacing w:line="276" w:lineRule="auto"/>
              <w:ind w:left="33"/>
            </w:pPr>
            <w:r>
              <w:rPr>
                <w:shd w:val="clear" w:color="auto" w:fill="FFFFFF"/>
              </w:rPr>
              <w:t>начальник департамента энергетики, жилищного и коммунального хозяйства города</w:t>
            </w:r>
          </w:p>
        </w:tc>
      </w:tr>
    </w:tbl>
    <w:p w14:paraId="6053ADF7" w14:textId="28F749CA" w:rsidR="001351B2" w:rsidRDefault="001351B2" w:rsidP="00DC27AF">
      <w:pPr>
        <w:pStyle w:val="ac"/>
        <w:numPr>
          <w:ilvl w:val="0"/>
          <w:numId w:val="45"/>
        </w:numPr>
        <w:shd w:val="clear" w:color="auto" w:fill="auto"/>
        <w:tabs>
          <w:tab w:val="left" w:pos="0"/>
        </w:tabs>
        <w:autoSpaceDE w:val="0"/>
        <w:autoSpaceDN w:val="0"/>
        <w:adjustRightInd w:val="0"/>
        <w:spacing w:before="120" w:after="240" w:line="276" w:lineRule="auto"/>
        <w:ind w:left="0" w:right="-142" w:firstLine="461"/>
      </w:pPr>
      <w:r w:rsidRPr="00160104">
        <w:t>Информация о реализации на территории города Новосибирска мероприятий по обращению с твёрдыми коммунальными отходами</w:t>
      </w:r>
    </w:p>
    <w:p w14:paraId="3A03CC9D" w14:textId="77777777" w:rsidR="00DC27AF" w:rsidRPr="00DC27AF" w:rsidRDefault="00DC27AF" w:rsidP="00DC27AF">
      <w:pPr>
        <w:pStyle w:val="ac"/>
        <w:spacing w:line="276" w:lineRule="auto"/>
        <w:ind w:left="532"/>
        <w:rPr>
          <w:b/>
        </w:rPr>
      </w:pPr>
      <w:r w:rsidRPr="00DC27AF">
        <w:rPr>
          <w:b/>
        </w:rPr>
        <w:t>Докладчики:</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C27AF" w:rsidRPr="0028555E" w14:paraId="38CD3F24" w14:textId="77777777" w:rsidTr="00DC27AF">
        <w:trPr>
          <w:trHeight w:val="754"/>
        </w:trPr>
        <w:tc>
          <w:tcPr>
            <w:tcW w:w="3369" w:type="dxa"/>
            <w:shd w:val="clear" w:color="auto" w:fill="auto"/>
          </w:tcPr>
          <w:p w14:paraId="2F2FDCB1" w14:textId="77777777" w:rsidR="00DC27AF" w:rsidRPr="00BB7957" w:rsidRDefault="00DC27AF" w:rsidP="009B7596">
            <w:r>
              <w:t>Зайков</w:t>
            </w:r>
            <w:r w:rsidRPr="00BB7957">
              <w:t xml:space="preserve"> </w:t>
            </w:r>
          </w:p>
          <w:p w14:paraId="5A323CEE" w14:textId="77777777" w:rsidR="00DC27AF" w:rsidRDefault="00DC27AF" w:rsidP="009B7596">
            <w:pPr>
              <w:spacing w:line="276" w:lineRule="auto"/>
            </w:pPr>
            <w:r w:rsidRPr="00BB7957">
              <w:t xml:space="preserve">Дмитрий </w:t>
            </w:r>
            <w:r>
              <w:t>Викторович</w:t>
            </w:r>
          </w:p>
        </w:tc>
        <w:tc>
          <w:tcPr>
            <w:tcW w:w="426" w:type="dxa"/>
            <w:shd w:val="clear" w:color="auto" w:fill="auto"/>
          </w:tcPr>
          <w:p w14:paraId="54584D01" w14:textId="77777777" w:rsidR="00DC27AF" w:rsidRPr="0028555E" w:rsidRDefault="00DC27AF" w:rsidP="009B7596">
            <w:pPr>
              <w:spacing w:line="276" w:lineRule="auto"/>
              <w:ind w:firstLine="709"/>
            </w:pPr>
            <w:r>
              <w:t>-</w:t>
            </w:r>
          </w:p>
        </w:tc>
        <w:tc>
          <w:tcPr>
            <w:tcW w:w="6345" w:type="dxa"/>
            <w:shd w:val="clear" w:color="auto" w:fill="auto"/>
          </w:tcPr>
          <w:p w14:paraId="5A8EF155" w14:textId="77777777" w:rsidR="00DC27AF" w:rsidRPr="004B53C3" w:rsidRDefault="00DC27AF" w:rsidP="009B7596">
            <w:pPr>
              <w:spacing w:line="276" w:lineRule="auto"/>
              <w:ind w:left="33"/>
            </w:pPr>
            <w:r>
              <w:rPr>
                <w:shd w:val="clear" w:color="auto" w:fill="FFFFFF"/>
              </w:rPr>
              <w:t>начальник департамента энергетики, жилищного и коммунального хозяйства города</w:t>
            </w:r>
          </w:p>
        </w:tc>
      </w:tr>
      <w:tr w:rsidR="00DC27AF" w:rsidRPr="0028555E" w14:paraId="4757E238" w14:textId="77777777" w:rsidTr="00DC27AF">
        <w:trPr>
          <w:trHeight w:val="754"/>
        </w:trPr>
        <w:tc>
          <w:tcPr>
            <w:tcW w:w="3369" w:type="dxa"/>
            <w:shd w:val="clear" w:color="auto" w:fill="auto"/>
          </w:tcPr>
          <w:p w14:paraId="353BA709" w14:textId="77777777" w:rsidR="00DC27AF" w:rsidRDefault="00DC27AF" w:rsidP="00DC27AF">
            <w:r>
              <w:t xml:space="preserve">Южаков </w:t>
            </w:r>
          </w:p>
          <w:p w14:paraId="6F489B8F" w14:textId="4C83E633" w:rsidR="00DC27AF" w:rsidRDefault="00DC27AF" w:rsidP="00DC27AF">
            <w:r>
              <w:t>Александр Юрьевич</w:t>
            </w:r>
          </w:p>
        </w:tc>
        <w:tc>
          <w:tcPr>
            <w:tcW w:w="426" w:type="dxa"/>
            <w:shd w:val="clear" w:color="auto" w:fill="auto"/>
          </w:tcPr>
          <w:p w14:paraId="4F84BC7A" w14:textId="7B231BE0" w:rsidR="00DC27AF" w:rsidRDefault="00DC27AF" w:rsidP="00DC27AF">
            <w:pPr>
              <w:spacing w:line="276" w:lineRule="auto"/>
              <w:ind w:firstLine="709"/>
            </w:pPr>
            <w:r w:rsidRPr="00BB7957">
              <w:t>-</w:t>
            </w:r>
          </w:p>
        </w:tc>
        <w:tc>
          <w:tcPr>
            <w:tcW w:w="6345" w:type="dxa"/>
            <w:shd w:val="clear" w:color="auto" w:fill="auto"/>
          </w:tcPr>
          <w:p w14:paraId="323F7428" w14:textId="3EFA0983" w:rsidR="00DC27AF" w:rsidRDefault="00DC27AF" w:rsidP="00DC27AF">
            <w:pPr>
              <w:spacing w:line="276" w:lineRule="auto"/>
              <w:ind w:left="33"/>
              <w:rPr>
                <w:shd w:val="clear" w:color="auto" w:fill="FFFFFF"/>
              </w:rPr>
            </w:pPr>
            <w:r>
              <w:rPr>
                <w:shd w:val="clear" w:color="auto" w:fill="FFFFFF"/>
              </w:rPr>
              <w:t>директор муниципального унитарного предприятия г. Н</w:t>
            </w:r>
            <w:r w:rsidR="00094D2A">
              <w:rPr>
                <w:shd w:val="clear" w:color="auto" w:fill="FFFFFF"/>
              </w:rPr>
              <w:t>овосибирска «СПЕЦАВТОХОЗЯЙСТВО»</w:t>
            </w:r>
          </w:p>
        </w:tc>
      </w:tr>
    </w:tbl>
    <w:p w14:paraId="7D85887D" w14:textId="46720677" w:rsidR="00006E38" w:rsidRDefault="00006E38" w:rsidP="00DC27AF">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0A11D4">
        <w:rPr>
          <w:b/>
        </w:rPr>
        <w:t xml:space="preserve">СЛУШАЛИ: </w:t>
      </w:r>
      <w:r w:rsidR="00DC27AF">
        <w:rPr>
          <w:b/>
        </w:rPr>
        <w:t>Копырина С. А.</w:t>
      </w:r>
      <w:r w:rsidRPr="000A11D4">
        <w:rPr>
          <w:b/>
        </w:rPr>
        <w:t xml:space="preserve"> – </w:t>
      </w:r>
      <w:r w:rsidRPr="00300A78">
        <w:t xml:space="preserve">Проинформировал </w:t>
      </w:r>
      <w:r>
        <w:t xml:space="preserve">о </w:t>
      </w:r>
      <w:r w:rsidR="00DC27AF" w:rsidRPr="00F86F5F">
        <w:t>проекте решения Совета депутатов города Новосибирска</w:t>
      </w:r>
      <w:r w:rsidR="00DC27AF">
        <w:t xml:space="preserve"> </w:t>
      </w:r>
      <w:r w:rsidR="00DC27AF" w:rsidRPr="00212D39">
        <w:t>«О внесении изменений в приложение к решению городского Совета Новосибирска от 07.07.2004 № 425 «О структуре мэрии города Новосибирска»</w:t>
      </w:r>
      <w:r>
        <w:t>.</w:t>
      </w:r>
    </w:p>
    <w:p w14:paraId="06D227D0" w14:textId="3A1240E0" w:rsidR="00006E38" w:rsidRDefault="00006E38" w:rsidP="00006E38">
      <w:pPr>
        <w:pStyle w:val="ac"/>
        <w:spacing w:line="276" w:lineRule="auto"/>
        <w:ind w:left="0" w:firstLine="709"/>
      </w:pPr>
      <w:r w:rsidRPr="00922099">
        <w:rPr>
          <w:b/>
        </w:rPr>
        <w:t>Кудин И. В.</w:t>
      </w:r>
      <w:r w:rsidRPr="00B32978">
        <w:rPr>
          <w:b/>
        </w:rPr>
        <w:t xml:space="preserve"> –</w:t>
      </w:r>
      <w:r>
        <w:rPr>
          <w:b/>
        </w:rPr>
        <w:t xml:space="preserve"> </w:t>
      </w:r>
      <w:r>
        <w:t xml:space="preserve">Спасибо, </w:t>
      </w:r>
      <w:r w:rsidR="00D309C0">
        <w:t>Сергей Анатольевич</w:t>
      </w:r>
      <w:r>
        <w:t>.</w:t>
      </w:r>
    </w:p>
    <w:p w14:paraId="6C95BBBE" w14:textId="355256C3" w:rsidR="00D309C0" w:rsidRDefault="00006E38" w:rsidP="00D309C0">
      <w:pPr>
        <w:pStyle w:val="ac"/>
        <w:shd w:val="clear" w:color="auto" w:fill="auto"/>
        <w:tabs>
          <w:tab w:val="left" w:pos="0"/>
        </w:tabs>
        <w:autoSpaceDE w:val="0"/>
        <w:autoSpaceDN w:val="0"/>
        <w:adjustRightInd w:val="0"/>
        <w:spacing w:before="120" w:after="240" w:line="276" w:lineRule="auto"/>
        <w:ind w:left="0" w:right="-142" w:firstLine="709"/>
      </w:pPr>
      <w:r>
        <w:t>К</w:t>
      </w:r>
      <w:r w:rsidRPr="00A01E15">
        <w:t>оллег</w:t>
      </w:r>
      <w:r>
        <w:t>и,</w:t>
      </w:r>
      <w:r w:rsidRPr="00A01E15">
        <w:t xml:space="preserve"> </w:t>
      </w:r>
      <w:r>
        <w:t xml:space="preserve">вопросы есть? </w:t>
      </w:r>
      <w:r w:rsidR="00D309C0">
        <w:t>Антон Васильевич, пожалуйста.</w:t>
      </w:r>
    </w:p>
    <w:p w14:paraId="32D747EA" w14:textId="625C58FA" w:rsid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rsidRPr="00D309C0">
        <w:rPr>
          <w:b/>
        </w:rPr>
        <w:t>Бурмистров А. В.</w:t>
      </w:r>
      <w:r>
        <w:t xml:space="preserve"> – У меня вопрос по поводу Горфонтана. Он остаётся в департаменте транспорта?</w:t>
      </w:r>
    </w:p>
    <w:p w14:paraId="28E9B112" w14:textId="66444920" w:rsidR="00D309C0" w:rsidRP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rPr>
          <w:b/>
        </w:rPr>
        <w:t>Копырин С. А.</w:t>
      </w:r>
      <w:r w:rsidRPr="000A11D4">
        <w:rPr>
          <w:b/>
        </w:rPr>
        <w:t xml:space="preserve"> –</w:t>
      </w:r>
      <w:r>
        <w:rPr>
          <w:b/>
        </w:rPr>
        <w:t xml:space="preserve"> </w:t>
      </w:r>
      <w:r w:rsidRPr="00D309C0">
        <w:t>Это вопрос по существу реорганизации департамента транспорта.</w:t>
      </w:r>
    </w:p>
    <w:p w14:paraId="64B638C6" w14:textId="72467FF4" w:rsidR="00D309C0" w:rsidRP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B32978">
        <w:rPr>
          <w:b/>
        </w:rPr>
        <w:t xml:space="preserve"> –</w:t>
      </w:r>
      <w:r>
        <w:rPr>
          <w:b/>
        </w:rPr>
        <w:t xml:space="preserve"> </w:t>
      </w:r>
      <w:r w:rsidRPr="00D309C0">
        <w:t>Это Иосиф Важаевич будет докладывать.</w:t>
      </w:r>
    </w:p>
    <w:p w14:paraId="15A7AE3A" w14:textId="4A3BA72C" w:rsid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rPr>
          <w:b/>
        </w:rPr>
        <w:t>Копырин С. А.</w:t>
      </w:r>
      <w:r w:rsidRPr="000A11D4">
        <w:rPr>
          <w:b/>
        </w:rPr>
        <w:t xml:space="preserve"> –</w:t>
      </w:r>
      <w:r>
        <w:rPr>
          <w:b/>
        </w:rPr>
        <w:t xml:space="preserve"> </w:t>
      </w:r>
      <w:r w:rsidRPr="00D309C0">
        <w:t xml:space="preserve">Да, Иосиф Важаевич будет докладывать. У </w:t>
      </w:r>
      <w:r>
        <w:t>меня технические изменения, изменение названия.</w:t>
      </w:r>
    </w:p>
    <w:p w14:paraId="6D891255" w14:textId="30DB3DE7" w:rsid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sidRPr="00B32978">
        <w:rPr>
          <w:b/>
        </w:rPr>
        <w:t xml:space="preserve"> –</w:t>
      </w:r>
      <w:r>
        <w:rPr>
          <w:b/>
        </w:rPr>
        <w:t xml:space="preserve"> </w:t>
      </w:r>
      <w:r>
        <w:t>Спасибо. Коллеги, еще вопросы есть? Желающие выступить?</w:t>
      </w:r>
    </w:p>
    <w:p w14:paraId="65E284F5" w14:textId="5639FFFF" w:rsidR="00D309C0" w:rsidRPr="00D309C0" w:rsidRDefault="00D309C0" w:rsidP="00D309C0">
      <w:pPr>
        <w:pStyle w:val="ac"/>
        <w:shd w:val="clear" w:color="auto" w:fill="auto"/>
        <w:tabs>
          <w:tab w:val="left" w:pos="0"/>
        </w:tabs>
        <w:autoSpaceDE w:val="0"/>
        <w:autoSpaceDN w:val="0"/>
        <w:adjustRightInd w:val="0"/>
        <w:spacing w:before="120" w:after="240" w:line="276" w:lineRule="auto"/>
        <w:ind w:left="0" w:right="-142" w:firstLine="709"/>
      </w:pPr>
      <w:r>
        <w:t>Коллеги, скажу буквально два слова. Этот вопрос мы неоднократно обсуждали в разных форматах и на комиссии по городскому хозяйству</w:t>
      </w:r>
      <w:r w:rsidR="00447C83">
        <w:t>. Д</w:t>
      </w:r>
      <w:r w:rsidRPr="00D309C0">
        <w:t>епутаты</w:t>
      </w:r>
      <w:r>
        <w:t>,</w:t>
      </w:r>
      <w:r w:rsidRPr="00D309C0">
        <w:t xml:space="preserve"> которые не первый год работают в городском совете</w:t>
      </w:r>
      <w:r>
        <w:t>,</w:t>
      </w:r>
      <w:r w:rsidR="00447C83">
        <w:t xml:space="preserve"> мы</w:t>
      </w:r>
      <w:r w:rsidRPr="00D309C0">
        <w:t xml:space="preserve"> считаем</w:t>
      </w:r>
      <w:r>
        <w:t>,</w:t>
      </w:r>
      <w:r w:rsidRPr="00D309C0">
        <w:t xml:space="preserve"> что это очень выверенное и</w:t>
      </w:r>
      <w:r>
        <w:t>,</w:t>
      </w:r>
      <w:r w:rsidRPr="00D309C0">
        <w:t xml:space="preserve"> может быть</w:t>
      </w:r>
      <w:r>
        <w:t>,</w:t>
      </w:r>
      <w:r w:rsidRPr="00D309C0">
        <w:t xml:space="preserve"> даже долгожданное решение</w:t>
      </w:r>
      <w:r>
        <w:t>,</w:t>
      </w:r>
      <w:r w:rsidRPr="00D309C0">
        <w:t xml:space="preserve"> поэтому</w:t>
      </w:r>
      <w:r w:rsidR="00447C83">
        <w:t>,</w:t>
      </w:r>
      <w:r w:rsidRPr="00D309C0">
        <w:t xml:space="preserve"> я думаю</w:t>
      </w:r>
      <w:r>
        <w:t>,</w:t>
      </w:r>
      <w:r w:rsidR="00447C83">
        <w:t xml:space="preserve"> что вот такое </w:t>
      </w:r>
      <w:r w:rsidRPr="00D309C0">
        <w:t>предложение</w:t>
      </w:r>
      <w:r w:rsidR="00447C83">
        <w:t>,</w:t>
      </w:r>
      <w:r w:rsidRPr="00D309C0">
        <w:t xml:space="preserve"> которое сегодня </w:t>
      </w:r>
      <w:r>
        <w:t>в</w:t>
      </w:r>
      <w:r w:rsidRPr="00D309C0">
        <w:t>носит Сергей Анатольевич</w:t>
      </w:r>
      <w:r>
        <w:t>, н</w:t>
      </w:r>
      <w:r w:rsidRPr="00D309C0">
        <w:t>ам необходимо поддержать</w:t>
      </w:r>
      <w:r>
        <w:t>.</w:t>
      </w:r>
      <w:r w:rsidRPr="00D309C0">
        <w:t xml:space="preserve"> </w:t>
      </w:r>
      <w:r w:rsidR="00447C83">
        <w:t>Д</w:t>
      </w:r>
      <w:r w:rsidRPr="00D309C0">
        <w:t>альше</w:t>
      </w:r>
      <w:r w:rsidR="00447C83">
        <w:t>,</w:t>
      </w:r>
      <w:r w:rsidRPr="00D309C0">
        <w:t xml:space="preserve"> конечно</w:t>
      </w:r>
      <w:r w:rsidR="00447C83">
        <w:t>,</w:t>
      </w:r>
      <w:r w:rsidRPr="00D309C0">
        <w:t xml:space="preserve"> там будут шероховатости</w:t>
      </w:r>
      <w:r w:rsidR="00447C83">
        <w:t>,</w:t>
      </w:r>
      <w:r w:rsidRPr="00D309C0">
        <w:t xml:space="preserve"> будем вместе отрабатывать </w:t>
      </w:r>
      <w:r w:rsidR="00447C83">
        <w:t xml:space="preserve">и доводить всё это до ума, потому что </w:t>
      </w:r>
      <w:r w:rsidRPr="00D309C0">
        <w:t>очень важно сегодня</w:t>
      </w:r>
      <w:r w:rsidR="00447C83">
        <w:t>,</w:t>
      </w:r>
      <w:r w:rsidRPr="00D309C0">
        <w:t xml:space="preserve"> чтобы было больше времени и ресурс</w:t>
      </w:r>
      <w:r w:rsidR="00447C83">
        <w:t xml:space="preserve">а в </w:t>
      </w:r>
      <w:r w:rsidRPr="00D309C0">
        <w:t>департамент</w:t>
      </w:r>
      <w:r w:rsidR="00447C83">
        <w:t>е</w:t>
      </w:r>
      <w:r w:rsidRPr="00D309C0">
        <w:t xml:space="preserve"> транспорта</w:t>
      </w:r>
      <w:r w:rsidR="00447C83">
        <w:t>, в</w:t>
      </w:r>
      <w:r w:rsidRPr="00D309C0">
        <w:t xml:space="preserve"> департамент</w:t>
      </w:r>
      <w:r w:rsidR="00447C83">
        <w:t>е</w:t>
      </w:r>
      <w:r w:rsidRPr="00D309C0">
        <w:t xml:space="preserve"> дорожного хозяйства </w:t>
      </w:r>
      <w:r w:rsidR="00447C83">
        <w:t>для выполнения</w:t>
      </w:r>
      <w:r w:rsidRPr="00D309C0">
        <w:t xml:space="preserve"> сво</w:t>
      </w:r>
      <w:r w:rsidR="00447C83">
        <w:t>их</w:t>
      </w:r>
      <w:r w:rsidRPr="00D309C0">
        <w:t xml:space="preserve"> функци</w:t>
      </w:r>
      <w:r w:rsidR="00447C83">
        <w:t>й.</w:t>
      </w:r>
    </w:p>
    <w:p w14:paraId="474E088A" w14:textId="0AE15C99" w:rsidR="00006E38" w:rsidRDefault="00184ECF" w:rsidP="00184ECF">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прошу проект решения комиссии поддержать, </w:t>
      </w:r>
      <w:r w:rsidR="00006E38" w:rsidRPr="00A01E15">
        <w:t xml:space="preserve">кто </w:t>
      </w:r>
      <w:r w:rsidR="00006E38">
        <w:t>ЗА?</w:t>
      </w:r>
    </w:p>
    <w:p w14:paraId="17AA75E5" w14:textId="13A4F812"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77E4A">
        <w:rPr>
          <w:b/>
          <w:color w:val="000000"/>
        </w:rPr>
        <w:t>11</w:t>
      </w:r>
      <w:r w:rsidR="00D77E4A" w:rsidRPr="00922099">
        <w:rPr>
          <w:b/>
          <w:color w:val="000000"/>
        </w:rPr>
        <w:t xml:space="preserve"> – </w:t>
      </w:r>
      <w:r w:rsidR="00D77E4A" w:rsidRPr="00C37956">
        <w:rPr>
          <w:color w:val="000000"/>
        </w:rPr>
        <w:t>(</w:t>
      </w:r>
      <w:r w:rsidR="00D77E4A" w:rsidRPr="00922099">
        <w:t>Кудин И. В.,</w:t>
      </w:r>
      <w:r w:rsidR="00D77E4A" w:rsidRPr="00E91D6E">
        <w:t xml:space="preserve"> </w:t>
      </w:r>
      <w:r w:rsidR="00D77E4A">
        <w:t>Бестужев А. В., Бай</w:t>
      </w:r>
      <w:r w:rsidR="006F2F03">
        <w:t xml:space="preserve">жанов Е. О., Быковский А. О., </w:t>
      </w:r>
      <w:r w:rsidR="00D77E4A" w:rsidRPr="003B5F1E">
        <w:t>Ильиных И. С.,</w:t>
      </w:r>
      <w:r w:rsidR="00D77E4A">
        <w:t xml:space="preserve"> Крайнов Е. А., Картавин А.*В., </w:t>
      </w:r>
      <w:r w:rsidR="00D77E4A" w:rsidRPr="003B5F1E">
        <w:t>Константинова И. И.,</w:t>
      </w:r>
      <w:r w:rsidR="00D77E4A">
        <w:t xml:space="preserve"> Рыбин Л. </w:t>
      </w:r>
      <w:r w:rsidR="00D77E4A" w:rsidRPr="003B5F1E">
        <w:t>Ю.,</w:t>
      </w:r>
      <w:r w:rsidR="00D77E4A">
        <w:t xml:space="preserve"> Стрельников В. А., Червов Д. В.</w:t>
      </w:r>
      <w:r w:rsidR="00D77E4A" w:rsidRPr="00922099">
        <w:t>)</w:t>
      </w:r>
    </w:p>
    <w:p w14:paraId="01798AE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ED2F9BE"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EC3B37B"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64C969A2" w14:textId="586A49C0" w:rsidR="00006E38" w:rsidRDefault="00006E38" w:rsidP="00D77E4A">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D77E4A">
        <w:rPr>
          <w:b/>
        </w:rPr>
        <w:t xml:space="preserve">СЛУШАЛИ: Кодалаева И. В. – </w:t>
      </w:r>
      <w:r w:rsidRPr="00300A78">
        <w:t>Проинформировал</w:t>
      </w:r>
      <w:r>
        <w:t xml:space="preserve"> </w:t>
      </w:r>
      <w:r w:rsidR="0046335B">
        <w:t xml:space="preserve">о </w:t>
      </w:r>
      <w:r w:rsidR="00D77E4A" w:rsidRPr="00F86F5F">
        <w:t>проекте решения Совета депутатов города Новосибирска</w:t>
      </w:r>
      <w:r w:rsidR="00D77E4A">
        <w:t xml:space="preserve"> </w:t>
      </w:r>
      <w:r w:rsidR="00D77E4A" w:rsidRPr="00212D39">
        <w:t>«О реорганизации департамента транспорта и дорожно-благоустроительного комплекса мэрии города Новосибирска и внесении изменений в решение городского Совета Новосибирска от 27.06.2007 № 654 «О департаменте транспорта и дорожно-благоустроительного комплекса мэрии города Новосибирска»</w:t>
      </w:r>
      <w:r w:rsidR="00D77E4A">
        <w:t xml:space="preserve"> (первое чтение)</w:t>
      </w:r>
      <w:r>
        <w:t>.</w:t>
      </w:r>
    </w:p>
    <w:p w14:paraId="1DE65C52" w14:textId="6502516E" w:rsidR="00006E38" w:rsidRDefault="00006E38" w:rsidP="00006E38">
      <w:pPr>
        <w:pStyle w:val="ac"/>
        <w:spacing w:line="276" w:lineRule="auto"/>
        <w:ind w:left="0" w:firstLine="709"/>
      </w:pPr>
      <w:r w:rsidRPr="00922099">
        <w:rPr>
          <w:b/>
        </w:rPr>
        <w:t>Кудин И. В.</w:t>
      </w:r>
      <w:r w:rsidRPr="00B32978">
        <w:rPr>
          <w:b/>
        </w:rPr>
        <w:t xml:space="preserve"> –</w:t>
      </w:r>
      <w:r>
        <w:rPr>
          <w:b/>
        </w:rPr>
        <w:t xml:space="preserve"> </w:t>
      </w:r>
      <w:r w:rsidRPr="0013596A">
        <w:t>Спасибо,</w:t>
      </w:r>
      <w:r w:rsidR="00447C83">
        <w:t xml:space="preserve"> Иосиф Важаевич</w:t>
      </w:r>
      <w:r>
        <w:t xml:space="preserve">. </w:t>
      </w:r>
    </w:p>
    <w:p w14:paraId="41BDF4B5" w14:textId="384E5808" w:rsidR="0046335B" w:rsidRDefault="00006E38" w:rsidP="00006E38">
      <w:pPr>
        <w:pStyle w:val="ac"/>
        <w:spacing w:line="276" w:lineRule="auto"/>
        <w:ind w:left="0" w:firstLine="709"/>
      </w:pPr>
      <w:r>
        <w:t>К</w:t>
      </w:r>
      <w:r w:rsidRPr="00A01E15">
        <w:t>оллег</w:t>
      </w:r>
      <w:r>
        <w:t>и,</w:t>
      </w:r>
      <w:r w:rsidRPr="00A01E15">
        <w:t xml:space="preserve"> </w:t>
      </w:r>
      <w:r>
        <w:t xml:space="preserve">есть желающие выступить по этому вопросу? </w:t>
      </w:r>
      <w:r w:rsidR="00447C83">
        <w:t>Начнем</w:t>
      </w:r>
      <w:r w:rsidR="0032031C">
        <w:t xml:space="preserve"> с</w:t>
      </w:r>
      <w:r w:rsidR="00447C83">
        <w:t xml:space="preserve"> Антона Васильевича</w:t>
      </w:r>
      <w:r w:rsidR="0032031C">
        <w:t xml:space="preserve"> с</w:t>
      </w:r>
      <w:r w:rsidR="00447C83">
        <w:t xml:space="preserve"> вопроса про Горфонтан, задайте его еще раз.</w:t>
      </w:r>
    </w:p>
    <w:p w14:paraId="6F09E1E7" w14:textId="36194B02" w:rsidR="00447C83" w:rsidRPr="00447C83" w:rsidRDefault="00447C83" w:rsidP="00006E38">
      <w:pPr>
        <w:pStyle w:val="ac"/>
        <w:spacing w:line="276" w:lineRule="auto"/>
        <w:ind w:left="0" w:firstLine="709"/>
      </w:pPr>
      <w:r w:rsidRPr="00447C83">
        <w:rPr>
          <w:b/>
        </w:rPr>
        <w:t>Бурмистров А. В.</w:t>
      </w:r>
      <w:r>
        <w:rPr>
          <w:b/>
        </w:rPr>
        <w:t xml:space="preserve"> – </w:t>
      </w:r>
      <w:r w:rsidRPr="00447C83">
        <w:t>Логично ли присутствие</w:t>
      </w:r>
      <w:r w:rsidR="0032031C">
        <w:t xml:space="preserve"> Горфонтана</w:t>
      </w:r>
      <w:r w:rsidRPr="00447C83">
        <w:t xml:space="preserve"> в одном из двух департаментов? Может отдать его в департамент культуры</w:t>
      </w:r>
      <w:r>
        <w:t>?</w:t>
      </w:r>
    </w:p>
    <w:p w14:paraId="442A420F" w14:textId="66C2126F" w:rsidR="00447C83" w:rsidRPr="0032031C" w:rsidRDefault="0032031C" w:rsidP="00006E38">
      <w:pPr>
        <w:pStyle w:val="ac"/>
        <w:spacing w:line="276" w:lineRule="auto"/>
        <w:ind w:left="0" w:firstLine="709"/>
      </w:pPr>
      <w:r>
        <w:rPr>
          <w:b/>
        </w:rPr>
        <w:t>Кодалаев</w:t>
      </w:r>
      <w:r w:rsidRPr="00D77E4A">
        <w:rPr>
          <w:b/>
        </w:rPr>
        <w:t xml:space="preserve"> И. В. –</w:t>
      </w:r>
      <w:r>
        <w:rPr>
          <w:b/>
        </w:rPr>
        <w:t xml:space="preserve"> </w:t>
      </w:r>
      <w:r w:rsidRPr="0032031C">
        <w:t>На самом деле мы этот вариант рассматриваем в части передачи, но это будет несколько позже. Если депутаты поддержат и примут данное решение по разделению, то срок, когда мы все юридические аспекты завершим, это конец февраля 2025 года</w:t>
      </w:r>
      <w:r w:rsidR="00FE1448">
        <w:t>,</w:t>
      </w:r>
      <w:r w:rsidRPr="0032031C">
        <w:t xml:space="preserve"> с учетом регламентных сроков создания новых юридических лиц. Кроме того, мы расширяем свои полномочия, мы не только будем заниматься благоустройством полос отвода автомобильных дорог, но также мы планируем, что под наши полномочия попадает благоустройство тех территорий, которые сегодня являются неразграниченными муниципальными территориями и по сути не относятся ни к дворовым, ни к территориям, за которые у нас отвечает департамент культуры</w:t>
      </w:r>
      <w:r>
        <w:t>. В целом, по полномочиям, мы не видим у себя</w:t>
      </w:r>
      <w:r w:rsidR="009F24DA">
        <w:t xml:space="preserve"> даль</w:t>
      </w:r>
      <w:r w:rsidR="00FE1448">
        <w:t>нейшее нахождение в нашем депар</w:t>
      </w:r>
      <w:r w:rsidR="009F24DA">
        <w:t>т</w:t>
      </w:r>
      <w:r w:rsidR="00FE1448">
        <w:t>а</w:t>
      </w:r>
      <w:r w:rsidR="009F24DA">
        <w:t xml:space="preserve">менте, в департаменте дорожно-благоустроительного комплекса именно </w:t>
      </w:r>
      <w:r w:rsidR="009F24DA">
        <w:lastRenderedPageBreak/>
        <w:t>МКУ Г</w:t>
      </w:r>
      <w:r w:rsidR="00FC4D3A">
        <w:t>орфонтана, который мы планируем передать в департамент культуры, спорта и молодежной политики.</w:t>
      </w:r>
    </w:p>
    <w:p w14:paraId="79FBB451" w14:textId="4C3A969E" w:rsidR="00447C83" w:rsidRPr="0032031C" w:rsidRDefault="006F090F" w:rsidP="00006E38">
      <w:pPr>
        <w:pStyle w:val="ac"/>
        <w:spacing w:line="276" w:lineRule="auto"/>
        <w:ind w:left="0" w:firstLine="709"/>
      </w:pPr>
      <w:r w:rsidRPr="00922099">
        <w:rPr>
          <w:b/>
        </w:rPr>
        <w:t>Кудин И. В.</w:t>
      </w:r>
      <w:r w:rsidRPr="00B32978">
        <w:rPr>
          <w:b/>
        </w:rPr>
        <w:t xml:space="preserve"> –</w:t>
      </w:r>
      <w:r w:rsidR="00642994">
        <w:rPr>
          <w:b/>
        </w:rPr>
        <w:t xml:space="preserve"> </w:t>
      </w:r>
      <w:r>
        <w:t xml:space="preserve">Иосиф Важаевич, </w:t>
      </w:r>
      <w:r w:rsidRPr="006F090F">
        <w:t>сейчас завершается переход ДЭУ от департамента транспорта к администрациям, скажите, по всем ли районам принято решение?</w:t>
      </w:r>
    </w:p>
    <w:p w14:paraId="6507FB1F" w14:textId="68C3DE70" w:rsidR="00447C83" w:rsidRDefault="006F090F" w:rsidP="00006E38">
      <w:pPr>
        <w:pStyle w:val="ac"/>
        <w:spacing w:line="276" w:lineRule="auto"/>
        <w:ind w:left="0" w:firstLine="709"/>
      </w:pPr>
      <w:r>
        <w:rPr>
          <w:b/>
        </w:rPr>
        <w:t>Кодалаев</w:t>
      </w:r>
      <w:r w:rsidRPr="00D77E4A">
        <w:rPr>
          <w:b/>
        </w:rPr>
        <w:t xml:space="preserve"> И. В. –</w:t>
      </w:r>
      <w:r>
        <w:rPr>
          <w:b/>
        </w:rPr>
        <w:t xml:space="preserve"> </w:t>
      </w:r>
      <w:r w:rsidRPr="006F090F">
        <w:t>Игорь Валерьевич, с 1 октября</w:t>
      </w:r>
      <w:r>
        <w:t xml:space="preserve"> у нас передан Октябрьский участок и само ДЭУ 1, которое на сегодняшний день находится у нас в подведомственности департамента с 1 января также планируем передать. И с 1 января у нас получается не остается дорожно-эксплуатационных учреждений,</w:t>
      </w:r>
      <w:r w:rsidR="00185E70">
        <w:t xml:space="preserve"> находящихся у нас в подведомстве. </w:t>
      </w:r>
    </w:p>
    <w:p w14:paraId="3D395544" w14:textId="49551797" w:rsidR="00185E70" w:rsidRDefault="00185E70" w:rsidP="00006E38">
      <w:pPr>
        <w:pStyle w:val="ac"/>
        <w:spacing w:line="276" w:lineRule="auto"/>
        <w:ind w:left="0" w:firstLine="709"/>
      </w:pPr>
      <w:r w:rsidRPr="00185E70">
        <w:rPr>
          <w:b/>
        </w:rPr>
        <w:t>Рыбин Л. Ю.</w:t>
      </w:r>
      <w:r>
        <w:t xml:space="preserve"> – Расскажите, пожалуйста, про функции управления пассажирских перевозок, структура там сейчас изменилась, да? </w:t>
      </w:r>
    </w:p>
    <w:p w14:paraId="2458D2C1" w14:textId="1C632954" w:rsidR="00447C83" w:rsidRDefault="00185E70" w:rsidP="00006E38">
      <w:pPr>
        <w:pStyle w:val="ac"/>
        <w:spacing w:line="276" w:lineRule="auto"/>
        <w:ind w:left="0" w:firstLine="709"/>
      </w:pPr>
      <w:r>
        <w:rPr>
          <w:b/>
        </w:rPr>
        <w:t>Кодалаев</w:t>
      </w:r>
      <w:r w:rsidRPr="00D77E4A">
        <w:rPr>
          <w:b/>
        </w:rPr>
        <w:t xml:space="preserve"> И. В. –</w:t>
      </w:r>
      <w:r>
        <w:rPr>
          <w:b/>
        </w:rPr>
        <w:t xml:space="preserve"> </w:t>
      </w:r>
      <w:r w:rsidRPr="00185E70">
        <w:t>На текущий момент структура не изменилась, она продолжает находиться в том же виде</w:t>
      </w:r>
      <w:r>
        <w:t>,</w:t>
      </w:r>
      <w:r w:rsidRPr="00185E70">
        <w:t xml:space="preserve"> в котором и была</w:t>
      </w:r>
      <w:r>
        <w:t>. Это структурное подразделение департамента транспорта и дорожно-благоустроительного комплекса, то есть, это не обособленная структура.</w:t>
      </w:r>
    </w:p>
    <w:p w14:paraId="2335397C" w14:textId="24730C5D" w:rsidR="00185E70" w:rsidRDefault="00185E70" w:rsidP="00006E38">
      <w:pPr>
        <w:pStyle w:val="ac"/>
        <w:spacing w:line="276" w:lineRule="auto"/>
        <w:ind w:left="0" w:firstLine="709"/>
      </w:pPr>
      <w:r w:rsidRPr="00185E70">
        <w:rPr>
          <w:b/>
        </w:rPr>
        <w:t>Рыбин Л. Ю.</w:t>
      </w:r>
      <w:r>
        <w:t xml:space="preserve"> – Я в интернете прочитал, вроде как отдельным департаментом хотели сделать?</w:t>
      </w:r>
    </w:p>
    <w:p w14:paraId="6CAE1BBB" w14:textId="3FC5F2B9" w:rsidR="00185E70" w:rsidRPr="00185E70" w:rsidRDefault="00185E70" w:rsidP="00006E38">
      <w:pPr>
        <w:pStyle w:val="ac"/>
        <w:spacing w:line="276" w:lineRule="auto"/>
        <w:ind w:left="0" w:firstLine="709"/>
      </w:pPr>
      <w:r>
        <w:rPr>
          <w:b/>
        </w:rPr>
        <w:t>Кодалаев</w:t>
      </w:r>
      <w:r w:rsidRPr="00D77E4A">
        <w:rPr>
          <w:b/>
        </w:rPr>
        <w:t xml:space="preserve"> И. В. –</w:t>
      </w:r>
      <w:r>
        <w:rPr>
          <w:b/>
        </w:rPr>
        <w:t xml:space="preserve"> </w:t>
      </w:r>
      <w:r w:rsidRPr="00185E70">
        <w:t>Мы как раз об этом и говорим. Это будет после принятия решения</w:t>
      </w:r>
      <w:r>
        <w:t>, будет создано два департамента: департамент транспорта и департамент дорожно-благоустроительного комплекса. В полномочия департамента транспорта будет входить как раз организация пассажирских перевозок.</w:t>
      </w:r>
    </w:p>
    <w:p w14:paraId="7B21E6D3" w14:textId="45EC07AF" w:rsidR="00447C83" w:rsidRDefault="00185E70" w:rsidP="00006E38">
      <w:pPr>
        <w:pStyle w:val="ac"/>
        <w:spacing w:line="276" w:lineRule="auto"/>
        <w:ind w:left="0" w:firstLine="709"/>
      </w:pPr>
      <w:r w:rsidRPr="00185E70">
        <w:rPr>
          <w:b/>
        </w:rPr>
        <w:t>Рыбин Л. Ю.</w:t>
      </w:r>
      <w:r>
        <w:t xml:space="preserve"> – А само управление пассажирских перевозок?</w:t>
      </w:r>
    </w:p>
    <w:p w14:paraId="0AEFA250" w14:textId="5636619D" w:rsidR="00185E70" w:rsidRDefault="00185E70" w:rsidP="00006E38">
      <w:pPr>
        <w:pStyle w:val="ac"/>
        <w:spacing w:line="276" w:lineRule="auto"/>
        <w:ind w:left="0" w:firstLine="709"/>
      </w:pPr>
      <w:r>
        <w:rPr>
          <w:b/>
        </w:rPr>
        <w:t>Кодалаев</w:t>
      </w:r>
      <w:r w:rsidRPr="00D77E4A">
        <w:rPr>
          <w:b/>
        </w:rPr>
        <w:t xml:space="preserve"> И. В. –</w:t>
      </w:r>
      <w:r w:rsidR="00642994">
        <w:rPr>
          <w:b/>
        </w:rPr>
        <w:t xml:space="preserve"> </w:t>
      </w:r>
      <w:r w:rsidR="00642994" w:rsidRPr="00642994">
        <w:t>Оно вольется</w:t>
      </w:r>
      <w:r w:rsidR="00642994">
        <w:t xml:space="preserve"> в их департамент, во второй.</w:t>
      </w:r>
    </w:p>
    <w:p w14:paraId="561A3867" w14:textId="45C0779D" w:rsidR="00642994" w:rsidRDefault="00642994" w:rsidP="00006E38">
      <w:pPr>
        <w:pStyle w:val="ac"/>
        <w:spacing w:line="276" w:lineRule="auto"/>
        <w:ind w:left="0" w:firstLine="709"/>
      </w:pPr>
      <w:r w:rsidRPr="00922099">
        <w:rPr>
          <w:b/>
        </w:rPr>
        <w:t>Кудин И. В.</w:t>
      </w:r>
      <w:r w:rsidRPr="00B32978">
        <w:rPr>
          <w:b/>
        </w:rPr>
        <w:t xml:space="preserve"> –</w:t>
      </w:r>
      <w:r>
        <w:rPr>
          <w:b/>
        </w:rPr>
        <w:t xml:space="preserve"> </w:t>
      </w:r>
      <w:r w:rsidRPr="00642994">
        <w:t>По сути разукрупнение произойдет</w:t>
      </w:r>
      <w:r>
        <w:t>.</w:t>
      </w:r>
    </w:p>
    <w:p w14:paraId="03B9A64B" w14:textId="17956FE3" w:rsidR="00642994" w:rsidRDefault="00642994" w:rsidP="00006E38">
      <w:pPr>
        <w:pStyle w:val="ac"/>
        <w:spacing w:line="276" w:lineRule="auto"/>
        <w:ind w:left="0" w:firstLine="709"/>
      </w:pPr>
      <w:r w:rsidRPr="00642994">
        <w:rPr>
          <w:b/>
        </w:rPr>
        <w:t>Тыртышный А. Г.</w:t>
      </w:r>
      <w:r>
        <w:t xml:space="preserve"> – Иосиф Важаевич, у меня вопрос такой: неразграниченные территории, на которых находятся проезды между дорогами общего пользования и многоквартирными домами, вот эти проезды, их всё-таки будут содержать ДЭУ районные или ваш департамент? Кто именно за ними будет следить?</w:t>
      </w:r>
    </w:p>
    <w:p w14:paraId="5AF22457" w14:textId="34009869" w:rsidR="00642994" w:rsidRPr="00642994" w:rsidRDefault="00642994" w:rsidP="00006E38">
      <w:pPr>
        <w:pStyle w:val="ac"/>
        <w:spacing w:line="276" w:lineRule="auto"/>
        <w:ind w:left="0" w:firstLine="709"/>
      </w:pPr>
      <w:r>
        <w:rPr>
          <w:b/>
        </w:rPr>
        <w:t>Кодалаев</w:t>
      </w:r>
      <w:r w:rsidRPr="00D77E4A">
        <w:rPr>
          <w:b/>
        </w:rPr>
        <w:t xml:space="preserve"> И. В. –</w:t>
      </w:r>
      <w:r>
        <w:rPr>
          <w:b/>
        </w:rPr>
        <w:t xml:space="preserve"> </w:t>
      </w:r>
      <w:r w:rsidRPr="00642994">
        <w:t xml:space="preserve">Смотрите, эти полномочия будут выполнять администрации районов, поскольку теперь в их ведении вопросы содержания всей улично-дорожной сети, поэтому департамент здесь больше </w:t>
      </w:r>
      <w:r>
        <w:t>будет организационную форму выполнять.</w:t>
      </w:r>
    </w:p>
    <w:p w14:paraId="34AA3AB2" w14:textId="4E84164C" w:rsidR="00642994" w:rsidRDefault="00642994" w:rsidP="00006E38">
      <w:pPr>
        <w:pStyle w:val="ac"/>
        <w:spacing w:line="276" w:lineRule="auto"/>
        <w:ind w:left="0" w:firstLine="709"/>
      </w:pPr>
      <w:r w:rsidRPr="00642994">
        <w:rPr>
          <w:b/>
        </w:rPr>
        <w:t>Тыртышный А. Г.</w:t>
      </w:r>
      <w:r>
        <w:t xml:space="preserve"> – Понял.</w:t>
      </w:r>
    </w:p>
    <w:p w14:paraId="55561BF0" w14:textId="77777777" w:rsidR="00642994" w:rsidRDefault="00642994" w:rsidP="00006E38">
      <w:pPr>
        <w:pStyle w:val="ac"/>
        <w:spacing w:line="276" w:lineRule="auto"/>
        <w:ind w:left="0" w:firstLine="709"/>
      </w:pPr>
      <w:r w:rsidRPr="00922099">
        <w:rPr>
          <w:b/>
        </w:rPr>
        <w:t>Кудин И. В.</w:t>
      </w:r>
      <w:r w:rsidRPr="00B32978">
        <w:rPr>
          <w:b/>
        </w:rPr>
        <w:t xml:space="preserve"> –</w:t>
      </w:r>
      <w:r>
        <w:rPr>
          <w:b/>
        </w:rPr>
        <w:t xml:space="preserve"> </w:t>
      </w:r>
      <w:r w:rsidRPr="00642994">
        <w:t>Коллеги, еще вопросы есть? Есть желающие выступить?</w:t>
      </w:r>
      <w:r>
        <w:t xml:space="preserve"> Нет. У меня будет только одно: поддержать инициативу департамента транспорта.</w:t>
      </w:r>
    </w:p>
    <w:p w14:paraId="297081EB" w14:textId="3375824D" w:rsidR="00006E38" w:rsidRDefault="00006E38" w:rsidP="00006E38">
      <w:pPr>
        <w:pStyle w:val="ac"/>
        <w:spacing w:line="276" w:lineRule="auto"/>
        <w:ind w:left="0" w:firstLine="709"/>
      </w:pPr>
      <w:r>
        <w:lastRenderedPageBreak/>
        <w:t xml:space="preserve">Выношу </w:t>
      </w:r>
      <w:r w:rsidRPr="00A01E15">
        <w:t xml:space="preserve">на голосование </w:t>
      </w:r>
      <w:r>
        <w:t>проект решения</w:t>
      </w:r>
      <w:r w:rsidRPr="00A01E15">
        <w:t xml:space="preserve"> комиссии по этому вопросу</w:t>
      </w:r>
      <w:r>
        <w:t>. К</w:t>
      </w:r>
      <w:r w:rsidRPr="00A01E15">
        <w:t>оллег</w:t>
      </w:r>
      <w:r>
        <w:t>и,</w:t>
      </w:r>
      <w:r w:rsidRPr="00A01E15">
        <w:t xml:space="preserve"> кто </w:t>
      </w:r>
      <w:r>
        <w:t>ЗА?</w:t>
      </w:r>
      <w:r w:rsidRPr="00A01E15">
        <w:t xml:space="preserve"> </w:t>
      </w:r>
    </w:p>
    <w:p w14:paraId="5C34DCD3" w14:textId="3A62AACA"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77E4A">
        <w:rPr>
          <w:b/>
          <w:color w:val="000000"/>
        </w:rPr>
        <w:t>11</w:t>
      </w:r>
      <w:r w:rsidR="00D77E4A" w:rsidRPr="00922099">
        <w:rPr>
          <w:b/>
          <w:color w:val="000000"/>
        </w:rPr>
        <w:t xml:space="preserve"> – </w:t>
      </w:r>
      <w:r w:rsidR="00D77E4A" w:rsidRPr="00C37956">
        <w:rPr>
          <w:color w:val="000000"/>
        </w:rPr>
        <w:t>(</w:t>
      </w:r>
      <w:r w:rsidR="00D77E4A" w:rsidRPr="00922099">
        <w:t>Кудин И. В.,</w:t>
      </w:r>
      <w:r w:rsidR="00D77E4A" w:rsidRPr="00E91D6E">
        <w:t xml:space="preserve"> </w:t>
      </w:r>
      <w:r w:rsidR="00D77E4A">
        <w:t>Бестужев А. В., Бай</w:t>
      </w:r>
      <w:r w:rsidR="006F2F03">
        <w:t xml:space="preserve">жанов Е. О., Быковский А. О., </w:t>
      </w:r>
      <w:r w:rsidR="00D77E4A" w:rsidRPr="003B5F1E">
        <w:t>Ильиных И. С.,</w:t>
      </w:r>
      <w:r w:rsidR="00D77E4A">
        <w:t xml:space="preserve"> Крайнов Е. А., Картавин А.*В., </w:t>
      </w:r>
      <w:r w:rsidR="00D77E4A" w:rsidRPr="003B5F1E">
        <w:t>Константинова И. И.,</w:t>
      </w:r>
      <w:r w:rsidR="00D77E4A">
        <w:t xml:space="preserve"> Рыбин Л. </w:t>
      </w:r>
      <w:r w:rsidR="00D77E4A" w:rsidRPr="003B5F1E">
        <w:t>Ю.,</w:t>
      </w:r>
      <w:r w:rsidR="00D77E4A">
        <w:t xml:space="preserve"> Стрельников В. А., Червов Д. В.</w:t>
      </w:r>
      <w:r w:rsidR="00D77E4A" w:rsidRPr="00922099">
        <w:t>)</w:t>
      </w:r>
    </w:p>
    <w:p w14:paraId="73087D4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7BB7CA4"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A963B0" w14:textId="367AFBE8"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362350D" w14:textId="69093F37" w:rsidR="00006E38" w:rsidRDefault="00006E38" w:rsidP="00D77E4A">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D77E4A" w:rsidRPr="00D77E4A">
        <w:rPr>
          <w:b/>
        </w:rPr>
        <w:t>Кодалаева И. В.</w:t>
      </w:r>
      <w:r w:rsidRPr="00C37956">
        <w:rPr>
          <w:b/>
        </w:rPr>
        <w:t xml:space="preserve"> – </w:t>
      </w:r>
      <w:r w:rsidRPr="00300A78">
        <w:t>Проинформировал</w:t>
      </w:r>
      <w:r>
        <w:t xml:space="preserve"> </w:t>
      </w:r>
      <w:r w:rsidR="00D77E4A">
        <w:t>о содержании</w:t>
      </w:r>
      <w:r w:rsidR="00D77E4A" w:rsidRPr="002835DA">
        <w:t xml:space="preserve"> и ремонте ливневой системы водоотведения на территории города Новосибирска</w:t>
      </w:r>
      <w:r>
        <w:t>.</w:t>
      </w:r>
    </w:p>
    <w:p w14:paraId="0535F067" w14:textId="0E4BB4E2" w:rsidR="009B7596" w:rsidRDefault="009B7596" w:rsidP="009B7596">
      <w:pPr>
        <w:pStyle w:val="ac"/>
        <w:spacing w:line="276" w:lineRule="auto"/>
        <w:ind w:left="0" w:firstLine="709"/>
      </w:pPr>
      <w:r w:rsidRPr="004B53C3">
        <w:rPr>
          <w:b/>
        </w:rPr>
        <w:t>Кудин И. В.</w:t>
      </w:r>
      <w:r>
        <w:t xml:space="preserve"> –</w:t>
      </w:r>
      <w:r w:rsidRPr="00415E8C">
        <w:t xml:space="preserve"> </w:t>
      </w:r>
      <w:r>
        <w:t>Перед вопросом я бы попросил Александра Владимировича Бестужева дать вводное, по его инициативе рассматриваем вопрос по ливневой канализации, а потом уже выступит Иосиф Важаевич.</w:t>
      </w:r>
    </w:p>
    <w:p w14:paraId="01545B24" w14:textId="77777777" w:rsidR="009B7596" w:rsidRDefault="009B7596" w:rsidP="009B7596">
      <w:pPr>
        <w:pStyle w:val="ac"/>
        <w:spacing w:line="276" w:lineRule="auto"/>
        <w:ind w:left="0" w:firstLine="709"/>
      </w:pPr>
      <w:r w:rsidRPr="00556C2D">
        <w:rPr>
          <w:b/>
        </w:rPr>
        <w:t xml:space="preserve">Бестужев А. В. </w:t>
      </w:r>
      <w:r>
        <w:t>– Добрый день, уважаемые коллеги, уважаемые участники. Не хотел бы я уходить сразу в частный вопрос, касающегося нашего округа. Я думаю, вопрос этот всех касается, наши ливнёвки. Мы очень много делаем благоустройство внутриквартальных дорог, но водоотведение у нас, к сожалению, уходит либо на ближайший двор или на центральную дорогу.</w:t>
      </w:r>
    </w:p>
    <w:p w14:paraId="1C391EA4" w14:textId="496F32FA" w:rsidR="009B7596" w:rsidRDefault="009B7596" w:rsidP="009B7596">
      <w:pPr>
        <w:pStyle w:val="ac"/>
        <w:spacing w:line="276" w:lineRule="auto"/>
        <w:ind w:left="0" w:firstLine="709"/>
      </w:pPr>
      <w:r>
        <w:t xml:space="preserve">Иосиф Важаевич, сегодня хотелось бы услышать в целом, не конкретно моего округа или округа моих коллег, что конкретно у нас происходит в этом направлении, какой у нас есть план и есть ли он? И чтобы мы понимали, что, когда у нас благоустройство идёт, у нас идёт комплексное решение, если это отвод воды, то куда эта вода будет идти. Спасибо. </w:t>
      </w:r>
    </w:p>
    <w:p w14:paraId="0A8111C6" w14:textId="39E4C294" w:rsidR="009B7596" w:rsidRPr="009B7596" w:rsidRDefault="009B7596" w:rsidP="009B7596">
      <w:pPr>
        <w:spacing w:line="276" w:lineRule="auto"/>
        <w:ind w:firstLine="708"/>
      </w:pPr>
      <w:r>
        <w:rPr>
          <w:b/>
        </w:rPr>
        <w:t>Кодалаев</w:t>
      </w:r>
      <w:r w:rsidRPr="00D77E4A">
        <w:rPr>
          <w:b/>
        </w:rPr>
        <w:t xml:space="preserve"> И. В. –</w:t>
      </w:r>
      <w:r w:rsidRPr="009B7596">
        <w:rPr>
          <w:rFonts w:eastAsia="Calibri"/>
          <w:lang w:eastAsia="en-US"/>
        </w:rPr>
        <w:t xml:space="preserve"> </w:t>
      </w:r>
      <w:r>
        <w:rPr>
          <w:rFonts w:eastAsia="Calibri"/>
          <w:lang w:eastAsia="en-US"/>
        </w:rPr>
        <w:t xml:space="preserve">Уважаемые коллеги, уважаемый Игорь Валерьевич, информация </w:t>
      </w:r>
      <w:r>
        <w:t>о содержании</w:t>
      </w:r>
      <w:r w:rsidRPr="002835DA">
        <w:t xml:space="preserve"> и ремонте ливневой системы водоотведения</w:t>
      </w:r>
      <w:r>
        <w:t xml:space="preserve"> за период с 2017 по 2024 годы.</w:t>
      </w:r>
      <w:r>
        <w:rPr>
          <w:rFonts w:eastAsia="Calibri"/>
          <w:lang w:eastAsia="en-US"/>
        </w:rPr>
        <w:t xml:space="preserve"> </w:t>
      </w:r>
      <w:r w:rsidR="00CA7B34">
        <w:t>По состоянию на 01.10.2024 г.</w:t>
      </w:r>
      <w:r w:rsidRPr="009B7596">
        <w:t xml:space="preserve"> </w:t>
      </w:r>
      <w:r>
        <w:t>полномочия по содержанию и эксплуатации ливневой канализации возложены на</w:t>
      </w:r>
      <w:r w:rsidRPr="009B7596">
        <w:t xml:space="preserve"> МП «Метро МиР»</w:t>
      </w:r>
      <w:r w:rsidR="004914EB">
        <w:t xml:space="preserve">. </w:t>
      </w:r>
      <w:r>
        <w:t>В хозяйственном ведении</w:t>
      </w:r>
      <w:r w:rsidR="00CA7B34">
        <w:t xml:space="preserve"> находится 420 </w:t>
      </w:r>
      <w:r w:rsidRPr="009B7596">
        <w:t xml:space="preserve">км сетей ливневой канализации, 56 водопропускных труб под дорогами, 7 очистных сооружений и одна канализационно-насосная станция. </w:t>
      </w:r>
      <w:r>
        <w:t>В полномочия эксплуатирующей организации входят работы:</w:t>
      </w:r>
    </w:p>
    <w:p w14:paraId="14939001" w14:textId="7BE7B1F0" w:rsidR="009B7596" w:rsidRPr="009B7596" w:rsidRDefault="009B7596" w:rsidP="009B7596">
      <w:pPr>
        <w:spacing w:line="276" w:lineRule="auto"/>
        <w:ind w:firstLine="709"/>
      </w:pPr>
      <w:r w:rsidRPr="009B7596">
        <w:t>- промывка сетей ливневой канализации;</w:t>
      </w:r>
    </w:p>
    <w:p w14:paraId="7C083D3E" w14:textId="2E7F8944" w:rsidR="009B7596" w:rsidRPr="009B7596" w:rsidRDefault="009B7596" w:rsidP="009B7596">
      <w:pPr>
        <w:spacing w:line="276" w:lineRule="auto"/>
        <w:ind w:firstLine="709"/>
      </w:pPr>
      <w:r w:rsidRPr="009B7596">
        <w:t>- ведется активная работа по выявлению и постановке на учет бесхозяйных сетей ливневой канализации</w:t>
      </w:r>
      <w:r>
        <w:t>, этой работой в этом году мы как раз очень плотно занимаемся</w:t>
      </w:r>
      <w:r w:rsidRPr="009B7596">
        <w:t>;</w:t>
      </w:r>
    </w:p>
    <w:p w14:paraId="63226D48" w14:textId="7FA5222E" w:rsidR="009B7596" w:rsidRPr="009B7596" w:rsidRDefault="009B7596" w:rsidP="009B7596">
      <w:pPr>
        <w:spacing w:line="276" w:lineRule="auto"/>
        <w:ind w:firstLine="709"/>
      </w:pPr>
      <w:r w:rsidRPr="009B7596">
        <w:t xml:space="preserve">- </w:t>
      </w:r>
      <w:r>
        <w:t xml:space="preserve">постановка ливневой канализации </w:t>
      </w:r>
      <w:r w:rsidRPr="009B7596">
        <w:t>на кадастровый учет и регистр</w:t>
      </w:r>
      <w:r>
        <w:t>ация</w:t>
      </w:r>
      <w:r w:rsidRPr="009B7596">
        <w:t xml:space="preserve"> в органах Росреестра;</w:t>
      </w:r>
    </w:p>
    <w:p w14:paraId="3AC74371" w14:textId="318B0183" w:rsidR="009B7596" w:rsidRPr="009B7596" w:rsidRDefault="009B7596" w:rsidP="009B7596">
      <w:pPr>
        <w:spacing w:line="276" w:lineRule="auto"/>
        <w:ind w:firstLine="709"/>
      </w:pPr>
      <w:r w:rsidRPr="009B7596">
        <w:t>- ремонт смотровых и дождеприемных колодцев;</w:t>
      </w:r>
    </w:p>
    <w:p w14:paraId="09730931" w14:textId="54203DBB" w:rsidR="009B7596" w:rsidRPr="009B7596" w:rsidRDefault="009B7596" w:rsidP="009B7596">
      <w:pPr>
        <w:spacing w:line="276" w:lineRule="auto"/>
        <w:ind w:firstLine="709"/>
      </w:pPr>
      <w:r>
        <w:t xml:space="preserve">- </w:t>
      </w:r>
      <w:r w:rsidRPr="009B7596">
        <w:t>ликвидаци</w:t>
      </w:r>
      <w:r>
        <w:t>я</w:t>
      </w:r>
      <w:r w:rsidRPr="009B7596">
        <w:t xml:space="preserve"> аварийных ситуаций;</w:t>
      </w:r>
    </w:p>
    <w:p w14:paraId="1D3446B0" w14:textId="55446963" w:rsidR="009B7596" w:rsidRPr="009B7596" w:rsidRDefault="009B7596" w:rsidP="009B7596">
      <w:pPr>
        <w:spacing w:line="276" w:lineRule="auto"/>
        <w:ind w:firstLine="709"/>
      </w:pPr>
      <w:r w:rsidRPr="009B7596">
        <w:t>- утвержден тариф на водоотве</w:t>
      </w:r>
      <w:r w:rsidR="00D93213">
        <w:t>дение поверхностных сточных вод;</w:t>
      </w:r>
      <w:r w:rsidRPr="009B7596">
        <w:t xml:space="preserve"> </w:t>
      </w:r>
    </w:p>
    <w:p w14:paraId="79889604" w14:textId="77777777" w:rsidR="009B7596" w:rsidRPr="009B7596" w:rsidRDefault="009B7596" w:rsidP="009B7596">
      <w:pPr>
        <w:spacing w:line="276" w:lineRule="auto"/>
        <w:ind w:firstLine="709"/>
      </w:pPr>
      <w:r w:rsidRPr="009B7596">
        <w:lastRenderedPageBreak/>
        <w:t>- сформирована единая система по выдаче застройщикам технических условий на водоотведение, ведению технического надзора за ходом строительных работ и приемке в эксплуатацию построенных сетей водоотведения по принципу «одного окна».</w:t>
      </w:r>
    </w:p>
    <w:p w14:paraId="4A037052" w14:textId="25A16B97" w:rsidR="009B7596" w:rsidRDefault="009B7596" w:rsidP="009B7596">
      <w:pPr>
        <w:pStyle w:val="ac"/>
        <w:spacing w:line="276" w:lineRule="auto"/>
        <w:ind w:left="0" w:firstLine="709"/>
      </w:pPr>
      <w:r w:rsidRPr="00B40126">
        <w:t>В настоящее время ливневая сеть города Новосибирска находится в основном в работоспособном состоянии, но своей функциональности она не соответствует современным требованиям, в первую очередь по пропускной способности.</w:t>
      </w:r>
    </w:p>
    <w:p w14:paraId="3CA93415" w14:textId="1B27C7D5" w:rsidR="008A4305" w:rsidRDefault="008A4305" w:rsidP="009B7596">
      <w:pPr>
        <w:pStyle w:val="ac"/>
        <w:spacing w:line="276" w:lineRule="auto"/>
        <w:ind w:left="0" w:firstLine="709"/>
      </w:pPr>
      <w:r>
        <w:t>Обновление ливневой канализации у нас происходит, как при реконструкции и строительстве, это обязательное условие, без которого мы не проходим государственную экспертизу, так и в последние два года, мы в рамках комплексного подхода к решению вопросов водоотведения, данный вид работ также предусматриваем и при выполнении капитальных ремонтов. У нас на текущий момент находятся на стадии проектирования достаточно много таких объектов серьезных и важных, это улица Котовского, Виктора Уса, там, где мы как раз в первую очередь закладываем приведение ливневой канализации в нормативное состояние. К сожалению, этот год оказался непростым для эксплуатирующей организации. На сегодняшний день организация находится фактически в том состоянии, при котором она не может осуществлять свои функции</w:t>
      </w:r>
      <w:r w:rsidR="000C1F33">
        <w:t>, в частности это судебные споры, которые выражены в блокировке счетов перед контрагентами, в ча</w:t>
      </w:r>
      <w:r w:rsidR="00094D2A">
        <w:t xml:space="preserve">стности всем известный нам </w:t>
      </w:r>
      <w:r w:rsidR="00FA339A">
        <w:t>«</w:t>
      </w:r>
      <w:r w:rsidR="00094D2A">
        <w:t>СпецТрансС</w:t>
      </w:r>
      <w:r w:rsidR="000C1F33">
        <w:t>трой</w:t>
      </w:r>
      <w:r w:rsidR="00FA339A">
        <w:t>»</w:t>
      </w:r>
      <w:bookmarkStart w:id="1" w:name="_GoBack"/>
      <w:bookmarkEnd w:id="1"/>
      <w:r w:rsidR="000C1F33">
        <w:t xml:space="preserve">. Поэтому для решения вопросов текущих, связанных с возникновением аварийных ситуаций, таких как провалы колодцев, затопление, мы все эти вопросы сегодня выносим на заседание комиссии </w:t>
      </w:r>
      <w:r w:rsidR="00D93213">
        <w:t xml:space="preserve">по </w:t>
      </w:r>
      <w:r w:rsidR="000C1F33">
        <w:t>ГОиЧС и на основании данных решений департамент напрямую заключает соответствующие договора с подрядными организациями. По крайней мере, мы таким образом пытаемся развязать те проблемные моменты, которые сегодня не позволяют избавиться от критики пользователей дорог, надзорных органов и так далее. Что касается дальнейшей работы и как мы её видим - это в первую очередь реорганизация м</w:t>
      </w:r>
      <w:r w:rsidR="006C467C">
        <w:t>униципального предприятия Метро</w:t>
      </w:r>
      <w:r w:rsidR="000C1F33">
        <w:t>МиР в форму собственности в муниципальное казенное учреждение. Это позволит перейти на нормальное обслуживание путём выдачи муниципальных заданий и получать тот эффект, который все ждут от нас. У меня всё.</w:t>
      </w:r>
    </w:p>
    <w:p w14:paraId="3A5609DB" w14:textId="62726785" w:rsidR="009B7596" w:rsidRDefault="000C1F33" w:rsidP="009B7596">
      <w:pPr>
        <w:pStyle w:val="ac"/>
        <w:spacing w:line="276" w:lineRule="auto"/>
        <w:ind w:left="0" w:firstLine="709"/>
      </w:pPr>
      <w:r w:rsidRPr="004B53C3">
        <w:rPr>
          <w:b/>
        </w:rPr>
        <w:t>Кудин И. В.</w:t>
      </w:r>
      <w:r>
        <w:t xml:space="preserve"> – Вопросы, коллеги?</w:t>
      </w:r>
    </w:p>
    <w:p w14:paraId="59FA473C" w14:textId="2230B5E5" w:rsidR="000C1F33" w:rsidRDefault="000C1F33" w:rsidP="009B7596">
      <w:pPr>
        <w:pStyle w:val="ac"/>
        <w:spacing w:line="276" w:lineRule="auto"/>
        <w:ind w:left="0" w:firstLine="709"/>
      </w:pPr>
      <w:r w:rsidRPr="000C1F33">
        <w:rPr>
          <w:b/>
        </w:rPr>
        <w:t>Картавин А. В.</w:t>
      </w:r>
      <w:r>
        <w:t xml:space="preserve"> – Иосиф Важаевич, добрый день. С очень большим удовлетворением я сл</w:t>
      </w:r>
      <w:r w:rsidR="003F4FA4">
        <w:t>ы</w:t>
      </w:r>
      <w:r>
        <w:t>шал</w:t>
      </w:r>
      <w:r w:rsidR="003F4FA4">
        <w:t>, что вы упомянули улицу Котовского, не первый год мы ждем проектную документацию, но сроки сдвигаются. Скажите какой сейчас срок? Насколько я понял проект уже выполнен и прошел ли он экспертизу?</w:t>
      </w:r>
    </w:p>
    <w:p w14:paraId="18A8B91F" w14:textId="542D317A" w:rsidR="00415E8C" w:rsidRDefault="003F4FA4" w:rsidP="009B7596">
      <w:pPr>
        <w:pStyle w:val="ac"/>
        <w:spacing w:line="276" w:lineRule="auto"/>
        <w:ind w:left="0" w:firstLine="709"/>
      </w:pPr>
      <w:r>
        <w:rPr>
          <w:b/>
        </w:rPr>
        <w:t>Кодалаев</w:t>
      </w:r>
      <w:r w:rsidRPr="00D77E4A">
        <w:rPr>
          <w:b/>
        </w:rPr>
        <w:t xml:space="preserve"> И. В. –</w:t>
      </w:r>
      <w:r>
        <w:rPr>
          <w:b/>
        </w:rPr>
        <w:t xml:space="preserve"> </w:t>
      </w:r>
      <w:r w:rsidRPr="003F4FA4">
        <w:t>Он находится на стадии</w:t>
      </w:r>
      <w:r>
        <w:t xml:space="preserve"> загрузки в экспертизу, ожидаемый срок - февраль 2025.</w:t>
      </w:r>
    </w:p>
    <w:p w14:paraId="64CFFD05" w14:textId="08E37B53" w:rsidR="003F4FA4" w:rsidRDefault="003F4FA4" w:rsidP="009B7596">
      <w:pPr>
        <w:pStyle w:val="ac"/>
        <w:spacing w:line="276" w:lineRule="auto"/>
        <w:ind w:left="0" w:firstLine="709"/>
      </w:pPr>
      <w:r w:rsidRPr="000C1F33">
        <w:rPr>
          <w:b/>
        </w:rPr>
        <w:lastRenderedPageBreak/>
        <w:t>Картавин А. В.</w:t>
      </w:r>
      <w:r>
        <w:t xml:space="preserve"> – Спасибо.</w:t>
      </w:r>
    </w:p>
    <w:p w14:paraId="19FED6AD" w14:textId="284E263B" w:rsidR="003F4FA4" w:rsidRDefault="003F4FA4" w:rsidP="009B7596">
      <w:pPr>
        <w:pStyle w:val="ac"/>
        <w:spacing w:line="276" w:lineRule="auto"/>
        <w:ind w:left="0" w:firstLine="709"/>
      </w:pPr>
      <w:r w:rsidRPr="003F4FA4">
        <w:rPr>
          <w:b/>
        </w:rPr>
        <w:t>Стрельников В. А.</w:t>
      </w:r>
      <w:r>
        <w:t xml:space="preserve"> – Иосиф Важаевич, на какой стадии вопрос ремонта, создания ливневых канализаций по улицам Кутателадзе, Иванова и участок Бердского шоссе в районе Нижней Ельцовки. Почему я задаю этот вопрос? Именно эти улицы находятся в перечне гостевых маршрутов и в маршруте движения правительственного кортежа при визитах в Академгородок. Ситуация там патовая, сейчас она там решается тем, что на Бердском шоссе просто лужа огромная стоит и её объезжают по одному ряду, а на улицах Кутателадзе и Иванова просто сливается в придомовые территории и течет в подвалы.</w:t>
      </w:r>
    </w:p>
    <w:p w14:paraId="40A055A6" w14:textId="164845AE" w:rsidR="004E30E4" w:rsidRDefault="00FA7D30" w:rsidP="009B7596">
      <w:pPr>
        <w:pStyle w:val="ac"/>
        <w:spacing w:line="276" w:lineRule="auto"/>
        <w:ind w:left="0" w:firstLine="709"/>
      </w:pPr>
      <w:r>
        <w:rPr>
          <w:b/>
        </w:rPr>
        <w:t>Кодалаев</w:t>
      </w:r>
      <w:r w:rsidRPr="00D77E4A">
        <w:rPr>
          <w:b/>
        </w:rPr>
        <w:t xml:space="preserve"> И. В. –</w:t>
      </w:r>
      <w:r>
        <w:rPr>
          <w:b/>
        </w:rPr>
        <w:t xml:space="preserve"> </w:t>
      </w:r>
      <w:r w:rsidRPr="00FA7D30">
        <w:t>Виктор Александрович, я вам тогда</w:t>
      </w:r>
      <w:r>
        <w:t xml:space="preserve"> пообъектно расскажу. Проблема на улицах Кутателадзе, Иванова, Демакова, в этом узле, у нас там связана с недостаточной пропускной способностью</w:t>
      </w:r>
      <w:r w:rsidR="002C58A0">
        <w:t xml:space="preserve"> участка трубы ливневой канализации, начинается она от улицы Инженерная </w:t>
      </w:r>
      <w:r w:rsidR="002C58A0" w:rsidRPr="002C58A0">
        <w:t xml:space="preserve">и уходит в сторону </w:t>
      </w:r>
      <w:r w:rsidR="002C58A0">
        <w:t>Кутателадзе.</w:t>
      </w:r>
      <w:r w:rsidR="002C58A0" w:rsidRPr="002C58A0">
        <w:t xml:space="preserve"> </w:t>
      </w:r>
      <w:r w:rsidR="002C58A0">
        <w:t>П</w:t>
      </w:r>
      <w:r w:rsidR="002C58A0" w:rsidRPr="002C58A0">
        <w:t xml:space="preserve">ланами работ следующего года у нас предусматривается разработка проектной документации и на </w:t>
      </w:r>
      <w:r w:rsidR="002C58A0">
        <w:t>2026</w:t>
      </w:r>
      <w:r w:rsidR="002C58A0" w:rsidRPr="002C58A0">
        <w:t xml:space="preserve"> год строительн</w:t>
      </w:r>
      <w:r w:rsidR="002C58A0">
        <w:t>о-</w:t>
      </w:r>
      <w:r w:rsidR="002C58A0" w:rsidRPr="002C58A0">
        <w:t>монтажные работы</w:t>
      </w:r>
      <w:r w:rsidR="002C58A0">
        <w:t>,</w:t>
      </w:r>
      <w:r w:rsidR="002C58A0" w:rsidRPr="002C58A0">
        <w:t xml:space="preserve"> то есть у нас там идёт работа по увеличению диаметра самой </w:t>
      </w:r>
      <w:r w:rsidR="002C58A0">
        <w:t xml:space="preserve">трассы </w:t>
      </w:r>
      <w:r w:rsidR="002C58A0" w:rsidRPr="002C58A0">
        <w:t>ленивой канализации</w:t>
      </w:r>
      <w:r w:rsidR="002C58A0">
        <w:t>.</w:t>
      </w:r>
      <w:r w:rsidR="002C58A0" w:rsidRPr="002C58A0">
        <w:t xml:space="preserve"> </w:t>
      </w:r>
      <w:r w:rsidR="002C58A0">
        <w:t>Ч</w:t>
      </w:r>
      <w:r w:rsidR="002C58A0" w:rsidRPr="002C58A0">
        <w:t xml:space="preserve">то касается </w:t>
      </w:r>
      <w:r w:rsidR="002C58A0">
        <w:t>Б</w:t>
      </w:r>
      <w:r w:rsidR="002C58A0" w:rsidRPr="002C58A0">
        <w:t>ердского шоссе</w:t>
      </w:r>
      <w:r w:rsidR="002C58A0">
        <w:t>,</w:t>
      </w:r>
      <w:r w:rsidR="002C58A0" w:rsidRPr="002C58A0">
        <w:t xml:space="preserve"> то мы с вами уже обсуждали данн</w:t>
      </w:r>
      <w:r w:rsidR="002C58A0">
        <w:t xml:space="preserve">ый </w:t>
      </w:r>
      <w:r w:rsidR="002C58A0" w:rsidRPr="002C58A0">
        <w:t>вопрос летом</w:t>
      </w:r>
      <w:r w:rsidR="002C58A0">
        <w:t>,</w:t>
      </w:r>
      <w:r w:rsidR="002C58A0" w:rsidRPr="002C58A0">
        <w:t xml:space="preserve"> к сожалению</w:t>
      </w:r>
      <w:r w:rsidR="002C58A0">
        <w:t>,</w:t>
      </w:r>
      <w:r w:rsidR="002C58A0" w:rsidRPr="002C58A0">
        <w:t xml:space="preserve"> там пока не будет у нас самого коллектора</w:t>
      </w:r>
      <w:r w:rsidR="002C58A0">
        <w:t>,</w:t>
      </w:r>
      <w:r w:rsidR="002C58A0" w:rsidRPr="002C58A0">
        <w:t xml:space="preserve"> мы там ничего сделать такого не сможем</w:t>
      </w:r>
      <w:r w:rsidR="002C58A0">
        <w:t>.</w:t>
      </w:r>
      <w:r w:rsidR="002C58A0" w:rsidRPr="002C58A0">
        <w:t xml:space="preserve"> </w:t>
      </w:r>
      <w:r w:rsidR="002C58A0">
        <w:t>М</w:t>
      </w:r>
      <w:r w:rsidR="002C58A0" w:rsidRPr="002C58A0">
        <w:t>ероприятия по водоотводу мы думаем</w:t>
      </w:r>
      <w:r w:rsidR="002C58A0">
        <w:t>,</w:t>
      </w:r>
      <w:r w:rsidR="002C58A0" w:rsidRPr="002C58A0">
        <w:t xml:space="preserve"> или это ёмкость какая-то будет</w:t>
      </w:r>
      <w:r w:rsidR="002C58A0">
        <w:t>,</w:t>
      </w:r>
      <w:r w:rsidR="002C58A0" w:rsidRPr="002C58A0">
        <w:t xml:space="preserve"> то есть</w:t>
      </w:r>
      <w:r w:rsidR="00D93213">
        <w:t>,</w:t>
      </w:r>
      <w:r w:rsidR="002C58A0" w:rsidRPr="002C58A0">
        <w:t xml:space="preserve"> это будет ещё</w:t>
      </w:r>
      <w:r w:rsidR="002C58A0">
        <w:t xml:space="preserve"> обсуждаться.</w:t>
      </w:r>
      <w:r w:rsidR="002C58A0" w:rsidRPr="002C58A0">
        <w:t xml:space="preserve"> </w:t>
      </w:r>
      <w:r w:rsidR="004E30E4">
        <w:t xml:space="preserve">На улице </w:t>
      </w:r>
      <w:r w:rsidR="002C58A0" w:rsidRPr="002C58A0">
        <w:t xml:space="preserve">Иванова </w:t>
      </w:r>
      <w:r w:rsidR="004E30E4">
        <w:t xml:space="preserve">попадает тот участок, </w:t>
      </w:r>
      <w:r w:rsidR="002C58A0" w:rsidRPr="002C58A0">
        <w:t>насколько я помню</w:t>
      </w:r>
      <w:r w:rsidR="004E30E4">
        <w:t>,</w:t>
      </w:r>
      <w:r w:rsidR="002C58A0" w:rsidRPr="002C58A0">
        <w:t xml:space="preserve"> в объект строительства</w:t>
      </w:r>
      <w:r w:rsidR="004E30E4">
        <w:t>,</w:t>
      </w:r>
      <w:r w:rsidR="002C58A0" w:rsidRPr="002C58A0">
        <w:t xml:space="preserve"> который у нас в рамках </w:t>
      </w:r>
      <w:r w:rsidR="004E30E4">
        <w:t>А</w:t>
      </w:r>
      <w:r w:rsidR="002C58A0" w:rsidRPr="002C58A0">
        <w:t>кадемгородок 2.0</w:t>
      </w:r>
      <w:r w:rsidR="004E30E4">
        <w:t>,</w:t>
      </w:r>
      <w:r w:rsidR="002C58A0" w:rsidRPr="002C58A0">
        <w:t xml:space="preserve"> это конечный </w:t>
      </w:r>
      <w:r w:rsidR="004E30E4">
        <w:t>Д</w:t>
      </w:r>
      <w:r w:rsidR="002C58A0" w:rsidRPr="002C58A0">
        <w:t>емакова</w:t>
      </w:r>
      <w:r w:rsidR="004E30E4">
        <w:t>.</w:t>
      </w:r>
      <w:r w:rsidR="002C58A0" w:rsidRPr="002C58A0">
        <w:t xml:space="preserve"> </w:t>
      </w:r>
    </w:p>
    <w:p w14:paraId="2CD5430E" w14:textId="77777777" w:rsidR="004E30E4" w:rsidRDefault="004E30E4" w:rsidP="009B7596">
      <w:pPr>
        <w:pStyle w:val="ac"/>
        <w:spacing w:line="276" w:lineRule="auto"/>
        <w:ind w:left="0" w:firstLine="709"/>
      </w:pPr>
      <w:r w:rsidRPr="004E30E4">
        <w:rPr>
          <w:b/>
        </w:rPr>
        <w:t>Шалимова Е. В.</w:t>
      </w:r>
      <w:r>
        <w:t xml:space="preserve"> - </w:t>
      </w:r>
      <w:r w:rsidR="002C58A0" w:rsidRPr="002C58A0">
        <w:t>Добрый день</w:t>
      </w:r>
      <w:r>
        <w:t>,</w:t>
      </w:r>
      <w:r w:rsidR="002C58A0" w:rsidRPr="002C58A0">
        <w:t xml:space="preserve"> уважаемые коллеги</w:t>
      </w:r>
      <w:r>
        <w:t xml:space="preserve">. </w:t>
      </w:r>
    </w:p>
    <w:p w14:paraId="5AD2A585" w14:textId="2493DCB2" w:rsidR="004E30E4" w:rsidRDefault="004E30E4" w:rsidP="009B7596">
      <w:pPr>
        <w:pStyle w:val="ac"/>
        <w:spacing w:line="276" w:lineRule="auto"/>
        <w:ind w:left="0" w:firstLine="709"/>
        <w:rPr>
          <w:u w:val="single"/>
        </w:rPr>
      </w:pPr>
      <w:r w:rsidRPr="004E30E4">
        <w:rPr>
          <w:u w:val="single"/>
        </w:rPr>
        <w:t>Иосиф Важаевич,</w:t>
      </w:r>
      <w:r w:rsidR="002C58A0" w:rsidRPr="004E30E4">
        <w:rPr>
          <w:u w:val="single"/>
        </w:rPr>
        <w:t xml:space="preserve"> </w:t>
      </w:r>
      <w:r w:rsidRPr="004E30E4">
        <w:rPr>
          <w:u w:val="single"/>
        </w:rPr>
        <w:t>х</w:t>
      </w:r>
      <w:r w:rsidR="002C58A0" w:rsidRPr="004E30E4">
        <w:rPr>
          <w:u w:val="single"/>
        </w:rPr>
        <w:t xml:space="preserve">отела спросить вы ссылаетесь </w:t>
      </w:r>
      <w:r w:rsidRPr="004E30E4">
        <w:rPr>
          <w:u w:val="single"/>
        </w:rPr>
        <w:t xml:space="preserve">в своём </w:t>
      </w:r>
      <w:r w:rsidR="002C58A0" w:rsidRPr="004E30E4">
        <w:rPr>
          <w:u w:val="single"/>
        </w:rPr>
        <w:t>выступлении на планы на ближайший период</w:t>
      </w:r>
      <w:r w:rsidRPr="004E30E4">
        <w:rPr>
          <w:u w:val="single"/>
        </w:rPr>
        <w:t>,</w:t>
      </w:r>
      <w:r w:rsidR="002C58A0" w:rsidRPr="004E30E4">
        <w:rPr>
          <w:u w:val="single"/>
        </w:rPr>
        <w:t xml:space="preserve"> а можно направить в комиссию</w:t>
      </w:r>
      <w:r w:rsidRPr="004E30E4">
        <w:rPr>
          <w:u w:val="single"/>
        </w:rPr>
        <w:t>,</w:t>
      </w:r>
      <w:r w:rsidR="002C58A0" w:rsidRPr="004E30E4">
        <w:rPr>
          <w:u w:val="single"/>
        </w:rPr>
        <w:t xml:space="preserve"> чтобы каждый не </w:t>
      </w:r>
      <w:r w:rsidRPr="004E30E4">
        <w:rPr>
          <w:u w:val="single"/>
        </w:rPr>
        <w:t>задавал</w:t>
      </w:r>
      <w:r w:rsidR="002C58A0" w:rsidRPr="004E30E4">
        <w:rPr>
          <w:u w:val="single"/>
        </w:rPr>
        <w:t xml:space="preserve"> вопрос</w:t>
      </w:r>
      <w:r w:rsidRPr="004E30E4">
        <w:rPr>
          <w:u w:val="single"/>
        </w:rPr>
        <w:t>ы</w:t>
      </w:r>
      <w:r w:rsidR="002C58A0" w:rsidRPr="004E30E4">
        <w:rPr>
          <w:u w:val="single"/>
        </w:rPr>
        <w:t xml:space="preserve"> по своей улице</w:t>
      </w:r>
      <w:r w:rsidRPr="004E30E4">
        <w:rPr>
          <w:u w:val="single"/>
        </w:rPr>
        <w:t>,</w:t>
      </w:r>
      <w:r w:rsidR="002C58A0" w:rsidRPr="004E30E4">
        <w:rPr>
          <w:u w:val="single"/>
        </w:rPr>
        <w:t xml:space="preserve"> а какие хотя бы</w:t>
      </w:r>
      <w:r w:rsidRPr="004E30E4">
        <w:rPr>
          <w:u w:val="single"/>
        </w:rPr>
        <w:t xml:space="preserve"> в</w:t>
      </w:r>
      <w:r w:rsidR="002C58A0" w:rsidRPr="004E30E4">
        <w:rPr>
          <w:u w:val="single"/>
        </w:rPr>
        <w:t xml:space="preserve"> ближайший период на проектирование включен</w:t>
      </w:r>
      <w:r w:rsidRPr="004E30E4">
        <w:rPr>
          <w:u w:val="single"/>
        </w:rPr>
        <w:t xml:space="preserve">ы, </w:t>
      </w:r>
      <w:r w:rsidR="002C58A0" w:rsidRPr="004E30E4">
        <w:rPr>
          <w:u w:val="single"/>
        </w:rPr>
        <w:t>чтобы</w:t>
      </w:r>
      <w:r w:rsidRPr="004E30E4">
        <w:rPr>
          <w:u w:val="single"/>
        </w:rPr>
        <w:t xml:space="preserve"> понимать и</w:t>
      </w:r>
      <w:r w:rsidR="002C58A0" w:rsidRPr="004E30E4">
        <w:rPr>
          <w:u w:val="single"/>
        </w:rPr>
        <w:t xml:space="preserve"> информировать</w:t>
      </w:r>
      <w:r w:rsidRPr="004E30E4">
        <w:rPr>
          <w:u w:val="single"/>
        </w:rPr>
        <w:t xml:space="preserve"> жителей. Спасибо.</w:t>
      </w:r>
    </w:p>
    <w:p w14:paraId="789B4682" w14:textId="77777777" w:rsidR="004E30E4" w:rsidRDefault="004E30E4" w:rsidP="009B7596">
      <w:pPr>
        <w:pStyle w:val="ac"/>
        <w:spacing w:line="276" w:lineRule="auto"/>
        <w:ind w:left="0" w:firstLine="709"/>
      </w:pPr>
      <w:r>
        <w:rPr>
          <w:b/>
        </w:rPr>
        <w:t>Кодалаев</w:t>
      </w:r>
      <w:r w:rsidRPr="00D77E4A">
        <w:rPr>
          <w:b/>
        </w:rPr>
        <w:t xml:space="preserve"> И. В. –</w:t>
      </w:r>
      <w:r>
        <w:rPr>
          <w:b/>
        </w:rPr>
        <w:t xml:space="preserve"> </w:t>
      </w:r>
      <w:r w:rsidRPr="004E30E4">
        <w:t>Да, конечно.</w:t>
      </w:r>
    </w:p>
    <w:p w14:paraId="5C85D6DC" w14:textId="77777777" w:rsidR="004E30E4" w:rsidRDefault="004E30E4" w:rsidP="009B7596">
      <w:pPr>
        <w:pStyle w:val="ac"/>
        <w:spacing w:line="276" w:lineRule="auto"/>
        <w:ind w:left="0" w:firstLine="709"/>
      </w:pPr>
      <w:r w:rsidRPr="004B53C3">
        <w:rPr>
          <w:b/>
        </w:rPr>
        <w:t>Кудин И. В.</w:t>
      </w:r>
      <w:r>
        <w:t xml:space="preserve"> – </w:t>
      </w:r>
      <w:r w:rsidR="002C58A0" w:rsidRPr="002C58A0">
        <w:t xml:space="preserve"> </w:t>
      </w:r>
      <w:r>
        <w:t>Вы меня опередили, я тоже хотел об этом попросить Иосифа Важаевича.</w:t>
      </w:r>
    </w:p>
    <w:p w14:paraId="591D78AE" w14:textId="63461F6C" w:rsidR="003F4FA4" w:rsidRDefault="004E30E4" w:rsidP="009B7596">
      <w:pPr>
        <w:pStyle w:val="ac"/>
        <w:spacing w:line="276" w:lineRule="auto"/>
        <w:ind w:left="0" w:firstLine="709"/>
      </w:pPr>
      <w:r>
        <w:t>Иосиф Важаевич, просьба какая, то, что планируется в бюджете</w:t>
      </w:r>
      <w:r w:rsidR="002C58A0" w:rsidRPr="002C58A0">
        <w:t xml:space="preserve"> </w:t>
      </w:r>
      <w:r>
        <w:t>2025</w:t>
      </w:r>
      <w:r w:rsidR="002C58A0" w:rsidRPr="002C58A0">
        <w:t xml:space="preserve"> года</w:t>
      </w:r>
      <w:r>
        <w:t>, дайте, пожалуйста, ваши предложения, которые вы планируете.</w:t>
      </w:r>
      <w:r w:rsidR="002C58A0" w:rsidRPr="002C58A0">
        <w:t xml:space="preserve"> </w:t>
      </w:r>
      <w:r>
        <w:t>М</w:t>
      </w:r>
      <w:r w:rsidR="002C58A0" w:rsidRPr="002C58A0">
        <w:t>ы</w:t>
      </w:r>
      <w:r>
        <w:t>,</w:t>
      </w:r>
      <w:r w:rsidR="002C58A0" w:rsidRPr="002C58A0">
        <w:t xml:space="preserve"> может быть</w:t>
      </w:r>
      <w:r>
        <w:t>,</w:t>
      </w:r>
      <w:r w:rsidR="002C58A0" w:rsidRPr="002C58A0">
        <w:t xml:space="preserve"> ещё со встречным какими-то </w:t>
      </w:r>
      <w:r>
        <w:t>предложениями выйдем,</w:t>
      </w:r>
      <w:r w:rsidR="002C58A0" w:rsidRPr="002C58A0">
        <w:t xml:space="preserve"> потому что </w:t>
      </w:r>
      <w:r>
        <w:t>депутаты</w:t>
      </w:r>
      <w:r w:rsidR="002C58A0" w:rsidRPr="002C58A0">
        <w:t xml:space="preserve"> сами зна</w:t>
      </w:r>
      <w:r>
        <w:t>ю</w:t>
      </w:r>
      <w:r w:rsidR="002C58A0" w:rsidRPr="002C58A0">
        <w:t xml:space="preserve">т на </w:t>
      </w:r>
      <w:r>
        <w:t>о</w:t>
      </w:r>
      <w:r w:rsidR="008113E0">
        <w:t xml:space="preserve">кругах какие проблемы </w:t>
      </w:r>
      <w:r w:rsidR="002C58A0" w:rsidRPr="002C58A0">
        <w:t>и</w:t>
      </w:r>
      <w:r w:rsidR="008113E0">
        <w:t>,</w:t>
      </w:r>
      <w:r w:rsidR="002C58A0" w:rsidRPr="002C58A0">
        <w:t xml:space="preserve"> соответственно</w:t>
      </w:r>
      <w:r w:rsidR="008113E0">
        <w:t>,</w:t>
      </w:r>
      <w:r w:rsidR="002C58A0" w:rsidRPr="002C58A0">
        <w:t xml:space="preserve"> будем </w:t>
      </w:r>
      <w:r>
        <w:t xml:space="preserve">с вами в контакте, </w:t>
      </w:r>
      <w:r w:rsidR="002C58A0" w:rsidRPr="002C58A0">
        <w:t>вместе обсуждать</w:t>
      </w:r>
      <w:r>
        <w:t>.</w:t>
      </w:r>
      <w:r w:rsidR="002C58A0" w:rsidRPr="002C58A0">
        <w:t xml:space="preserve"> </w:t>
      </w:r>
      <w:r w:rsidR="008113E0">
        <w:t>Е</w:t>
      </w:r>
      <w:r w:rsidR="002C58A0" w:rsidRPr="002C58A0">
        <w:t>сть</w:t>
      </w:r>
      <w:r w:rsidR="008113E0">
        <w:t xml:space="preserve"> уже понимание </w:t>
      </w:r>
      <w:r w:rsidR="002C58A0" w:rsidRPr="002C58A0">
        <w:t>денег</w:t>
      </w:r>
      <w:r w:rsidR="008113E0">
        <w:t>,</w:t>
      </w:r>
      <w:r w:rsidR="002C58A0" w:rsidRPr="002C58A0">
        <w:t xml:space="preserve"> цифры</w:t>
      </w:r>
      <w:r w:rsidR="008113E0">
        <w:t>,</w:t>
      </w:r>
      <w:r w:rsidR="002C58A0" w:rsidRPr="002C58A0">
        <w:t xml:space="preserve"> которые будете просить</w:t>
      </w:r>
      <w:r w:rsidR="008113E0">
        <w:t xml:space="preserve"> на ливневые канализации на следующий год в бюджете и</w:t>
      </w:r>
      <w:r w:rsidR="002C58A0" w:rsidRPr="002C58A0">
        <w:t>ли пока ещё собираете</w:t>
      </w:r>
      <w:r w:rsidR="008113E0">
        <w:t xml:space="preserve"> информацию?</w:t>
      </w:r>
    </w:p>
    <w:p w14:paraId="396B4332" w14:textId="77777777" w:rsidR="008113E0" w:rsidRDefault="008113E0" w:rsidP="009B7596">
      <w:pPr>
        <w:pStyle w:val="ac"/>
        <w:spacing w:line="276" w:lineRule="auto"/>
        <w:ind w:left="0" w:firstLine="709"/>
      </w:pPr>
      <w:r>
        <w:rPr>
          <w:b/>
        </w:rPr>
        <w:t>Кодалаев</w:t>
      </w:r>
      <w:r w:rsidRPr="00D77E4A">
        <w:rPr>
          <w:b/>
        </w:rPr>
        <w:t xml:space="preserve"> И. В. –</w:t>
      </w:r>
      <w:r>
        <w:rPr>
          <w:b/>
        </w:rPr>
        <w:t xml:space="preserve"> </w:t>
      </w:r>
      <w:r w:rsidRPr="008113E0">
        <w:t>У нас на комиссии</w:t>
      </w:r>
      <w:r>
        <w:t xml:space="preserve"> по капитальным вложениям</w:t>
      </w:r>
      <w:r w:rsidRPr="008113E0">
        <w:t xml:space="preserve"> были рассмотрены и включены </w:t>
      </w:r>
      <w:r>
        <w:t>в</w:t>
      </w:r>
      <w:r w:rsidRPr="008113E0">
        <w:t xml:space="preserve"> планы следующего года</w:t>
      </w:r>
      <w:r>
        <w:t>, там 11 участков ливнев</w:t>
      </w:r>
      <w:r w:rsidRPr="008113E0">
        <w:t xml:space="preserve">ых </w:t>
      </w:r>
      <w:r w:rsidRPr="008113E0">
        <w:lastRenderedPageBreak/>
        <w:t>канализаци</w:t>
      </w:r>
      <w:r>
        <w:t>й,</w:t>
      </w:r>
      <w:r w:rsidRPr="008113E0">
        <w:t xml:space="preserve"> общая стоимость</w:t>
      </w:r>
      <w:r>
        <w:t>, если</w:t>
      </w:r>
      <w:r w:rsidRPr="008113E0">
        <w:t xml:space="preserve"> я</w:t>
      </w:r>
      <w:r>
        <w:t xml:space="preserve"> точно</w:t>
      </w:r>
      <w:r w:rsidRPr="008113E0">
        <w:t xml:space="preserve"> помню</w:t>
      </w:r>
      <w:r>
        <w:t>,</w:t>
      </w:r>
      <w:r w:rsidRPr="008113E0">
        <w:t xml:space="preserve"> это 3</w:t>
      </w:r>
      <w:r>
        <w:t>6</w:t>
      </w:r>
      <w:r w:rsidRPr="008113E0">
        <w:t>0</w:t>
      </w:r>
      <w:r>
        <w:t xml:space="preserve"> миллионов,</w:t>
      </w:r>
      <w:r w:rsidRPr="008113E0">
        <w:t xml:space="preserve"> дополнительно 500 мы просим </w:t>
      </w:r>
      <w:r>
        <w:t xml:space="preserve">у </w:t>
      </w:r>
      <w:r w:rsidRPr="008113E0">
        <w:t>области</w:t>
      </w:r>
      <w:r>
        <w:t>.</w:t>
      </w:r>
    </w:p>
    <w:p w14:paraId="320D75DF" w14:textId="1AA0EE2E" w:rsidR="008113E0" w:rsidRDefault="008113E0" w:rsidP="009B7596">
      <w:pPr>
        <w:pStyle w:val="ac"/>
        <w:spacing w:line="276" w:lineRule="auto"/>
        <w:ind w:left="0" w:firstLine="709"/>
      </w:pPr>
      <w:r w:rsidRPr="008113E0">
        <w:t xml:space="preserve"> </w:t>
      </w:r>
      <w:r w:rsidRPr="004B53C3">
        <w:rPr>
          <w:b/>
        </w:rPr>
        <w:t>Кудин И. В.</w:t>
      </w:r>
      <w:r>
        <w:t xml:space="preserve"> – Понятно. </w:t>
      </w:r>
      <w:r w:rsidRPr="008113E0">
        <w:rPr>
          <w:b/>
          <w:u w:val="single"/>
        </w:rPr>
        <w:t>Давайте протокольно запишем тогда: запросить информацию с объектами поадресно, соответственно со стоимостью.</w:t>
      </w:r>
    </w:p>
    <w:p w14:paraId="6135256B" w14:textId="77777777" w:rsidR="00E73793" w:rsidRDefault="008113E0" w:rsidP="00E73793">
      <w:pPr>
        <w:pStyle w:val="ac"/>
        <w:spacing w:line="276" w:lineRule="auto"/>
        <w:ind w:left="0" w:firstLine="709"/>
      </w:pPr>
      <w:r w:rsidRPr="008113E0">
        <w:t xml:space="preserve">Кириллов </w:t>
      </w:r>
      <w:r>
        <w:t>Владимир</w:t>
      </w:r>
      <w:r w:rsidRPr="008113E0">
        <w:t xml:space="preserve"> Викторович</w:t>
      </w:r>
      <w:r>
        <w:t>,</w:t>
      </w:r>
      <w:r w:rsidRPr="008113E0">
        <w:t xml:space="preserve"> пожалуйста</w:t>
      </w:r>
      <w:r w:rsidR="00E73793">
        <w:t>, ваш вопрос.</w:t>
      </w:r>
    </w:p>
    <w:p w14:paraId="4422F99B" w14:textId="294B728D" w:rsidR="00863B1B" w:rsidRPr="00177ACE" w:rsidRDefault="008113E0" w:rsidP="00E73793">
      <w:pPr>
        <w:pStyle w:val="ac"/>
        <w:spacing w:line="276" w:lineRule="auto"/>
        <w:ind w:left="0" w:firstLine="709"/>
        <w:rPr>
          <w:u w:val="single"/>
        </w:rPr>
      </w:pPr>
      <w:r w:rsidRPr="00E73793">
        <w:rPr>
          <w:b/>
        </w:rPr>
        <w:t>Кириллов В. В.</w:t>
      </w:r>
      <w:r>
        <w:t xml:space="preserve"> </w:t>
      </w:r>
      <w:r w:rsidR="00E73793">
        <w:t>–</w:t>
      </w:r>
      <w:r>
        <w:t xml:space="preserve"> </w:t>
      </w:r>
      <w:r w:rsidR="00E73793" w:rsidRPr="00177ACE">
        <w:rPr>
          <w:u w:val="single"/>
        </w:rPr>
        <w:t>Данный вопрос по ливневой канализации, наверное, подымался на комиссии по экологии в Заксобрании и на общественном совете</w:t>
      </w:r>
      <w:r w:rsidR="001D4B01">
        <w:rPr>
          <w:u w:val="single"/>
        </w:rPr>
        <w:t>,</w:t>
      </w:r>
      <w:r w:rsidR="00E73793" w:rsidRPr="00177ACE">
        <w:rPr>
          <w:u w:val="single"/>
        </w:rPr>
        <w:t xml:space="preserve"> как минимум в министерстве природных ресурсов, которые за эту тему отвеча</w:t>
      </w:r>
      <w:r w:rsidR="00863B1B" w:rsidRPr="00177ACE">
        <w:rPr>
          <w:u w:val="single"/>
        </w:rPr>
        <w:t>ю</w:t>
      </w:r>
      <w:r w:rsidR="00E73793" w:rsidRPr="00177ACE">
        <w:rPr>
          <w:u w:val="single"/>
        </w:rPr>
        <w:t>т. Как у вас выстроена работа, в том числе, по включению Новосибирска</w:t>
      </w:r>
      <w:r w:rsidR="00863B1B" w:rsidRPr="00177ACE">
        <w:rPr>
          <w:u w:val="single"/>
        </w:rPr>
        <w:t>, точнее реки Обь, сливы же в реку Обь идут, по включению в</w:t>
      </w:r>
      <w:r w:rsidR="00E73793" w:rsidRPr="00177ACE">
        <w:rPr>
          <w:u w:val="single"/>
        </w:rPr>
        <w:t xml:space="preserve"> федеральн</w:t>
      </w:r>
      <w:r w:rsidR="00863B1B" w:rsidRPr="00177ACE">
        <w:rPr>
          <w:u w:val="single"/>
        </w:rPr>
        <w:t>ую программу</w:t>
      </w:r>
      <w:r w:rsidR="00E73793" w:rsidRPr="00177ACE">
        <w:rPr>
          <w:u w:val="single"/>
        </w:rPr>
        <w:t xml:space="preserve"> </w:t>
      </w:r>
      <w:r w:rsidR="00177ACE" w:rsidRPr="00177ACE">
        <w:rPr>
          <w:u w:val="single"/>
        </w:rPr>
        <w:t>о</w:t>
      </w:r>
      <w:r w:rsidR="00863B1B" w:rsidRPr="00177ACE">
        <w:rPr>
          <w:u w:val="single"/>
        </w:rPr>
        <w:t>здоровления рек России</w:t>
      </w:r>
      <w:r w:rsidR="00F26F51" w:rsidRPr="00177ACE">
        <w:rPr>
          <w:u w:val="single"/>
        </w:rPr>
        <w:t>?</w:t>
      </w:r>
      <w:r w:rsidR="00863B1B" w:rsidRPr="00177ACE">
        <w:rPr>
          <w:u w:val="single"/>
        </w:rPr>
        <w:t xml:space="preserve"> </w:t>
      </w:r>
      <w:r w:rsidR="00F26F51" w:rsidRPr="00177ACE">
        <w:rPr>
          <w:u w:val="single"/>
        </w:rPr>
        <w:t>Э</w:t>
      </w:r>
      <w:r w:rsidR="00E73793" w:rsidRPr="00177ACE">
        <w:rPr>
          <w:u w:val="single"/>
        </w:rPr>
        <w:t>то первый вопрос</w:t>
      </w:r>
      <w:r w:rsidR="00863B1B" w:rsidRPr="00177ACE">
        <w:rPr>
          <w:u w:val="single"/>
        </w:rPr>
        <w:t>.</w:t>
      </w:r>
      <w:r w:rsidR="00E73793" w:rsidRPr="00177ACE">
        <w:rPr>
          <w:u w:val="single"/>
        </w:rPr>
        <w:t xml:space="preserve"> </w:t>
      </w:r>
    </w:p>
    <w:p w14:paraId="456F0DBE" w14:textId="7E1DC98D" w:rsidR="003F4FA4" w:rsidRPr="00177ACE" w:rsidRDefault="00863B1B" w:rsidP="00E73793">
      <w:pPr>
        <w:pStyle w:val="ac"/>
        <w:spacing w:line="276" w:lineRule="auto"/>
        <w:ind w:left="0" w:firstLine="709"/>
        <w:rPr>
          <w:u w:val="single"/>
        </w:rPr>
      </w:pPr>
      <w:r w:rsidRPr="00177ACE">
        <w:rPr>
          <w:u w:val="single"/>
        </w:rPr>
        <w:t>В</w:t>
      </w:r>
      <w:r w:rsidR="00E73793" w:rsidRPr="00177ACE">
        <w:rPr>
          <w:u w:val="single"/>
        </w:rPr>
        <w:t>торой вопрос</w:t>
      </w:r>
      <w:r w:rsidR="00F26F51" w:rsidRPr="00177ACE">
        <w:rPr>
          <w:u w:val="single"/>
        </w:rPr>
        <w:t>, наверное,</w:t>
      </w:r>
      <w:r w:rsidR="00E73793" w:rsidRPr="00177ACE">
        <w:rPr>
          <w:u w:val="single"/>
        </w:rPr>
        <w:t xml:space="preserve"> ко всем депутатам</w:t>
      </w:r>
      <w:r w:rsidRPr="00177ACE">
        <w:rPr>
          <w:u w:val="single"/>
        </w:rPr>
        <w:t>. У</w:t>
      </w:r>
      <w:r w:rsidR="00E73793" w:rsidRPr="00177ACE">
        <w:rPr>
          <w:u w:val="single"/>
        </w:rPr>
        <w:t xml:space="preserve"> нас есть обязательная плата за экологическ</w:t>
      </w:r>
      <w:r w:rsidRPr="00177ACE">
        <w:rPr>
          <w:u w:val="single"/>
        </w:rPr>
        <w:t>ий</w:t>
      </w:r>
      <w:r w:rsidR="00E73793" w:rsidRPr="00177ACE">
        <w:rPr>
          <w:u w:val="single"/>
        </w:rPr>
        <w:t xml:space="preserve"> вред</w:t>
      </w:r>
      <w:r w:rsidRPr="00177ACE">
        <w:rPr>
          <w:u w:val="single"/>
        </w:rPr>
        <w:t>,</w:t>
      </w:r>
      <w:r w:rsidR="00E73793" w:rsidRPr="00177ACE">
        <w:rPr>
          <w:u w:val="single"/>
        </w:rPr>
        <w:t xml:space="preserve"> </w:t>
      </w:r>
      <w:r w:rsidRPr="00177ACE">
        <w:rPr>
          <w:u w:val="single"/>
        </w:rPr>
        <w:t>негативное воздействие на</w:t>
      </w:r>
      <w:r w:rsidR="00E73793" w:rsidRPr="00177ACE">
        <w:rPr>
          <w:u w:val="single"/>
        </w:rPr>
        <w:t xml:space="preserve"> окружающую среду</w:t>
      </w:r>
      <w:r w:rsidR="001D4B01">
        <w:rPr>
          <w:u w:val="single"/>
        </w:rPr>
        <w:t>,</w:t>
      </w:r>
      <w:r w:rsidR="00E73793" w:rsidRPr="00177ACE">
        <w:rPr>
          <w:u w:val="single"/>
        </w:rPr>
        <w:t xml:space="preserve"> </w:t>
      </w:r>
      <w:r w:rsidRPr="00177ACE">
        <w:rPr>
          <w:u w:val="single"/>
        </w:rPr>
        <w:t>НВОС,</w:t>
      </w:r>
      <w:r w:rsidR="00E73793" w:rsidRPr="00177ACE">
        <w:rPr>
          <w:u w:val="single"/>
        </w:rPr>
        <w:t xml:space="preserve"> так называемы</w:t>
      </w:r>
      <w:r w:rsidRPr="00177ACE">
        <w:rPr>
          <w:u w:val="single"/>
        </w:rPr>
        <w:t>й.</w:t>
      </w:r>
      <w:r w:rsidR="00E73793" w:rsidRPr="00177ACE">
        <w:rPr>
          <w:u w:val="single"/>
        </w:rPr>
        <w:t xml:space="preserve"> </w:t>
      </w:r>
      <w:r w:rsidRPr="00177ACE">
        <w:rPr>
          <w:u w:val="single"/>
        </w:rPr>
        <w:t>По данным Росприрод</w:t>
      </w:r>
      <w:r w:rsidR="00E73793" w:rsidRPr="00177ACE">
        <w:rPr>
          <w:u w:val="single"/>
        </w:rPr>
        <w:t>надзора п</w:t>
      </w:r>
      <w:r w:rsidRPr="00177ACE">
        <w:rPr>
          <w:u w:val="single"/>
        </w:rPr>
        <w:t>о СФО</w:t>
      </w:r>
      <w:r w:rsidR="00E73793" w:rsidRPr="00177ACE">
        <w:rPr>
          <w:u w:val="single"/>
        </w:rPr>
        <w:t xml:space="preserve"> только по Новосибирской области за 3 года </w:t>
      </w:r>
      <w:r w:rsidRPr="00177ACE">
        <w:rPr>
          <w:u w:val="single"/>
        </w:rPr>
        <w:t>начислено</w:t>
      </w:r>
      <w:r w:rsidR="00E73793" w:rsidRPr="00177ACE">
        <w:rPr>
          <w:u w:val="single"/>
        </w:rPr>
        <w:t xml:space="preserve"> 12 млрд 200 млн руб</w:t>
      </w:r>
      <w:r w:rsidRPr="00177ACE">
        <w:rPr>
          <w:u w:val="single"/>
        </w:rPr>
        <w:t>.,</w:t>
      </w:r>
      <w:r w:rsidR="00E73793" w:rsidRPr="00177ACE">
        <w:rPr>
          <w:u w:val="single"/>
        </w:rPr>
        <w:t xml:space="preserve"> </w:t>
      </w:r>
      <w:r w:rsidRPr="00177ACE">
        <w:rPr>
          <w:u w:val="single"/>
        </w:rPr>
        <w:t>взыскано</w:t>
      </w:r>
      <w:r w:rsidR="00E73793" w:rsidRPr="00177ACE">
        <w:rPr>
          <w:u w:val="single"/>
        </w:rPr>
        <w:t xml:space="preserve"> 28 млн руб</w:t>
      </w:r>
      <w:r w:rsidRPr="00177ACE">
        <w:rPr>
          <w:u w:val="single"/>
        </w:rPr>
        <w:t>.,</w:t>
      </w:r>
      <w:r w:rsidR="00E73793" w:rsidRPr="00177ACE">
        <w:rPr>
          <w:u w:val="single"/>
        </w:rPr>
        <w:t xml:space="preserve"> это те средства</w:t>
      </w:r>
      <w:r w:rsidRPr="00177ACE">
        <w:rPr>
          <w:u w:val="single"/>
        </w:rPr>
        <w:t>,</w:t>
      </w:r>
      <w:r w:rsidR="00E73793" w:rsidRPr="00177ACE">
        <w:rPr>
          <w:u w:val="single"/>
        </w:rPr>
        <w:t xml:space="preserve"> которые должны идти </w:t>
      </w:r>
      <w:r w:rsidR="00F26F51" w:rsidRPr="00177ACE">
        <w:rPr>
          <w:u w:val="single"/>
        </w:rPr>
        <w:t xml:space="preserve">в </w:t>
      </w:r>
      <w:r w:rsidR="00E73793" w:rsidRPr="00177ACE">
        <w:rPr>
          <w:u w:val="single"/>
        </w:rPr>
        <w:t>местны</w:t>
      </w:r>
      <w:r w:rsidR="00F26F51" w:rsidRPr="00177ACE">
        <w:rPr>
          <w:u w:val="single"/>
        </w:rPr>
        <w:t>е</w:t>
      </w:r>
      <w:r w:rsidR="00E73793" w:rsidRPr="00177ACE">
        <w:rPr>
          <w:u w:val="single"/>
        </w:rPr>
        <w:t xml:space="preserve"> бюджет</w:t>
      </w:r>
      <w:r w:rsidR="00F26F51" w:rsidRPr="00177ACE">
        <w:rPr>
          <w:u w:val="single"/>
        </w:rPr>
        <w:t>ы,</w:t>
      </w:r>
      <w:r w:rsidR="00E73793" w:rsidRPr="00177ACE">
        <w:rPr>
          <w:u w:val="single"/>
        </w:rPr>
        <w:t xml:space="preserve"> 60% идёт в региональный бюджет из этих миллиардов</w:t>
      </w:r>
      <w:r w:rsidR="00F26F51" w:rsidRPr="00177ACE">
        <w:rPr>
          <w:u w:val="single"/>
        </w:rPr>
        <w:t>,</w:t>
      </w:r>
      <w:r w:rsidR="00E73793" w:rsidRPr="00177ACE">
        <w:rPr>
          <w:u w:val="single"/>
        </w:rPr>
        <w:t xml:space="preserve"> 40%</w:t>
      </w:r>
      <w:r w:rsidR="00F26F51" w:rsidRPr="00177ACE">
        <w:rPr>
          <w:u w:val="single"/>
        </w:rPr>
        <w:t xml:space="preserve"> в</w:t>
      </w:r>
      <w:r w:rsidR="00E73793" w:rsidRPr="00177ACE">
        <w:rPr>
          <w:u w:val="single"/>
        </w:rPr>
        <w:t xml:space="preserve"> муниципальн</w:t>
      </w:r>
      <w:r w:rsidR="00F26F51" w:rsidRPr="00177ACE">
        <w:rPr>
          <w:u w:val="single"/>
        </w:rPr>
        <w:t>ый</w:t>
      </w:r>
      <w:r w:rsidR="00E73793" w:rsidRPr="00177ACE">
        <w:rPr>
          <w:u w:val="single"/>
        </w:rPr>
        <w:t xml:space="preserve"> бюджет</w:t>
      </w:r>
      <w:r w:rsidR="00F26F51" w:rsidRPr="00177ACE">
        <w:rPr>
          <w:u w:val="single"/>
        </w:rPr>
        <w:t>.</w:t>
      </w:r>
      <w:r w:rsidR="00E73793" w:rsidRPr="00177ACE">
        <w:rPr>
          <w:u w:val="single"/>
        </w:rPr>
        <w:t xml:space="preserve"> </w:t>
      </w:r>
      <w:r w:rsidR="00F26F51" w:rsidRPr="00177ACE">
        <w:rPr>
          <w:u w:val="single"/>
        </w:rPr>
        <w:t xml:space="preserve">МетроМир и </w:t>
      </w:r>
      <w:r w:rsidR="00E73793" w:rsidRPr="00177ACE">
        <w:rPr>
          <w:u w:val="single"/>
        </w:rPr>
        <w:t>другие</w:t>
      </w:r>
      <w:r w:rsidR="001D4B01">
        <w:rPr>
          <w:u w:val="single"/>
        </w:rPr>
        <w:t>,</w:t>
      </w:r>
      <w:r w:rsidR="00E73793" w:rsidRPr="00177ACE">
        <w:rPr>
          <w:u w:val="single"/>
        </w:rPr>
        <w:t xml:space="preserve"> так сказать</w:t>
      </w:r>
      <w:r w:rsidR="001D4B01">
        <w:rPr>
          <w:u w:val="single"/>
        </w:rPr>
        <w:t>,</w:t>
      </w:r>
      <w:r w:rsidR="00E73793" w:rsidRPr="00177ACE">
        <w:rPr>
          <w:u w:val="single"/>
        </w:rPr>
        <w:t xml:space="preserve"> организации</w:t>
      </w:r>
      <w:r w:rsidR="00F26F51" w:rsidRPr="00177ACE">
        <w:rPr>
          <w:u w:val="single"/>
        </w:rPr>
        <w:t>,</w:t>
      </w:r>
      <w:r w:rsidR="00E73793" w:rsidRPr="00177ACE">
        <w:rPr>
          <w:u w:val="single"/>
        </w:rPr>
        <w:t xml:space="preserve"> которые оказывают сливы</w:t>
      </w:r>
      <w:r w:rsidR="00F26F51" w:rsidRPr="00177ACE">
        <w:rPr>
          <w:u w:val="single"/>
        </w:rPr>
        <w:t>,</w:t>
      </w:r>
      <w:r w:rsidR="00E73793" w:rsidRPr="00177ACE">
        <w:rPr>
          <w:u w:val="single"/>
        </w:rPr>
        <w:t xml:space="preserve"> как у вас выст</w:t>
      </w:r>
      <w:r w:rsidR="00F26F51" w:rsidRPr="00177ACE">
        <w:rPr>
          <w:u w:val="single"/>
        </w:rPr>
        <w:t>ро</w:t>
      </w:r>
      <w:r w:rsidR="00E73793" w:rsidRPr="00177ACE">
        <w:rPr>
          <w:u w:val="single"/>
        </w:rPr>
        <w:t xml:space="preserve">ена работа вот по теме </w:t>
      </w:r>
      <w:r w:rsidR="00F26F51" w:rsidRPr="00177ACE">
        <w:rPr>
          <w:u w:val="single"/>
        </w:rPr>
        <w:t>НВОС?</w:t>
      </w:r>
      <w:r w:rsidR="00E73793" w:rsidRPr="00177ACE">
        <w:rPr>
          <w:u w:val="single"/>
        </w:rPr>
        <w:t xml:space="preserve"> </w:t>
      </w:r>
      <w:r w:rsidR="00F26F51" w:rsidRPr="00177ACE">
        <w:rPr>
          <w:u w:val="single"/>
        </w:rPr>
        <w:t>Э</w:t>
      </w:r>
      <w:r w:rsidR="00E73793" w:rsidRPr="00177ACE">
        <w:rPr>
          <w:u w:val="single"/>
        </w:rPr>
        <w:t>то</w:t>
      </w:r>
      <w:r w:rsidR="00F26F51" w:rsidRPr="00177ACE">
        <w:rPr>
          <w:u w:val="single"/>
        </w:rPr>
        <w:t>,</w:t>
      </w:r>
      <w:r w:rsidR="00E73793" w:rsidRPr="00177ACE">
        <w:rPr>
          <w:u w:val="single"/>
        </w:rPr>
        <w:t xml:space="preserve"> возможно</w:t>
      </w:r>
      <w:r w:rsidR="00F26F51" w:rsidRPr="00177ACE">
        <w:rPr>
          <w:u w:val="single"/>
        </w:rPr>
        <w:t>,</w:t>
      </w:r>
      <w:r w:rsidR="00E73793" w:rsidRPr="00177ACE">
        <w:rPr>
          <w:u w:val="single"/>
        </w:rPr>
        <w:t xml:space="preserve"> будет источником</w:t>
      </w:r>
      <w:r w:rsidR="00F26F51" w:rsidRPr="00177ACE">
        <w:rPr>
          <w:u w:val="single"/>
        </w:rPr>
        <w:t>,</w:t>
      </w:r>
      <w:r w:rsidR="00E73793" w:rsidRPr="00177ACE">
        <w:rPr>
          <w:u w:val="single"/>
        </w:rPr>
        <w:t xml:space="preserve"> как раз</w:t>
      </w:r>
      <w:r w:rsidR="00F26F51" w:rsidRPr="00177ACE">
        <w:rPr>
          <w:u w:val="single"/>
        </w:rPr>
        <w:t>,</w:t>
      </w:r>
      <w:r w:rsidR="00E73793" w:rsidRPr="00177ACE">
        <w:rPr>
          <w:u w:val="single"/>
        </w:rPr>
        <w:t xml:space="preserve"> финансировани</w:t>
      </w:r>
      <w:r w:rsidR="00F26F51" w:rsidRPr="00177ACE">
        <w:rPr>
          <w:u w:val="single"/>
        </w:rPr>
        <w:t>я</w:t>
      </w:r>
      <w:r w:rsidR="00E73793" w:rsidRPr="00177ACE">
        <w:rPr>
          <w:u w:val="single"/>
        </w:rPr>
        <w:t xml:space="preserve"> ликвидации проблем</w:t>
      </w:r>
      <w:r w:rsidR="00F26F51" w:rsidRPr="00177ACE">
        <w:rPr>
          <w:u w:val="single"/>
        </w:rPr>
        <w:t>,</w:t>
      </w:r>
      <w:r w:rsidR="00E73793" w:rsidRPr="00177ACE">
        <w:rPr>
          <w:u w:val="single"/>
        </w:rPr>
        <w:t xml:space="preserve"> связанные с нашими ливн</w:t>
      </w:r>
      <w:r w:rsidR="00F26F51" w:rsidRPr="00177ACE">
        <w:rPr>
          <w:u w:val="single"/>
        </w:rPr>
        <w:t>ё</w:t>
      </w:r>
      <w:r w:rsidR="00E73793" w:rsidRPr="00177ACE">
        <w:rPr>
          <w:u w:val="single"/>
        </w:rPr>
        <w:t>вками</w:t>
      </w:r>
      <w:r w:rsidR="00F26F51" w:rsidRPr="00177ACE">
        <w:rPr>
          <w:u w:val="single"/>
        </w:rPr>
        <w:t>.</w:t>
      </w:r>
    </w:p>
    <w:p w14:paraId="491422B1" w14:textId="359E8675" w:rsidR="00F26F51" w:rsidRDefault="00F26F51" w:rsidP="00E73793">
      <w:pPr>
        <w:pStyle w:val="ac"/>
        <w:spacing w:line="276" w:lineRule="auto"/>
        <w:ind w:left="0" w:firstLine="709"/>
      </w:pPr>
      <w:r>
        <w:rPr>
          <w:b/>
        </w:rPr>
        <w:t>Кодалаев</w:t>
      </w:r>
      <w:r w:rsidRPr="00D77E4A">
        <w:rPr>
          <w:b/>
        </w:rPr>
        <w:t xml:space="preserve"> И. В. –</w:t>
      </w:r>
      <w:r>
        <w:rPr>
          <w:b/>
        </w:rPr>
        <w:t xml:space="preserve"> </w:t>
      </w:r>
      <w:r w:rsidRPr="00177ACE">
        <w:t>Что касается вашего вопроса в части нашего участия в федеральных программах</w:t>
      </w:r>
      <w:r w:rsidR="00177ACE">
        <w:t>. Мы</w:t>
      </w:r>
      <w:r w:rsidRPr="00177ACE">
        <w:t xml:space="preserve"> в текущем году были участниками программы «Ж</w:t>
      </w:r>
      <w:r w:rsidR="00177ACE" w:rsidRPr="00177ACE">
        <w:t>ильё</w:t>
      </w:r>
      <w:r w:rsidRPr="00177ACE">
        <w:t>»</w:t>
      </w:r>
      <w:r w:rsidR="00177ACE" w:rsidRPr="00177ACE">
        <w:t>, когда мы планировали строить за счёт областного бюджета и федерального бюджета ливнев</w:t>
      </w:r>
      <w:r w:rsidR="00177ACE">
        <w:t>ую</w:t>
      </w:r>
      <w:r w:rsidR="00177ACE" w:rsidRPr="00177ACE">
        <w:t xml:space="preserve"> канализаци</w:t>
      </w:r>
      <w:r w:rsidR="00177ACE">
        <w:t>ю</w:t>
      </w:r>
      <w:r w:rsidR="00177ACE" w:rsidRPr="00177ACE">
        <w:t xml:space="preserve"> в Калининском и </w:t>
      </w:r>
      <w:r w:rsidR="00177ACE">
        <w:t>З</w:t>
      </w:r>
      <w:r w:rsidR="00177ACE" w:rsidRPr="00177ACE">
        <w:t>аельцовском районах</w:t>
      </w:r>
      <w:r w:rsidR="00177ACE">
        <w:t>,</w:t>
      </w:r>
      <w:r w:rsidR="00177ACE" w:rsidRPr="00177ACE">
        <w:t xml:space="preserve"> это от Тюленина до Фадеева и далее до улицы Георгия </w:t>
      </w:r>
      <w:r w:rsidR="00177ACE">
        <w:t>Коло</w:t>
      </w:r>
      <w:r w:rsidR="00177ACE" w:rsidRPr="00177ACE">
        <w:t>нды</w:t>
      </w:r>
      <w:r w:rsidR="00177ACE">
        <w:t>.</w:t>
      </w:r>
      <w:r w:rsidR="00177ACE" w:rsidRPr="00177ACE">
        <w:t xml:space="preserve"> </w:t>
      </w:r>
      <w:r w:rsidR="00177ACE">
        <w:t>П</w:t>
      </w:r>
      <w:r w:rsidR="00177ACE" w:rsidRPr="00177ACE">
        <w:t>ока в данной программе мы не участвуем по причине того</w:t>
      </w:r>
      <w:r w:rsidR="00177ACE">
        <w:t>,</w:t>
      </w:r>
      <w:r w:rsidR="00177ACE" w:rsidRPr="00177ACE">
        <w:t xml:space="preserve"> что у нас на текущий момент не разработана проектная документация</w:t>
      </w:r>
      <w:r w:rsidR="00177ACE">
        <w:t>,</w:t>
      </w:r>
      <w:r w:rsidR="00177ACE" w:rsidRPr="00177ACE">
        <w:t xml:space="preserve"> то есть</w:t>
      </w:r>
      <w:r w:rsidR="00177ACE">
        <w:t>,</w:t>
      </w:r>
      <w:r w:rsidR="00177ACE" w:rsidRPr="00177ACE">
        <w:t xml:space="preserve"> основание для включения в </w:t>
      </w:r>
      <w:r w:rsidR="00177ACE">
        <w:t>программу</w:t>
      </w:r>
      <w:r w:rsidR="001D4B01">
        <w:t xml:space="preserve"> -</w:t>
      </w:r>
      <w:r w:rsidR="00177ACE">
        <w:t xml:space="preserve"> это наличие заключения</w:t>
      </w:r>
      <w:r w:rsidR="00177ACE" w:rsidRPr="00177ACE">
        <w:t xml:space="preserve"> экспертизы</w:t>
      </w:r>
      <w:r w:rsidR="00177ACE">
        <w:t>,</w:t>
      </w:r>
      <w:r w:rsidR="00177ACE" w:rsidRPr="00177ACE">
        <w:t xml:space="preserve"> по крайней мере</w:t>
      </w:r>
      <w:r w:rsidR="00177ACE">
        <w:t>,</w:t>
      </w:r>
      <w:r w:rsidR="00177ACE" w:rsidRPr="00177ACE">
        <w:t xml:space="preserve"> мы к этому стремимся</w:t>
      </w:r>
      <w:r w:rsidR="00177ACE">
        <w:t>.</w:t>
      </w:r>
    </w:p>
    <w:p w14:paraId="556E23DA" w14:textId="77777777" w:rsidR="00177ACE" w:rsidRDefault="00177ACE" w:rsidP="00E73793">
      <w:pPr>
        <w:pStyle w:val="ac"/>
        <w:spacing w:line="276" w:lineRule="auto"/>
        <w:ind w:left="0" w:firstLine="709"/>
        <w:rPr>
          <w:b/>
          <w:u w:val="single"/>
        </w:rPr>
      </w:pPr>
      <w:r w:rsidRPr="004B53C3">
        <w:rPr>
          <w:b/>
        </w:rPr>
        <w:t>Кудин И. В.</w:t>
      </w:r>
      <w:r>
        <w:t xml:space="preserve"> – </w:t>
      </w:r>
      <w:r w:rsidRPr="00177ACE">
        <w:rPr>
          <w:b/>
          <w:u w:val="single"/>
        </w:rPr>
        <w:t>Вопрос понятен, который задал Владимир Викторович</w:t>
      </w:r>
      <w:r>
        <w:rPr>
          <w:b/>
          <w:u w:val="single"/>
        </w:rPr>
        <w:t>.</w:t>
      </w:r>
    </w:p>
    <w:p w14:paraId="21889C04" w14:textId="457D6FF7" w:rsidR="00177ACE" w:rsidRDefault="00177ACE" w:rsidP="00E73793">
      <w:pPr>
        <w:pStyle w:val="ac"/>
        <w:spacing w:line="276" w:lineRule="auto"/>
        <w:ind w:left="0" w:firstLine="709"/>
        <w:rPr>
          <w:b/>
          <w:u w:val="single"/>
        </w:rPr>
      </w:pPr>
      <w:r w:rsidRPr="00177ACE">
        <w:rPr>
          <w:b/>
          <w:u w:val="single"/>
        </w:rPr>
        <w:t>Анастасия, Анатольевна, протокольно пометим</w:t>
      </w:r>
      <w:r>
        <w:rPr>
          <w:b/>
          <w:u w:val="single"/>
        </w:rPr>
        <w:t>, еще пообсуждаем.</w:t>
      </w:r>
    </w:p>
    <w:p w14:paraId="23FF9681" w14:textId="77777777" w:rsidR="00CA4B45" w:rsidRPr="00B2775A" w:rsidRDefault="00177ACE" w:rsidP="00E73793">
      <w:pPr>
        <w:pStyle w:val="ac"/>
        <w:spacing w:line="276" w:lineRule="auto"/>
        <w:ind w:left="0" w:firstLine="709"/>
        <w:rPr>
          <w:u w:val="single"/>
        </w:rPr>
      </w:pPr>
      <w:r w:rsidRPr="00177ACE">
        <w:rPr>
          <w:b/>
        </w:rPr>
        <w:t xml:space="preserve">Бурмистров А. В. </w:t>
      </w:r>
      <w:r>
        <w:rPr>
          <w:b/>
        </w:rPr>
        <w:t>–</w:t>
      </w:r>
      <w:r w:rsidRPr="00177ACE">
        <w:rPr>
          <w:b/>
        </w:rPr>
        <w:t xml:space="preserve"> </w:t>
      </w:r>
      <w:r w:rsidRPr="00B2775A">
        <w:rPr>
          <w:u w:val="single"/>
        </w:rPr>
        <w:t>Иосиф Важаевич, вы сказали, что в этом году началась работа по постановке бесхозных ливнёвок, есть ли уже какая-то цифра примерная</w:t>
      </w:r>
      <w:r w:rsidR="00CA4B45" w:rsidRPr="00B2775A">
        <w:rPr>
          <w:u w:val="single"/>
        </w:rPr>
        <w:t xml:space="preserve"> на сегодняшний день, сколько планируется? Я понимаю, этот процесс занимает не один месяц. Это первый вопрос.</w:t>
      </w:r>
    </w:p>
    <w:p w14:paraId="783D3DFB" w14:textId="2BB9184C" w:rsidR="00177ACE" w:rsidRPr="00B2775A" w:rsidRDefault="00CA4B45" w:rsidP="00E73793">
      <w:pPr>
        <w:pStyle w:val="ac"/>
        <w:spacing w:line="276" w:lineRule="auto"/>
        <w:ind w:left="0" w:firstLine="709"/>
      </w:pPr>
      <w:r w:rsidRPr="00B2775A">
        <w:t xml:space="preserve"> Второй вопрос, в части водоотведения в частном секторе. Вот эти канавы, большинство из которых засыпаны, но тем не менее, есть ли какое-то понимание с реанимацией этих канав, которые в принципе выполняли свою функцию до определенного времени и</w:t>
      </w:r>
      <w:r w:rsidR="005C6256">
        <w:t>,</w:t>
      </w:r>
      <w:r w:rsidRPr="00B2775A">
        <w:t xml:space="preserve"> может быть</w:t>
      </w:r>
      <w:r w:rsidR="005C6256">
        <w:t>,</w:t>
      </w:r>
      <w:r w:rsidRPr="00B2775A">
        <w:t xml:space="preserve"> какого-то благоустройства их? Есть ли </w:t>
      </w:r>
      <w:r w:rsidRPr="00B2775A">
        <w:lastRenderedPageBreak/>
        <w:t>какая-то возможность не просто сделать земельные канавы, но может и бетонные лотки?</w:t>
      </w:r>
    </w:p>
    <w:p w14:paraId="7056C193" w14:textId="424DECC7" w:rsidR="00CA4B45" w:rsidRDefault="00CA4B45" w:rsidP="00E73793">
      <w:pPr>
        <w:pStyle w:val="ac"/>
        <w:spacing w:line="276" w:lineRule="auto"/>
        <w:ind w:left="0" w:firstLine="709"/>
      </w:pPr>
      <w:r>
        <w:rPr>
          <w:b/>
        </w:rPr>
        <w:t>Кодалаев</w:t>
      </w:r>
      <w:r w:rsidRPr="00D77E4A">
        <w:rPr>
          <w:b/>
        </w:rPr>
        <w:t xml:space="preserve"> И. В. –</w:t>
      </w:r>
      <w:r>
        <w:rPr>
          <w:b/>
        </w:rPr>
        <w:t xml:space="preserve"> </w:t>
      </w:r>
      <w:r w:rsidRPr="00CA4B45">
        <w:t>Начну со второго вопроса по водоотводным канавам</w:t>
      </w:r>
      <w:r>
        <w:t xml:space="preserve">. Содержание водоотводных канав относится к комплексу работ по содержанию. Содержание дорог частного сектора у нас возложено на районные администрации. Участие департамента и наших подведомственных учреждений, оно также производится, когда мы в рамках ремонта замены покрытия, исправления продольных или поперечных профилей, также производим и нарезку этих канав. В принципе поддержание в работоспособном состоянии любого объекта дорожной инфраструктуры – это вопрос </w:t>
      </w:r>
      <w:r w:rsidR="005E0AD3">
        <w:t>содержания</w:t>
      </w:r>
      <w:r>
        <w:t>.</w:t>
      </w:r>
    </w:p>
    <w:p w14:paraId="4281558D" w14:textId="17C316D2" w:rsidR="005E0AD3" w:rsidRDefault="005E0AD3" w:rsidP="00E73793">
      <w:pPr>
        <w:pStyle w:val="ac"/>
        <w:spacing w:line="276" w:lineRule="auto"/>
        <w:ind w:left="0" w:firstLine="709"/>
      </w:pPr>
      <w:r w:rsidRPr="005E0AD3">
        <w:rPr>
          <w:b/>
        </w:rPr>
        <w:t>Клемешов О. П.</w:t>
      </w:r>
      <w:r>
        <w:t xml:space="preserve"> – Антон Васильевич, я добавлю несколько слов к ответу Иосифа Важаевича.</w:t>
      </w:r>
    </w:p>
    <w:p w14:paraId="324F24BF" w14:textId="6CD27D89" w:rsidR="005E0AD3" w:rsidRDefault="005E0AD3" w:rsidP="00E73793">
      <w:pPr>
        <w:pStyle w:val="ac"/>
        <w:spacing w:line="276" w:lineRule="auto"/>
        <w:ind w:left="0" w:firstLine="709"/>
      </w:pPr>
      <w:r>
        <w:t>Добрый день, уважаемые депутаты, приглашенные и коллеги. Мы же сами вместе с вами принимали Правила благоустройства, там четко записана зона ответственности, а это наши уважаемые жители сектора индивидуальной жилой застройки. Далеко не всегда они выполняют свои обязательства. Бывает, что их просто засыпают, намеренно не прокладывая водоотводные трубы и так далее. Мы достаточно подробно эти вопросы разбирали. Я думаю, что здесь явно недостаток разъяснительной работы, только силами муниципалитета все проблемы не решить. Нужно привлекать и жителей, и хозяйствующие субъекты и так далее.</w:t>
      </w:r>
    </w:p>
    <w:p w14:paraId="6226E86E" w14:textId="37DB6EC3" w:rsidR="005E0AD3" w:rsidRDefault="005E0AD3" w:rsidP="00E73793">
      <w:pPr>
        <w:pStyle w:val="ac"/>
        <w:spacing w:line="276" w:lineRule="auto"/>
        <w:ind w:left="0" w:firstLine="709"/>
      </w:pPr>
      <w:r>
        <w:t>Что касаемо босхозяйных вещей, так на то и название</w:t>
      </w:r>
      <w:r w:rsidR="00B2775A">
        <w:t>. Они ставятся на учет, на баланс по мере выявления. Порядок выявления бесхозяйных вещей, а ливневая канализация – это линейный объект, он абсолютно четко прописан и законодательством, и в принципе</w:t>
      </w:r>
      <w:r w:rsidR="005C6256">
        <w:t>,</w:t>
      </w:r>
      <w:r w:rsidR="00B2775A">
        <w:t xml:space="preserve"> на примере иных коммунальных ресурсов, мы достаточно быстро их научились ставить на учет. Примерно около полугода занимает эта процедура. Ранее она занимала до полутора лет.</w:t>
      </w:r>
    </w:p>
    <w:p w14:paraId="6B1202A9" w14:textId="15DE7E3B" w:rsidR="00B2775A" w:rsidRPr="00B2775A" w:rsidRDefault="00B2775A" w:rsidP="00E73793">
      <w:pPr>
        <w:pStyle w:val="ac"/>
        <w:spacing w:line="276" w:lineRule="auto"/>
        <w:ind w:left="0" w:firstLine="709"/>
        <w:rPr>
          <w:u w:val="single"/>
        </w:rPr>
      </w:pPr>
      <w:r w:rsidRPr="00177ACE">
        <w:rPr>
          <w:b/>
        </w:rPr>
        <w:t xml:space="preserve">Бурмистров А. В. </w:t>
      </w:r>
      <w:r>
        <w:rPr>
          <w:b/>
        </w:rPr>
        <w:t xml:space="preserve">– </w:t>
      </w:r>
      <w:r w:rsidRPr="00B2775A">
        <w:rPr>
          <w:u w:val="single"/>
        </w:rPr>
        <w:t>Есть уже какая-то цифра за этот год, сколько выявлено?</w:t>
      </w:r>
    </w:p>
    <w:p w14:paraId="1A458AF7" w14:textId="48EC9957" w:rsidR="00CA4B45" w:rsidRDefault="00B2775A" w:rsidP="00E73793">
      <w:pPr>
        <w:pStyle w:val="ac"/>
        <w:spacing w:line="276" w:lineRule="auto"/>
        <w:ind w:left="0" w:firstLine="709"/>
        <w:rPr>
          <w:u w:val="single"/>
        </w:rPr>
      </w:pPr>
      <w:r>
        <w:rPr>
          <w:b/>
        </w:rPr>
        <w:t>Кодалаев</w:t>
      </w:r>
      <w:r w:rsidRPr="00D77E4A">
        <w:rPr>
          <w:b/>
        </w:rPr>
        <w:t xml:space="preserve"> И. В. –</w:t>
      </w:r>
      <w:r>
        <w:rPr>
          <w:b/>
        </w:rPr>
        <w:t xml:space="preserve"> </w:t>
      </w:r>
      <w:r w:rsidRPr="00B2775A">
        <w:rPr>
          <w:u w:val="single"/>
        </w:rPr>
        <w:t>Я помню только про 5 участков, это то, что было при мне. Мы можем эту информацию вам предоставить.</w:t>
      </w:r>
    </w:p>
    <w:p w14:paraId="49436D9B" w14:textId="5CB0F5A8" w:rsidR="00B2775A" w:rsidRPr="00B2775A" w:rsidRDefault="00B2775A" w:rsidP="00E73793">
      <w:pPr>
        <w:pStyle w:val="ac"/>
        <w:spacing w:line="276" w:lineRule="auto"/>
        <w:ind w:left="0" w:firstLine="709"/>
        <w:rPr>
          <w:b/>
          <w:u w:val="single"/>
        </w:rPr>
      </w:pPr>
      <w:r w:rsidRPr="004B53C3">
        <w:rPr>
          <w:b/>
        </w:rPr>
        <w:t>Кудин И. В.</w:t>
      </w:r>
      <w:r>
        <w:t xml:space="preserve"> – </w:t>
      </w:r>
      <w:r w:rsidRPr="00B2775A">
        <w:rPr>
          <w:b/>
          <w:u w:val="single"/>
        </w:rPr>
        <w:t>Давайте протокольно зафиксируем</w:t>
      </w:r>
      <w:r>
        <w:rPr>
          <w:b/>
          <w:u w:val="single"/>
        </w:rPr>
        <w:t xml:space="preserve"> и запросим</w:t>
      </w:r>
      <w:r w:rsidRPr="00B2775A">
        <w:rPr>
          <w:b/>
          <w:u w:val="single"/>
        </w:rPr>
        <w:t xml:space="preserve">. </w:t>
      </w:r>
    </w:p>
    <w:p w14:paraId="39EE1298" w14:textId="5D34781A" w:rsidR="00B2775A" w:rsidRDefault="00B2775A" w:rsidP="00E73793">
      <w:pPr>
        <w:pStyle w:val="ac"/>
        <w:spacing w:line="276" w:lineRule="auto"/>
        <w:ind w:left="0" w:firstLine="709"/>
      </w:pPr>
      <w:r>
        <w:t>Еще вопросы, коллеги? Есть желающие выступить? Пожалуйста, Бестужев Александр Владимирович.</w:t>
      </w:r>
    </w:p>
    <w:p w14:paraId="40F05E41" w14:textId="7239F93B" w:rsidR="00B2775A" w:rsidRDefault="00B2775A" w:rsidP="00E73793">
      <w:pPr>
        <w:pStyle w:val="ac"/>
        <w:spacing w:line="276" w:lineRule="auto"/>
        <w:ind w:left="0" w:firstLine="709"/>
      </w:pPr>
      <w:r w:rsidRPr="00B2775A">
        <w:rPr>
          <w:b/>
        </w:rPr>
        <w:t>Бестужев А. В.</w:t>
      </w:r>
      <w:r>
        <w:t xml:space="preserve"> – Уважаемые коллеги, спасибо большое, что так широко этот вопрос рассматриваем. Знаете, мы не так давно ездили в город Тюмень</w:t>
      </w:r>
      <w:r w:rsidR="00214F8C">
        <w:t xml:space="preserve"> поделиться опытом с нашими коллегами, как они там работают</w:t>
      </w:r>
      <w:r w:rsidR="005C6256">
        <w:t xml:space="preserve"> и б</w:t>
      </w:r>
      <w:r w:rsidR="00214F8C">
        <w:t xml:space="preserve">ыли приятно удивлены, когда департаменты всех структур взаимодействуют. Вот, если заходит благоустройство, они встретились с сетевиками, решили все свои планы, есть на этот год разрытия или их нет и потом уже делают какое-то комплексное </w:t>
      </w:r>
      <w:r w:rsidR="00214F8C">
        <w:lastRenderedPageBreak/>
        <w:t>благоустройство. Хотелось бы, чтобы у нас тоже было такое взаимодействие, а то мы асфальт кладём, потом заходят сетевики, разрывают и потом у нас это всё проваливается. Это было у меня на округе и неоднократно, поэтому есть этому подтверждение. Так что хотелось бы, наши уважаемые начальники, начальники департаментов, чтобы было взаимодействие между вами, на это я очень сильно надеюсь и желаю вам успехов</w:t>
      </w:r>
      <w:r w:rsidR="001A6E23">
        <w:t xml:space="preserve"> в этом</w:t>
      </w:r>
      <w:r w:rsidR="00214F8C">
        <w:t xml:space="preserve">. Спасибо. </w:t>
      </w:r>
    </w:p>
    <w:p w14:paraId="0E97EC05" w14:textId="0277A91C" w:rsidR="00214F8C" w:rsidRPr="00B2775A" w:rsidRDefault="00214F8C" w:rsidP="00E73793">
      <w:pPr>
        <w:pStyle w:val="ac"/>
        <w:spacing w:line="276" w:lineRule="auto"/>
        <w:ind w:left="0" w:firstLine="709"/>
        <w:rPr>
          <w:u w:val="single"/>
        </w:rPr>
      </w:pPr>
      <w:r w:rsidRPr="004B53C3">
        <w:rPr>
          <w:b/>
        </w:rPr>
        <w:t>Кудин И. В.</w:t>
      </w:r>
      <w:r>
        <w:t xml:space="preserve"> – Мы также будем помогать Дмитрию Викторовичу и Иосифу Важаевичу.</w:t>
      </w:r>
      <w:r w:rsidR="001A6E23">
        <w:t xml:space="preserve"> Очень справедливое замечание, поэтому это вам в работу.</w:t>
      </w:r>
    </w:p>
    <w:p w14:paraId="0999EC99" w14:textId="2D69AC61" w:rsidR="00006E38" w:rsidRDefault="001A6E23" w:rsidP="00C87789">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есть желающие выступить? Нет. </w:t>
      </w:r>
      <w:r w:rsidR="00C87789">
        <w:t>Тогда в</w:t>
      </w:r>
      <w:r w:rsidR="00006E38">
        <w:t xml:space="preserve">ыношу </w:t>
      </w:r>
      <w:r w:rsidR="00006E38" w:rsidRPr="00A01E15">
        <w:t xml:space="preserve">на голосование </w:t>
      </w:r>
      <w:r w:rsidR="00006E38">
        <w:t>проект решения</w:t>
      </w:r>
      <w:r w:rsidR="00006E38" w:rsidRPr="00A01E15">
        <w:t xml:space="preserve"> комиссии по этому вопросу</w:t>
      </w:r>
      <w:r>
        <w:t xml:space="preserve">, принять информацию к сведению. </w:t>
      </w:r>
      <w:r w:rsidR="00006E38">
        <w:t>К</w:t>
      </w:r>
      <w:r w:rsidR="00006E38" w:rsidRPr="00A01E15">
        <w:t>оллег</w:t>
      </w:r>
      <w:r w:rsidR="00006E38">
        <w:t>и,</w:t>
      </w:r>
      <w:r w:rsidR="00006E38" w:rsidRPr="00A01E15">
        <w:t xml:space="preserve"> кто </w:t>
      </w:r>
      <w:r w:rsidR="00006E38">
        <w:t>ЗА?</w:t>
      </w:r>
    </w:p>
    <w:p w14:paraId="711657E3" w14:textId="5B0231E0"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77E4A">
        <w:rPr>
          <w:b/>
          <w:color w:val="000000"/>
        </w:rPr>
        <w:t>11</w:t>
      </w:r>
      <w:r w:rsidR="00D77E4A" w:rsidRPr="00922099">
        <w:rPr>
          <w:b/>
          <w:color w:val="000000"/>
        </w:rPr>
        <w:t xml:space="preserve"> – </w:t>
      </w:r>
      <w:r w:rsidR="00D77E4A" w:rsidRPr="00C37956">
        <w:rPr>
          <w:color w:val="000000"/>
        </w:rPr>
        <w:t>(</w:t>
      </w:r>
      <w:r w:rsidR="00D77E4A" w:rsidRPr="00922099">
        <w:t>Кудин И. В.,</w:t>
      </w:r>
      <w:r w:rsidR="00D77E4A" w:rsidRPr="00E91D6E">
        <w:t xml:space="preserve"> </w:t>
      </w:r>
      <w:r w:rsidR="00D77E4A">
        <w:t>Бестужев А. В., Байжа</w:t>
      </w:r>
      <w:r w:rsidR="006F2F03">
        <w:t xml:space="preserve">нов Е. О., Быковский А. О., </w:t>
      </w:r>
      <w:r w:rsidR="00D77E4A" w:rsidRPr="003B5F1E">
        <w:t>Ильиных И. С.,</w:t>
      </w:r>
      <w:r w:rsidR="00D77E4A">
        <w:t xml:space="preserve"> Крайнов Е. А., Картавин А.*В., </w:t>
      </w:r>
      <w:r w:rsidR="00D77E4A" w:rsidRPr="003B5F1E">
        <w:t>Константинова И. И.,</w:t>
      </w:r>
      <w:r w:rsidR="00D77E4A">
        <w:t xml:space="preserve"> Рыбин Л. </w:t>
      </w:r>
      <w:r w:rsidR="00D77E4A" w:rsidRPr="003B5F1E">
        <w:t>Ю.,</w:t>
      </w:r>
      <w:r w:rsidR="00D77E4A">
        <w:t xml:space="preserve"> Стрельников В. А., Червов Д. В.</w:t>
      </w:r>
      <w:r w:rsidR="00D77E4A" w:rsidRPr="00922099">
        <w:t>)</w:t>
      </w:r>
    </w:p>
    <w:p w14:paraId="0136830C"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34E2646"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81F06C7"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953B9E1" w14:textId="367C94EE" w:rsidR="00006E38" w:rsidRDefault="00006E38" w:rsidP="00D77E4A">
      <w:pPr>
        <w:pStyle w:val="ac"/>
        <w:numPr>
          <w:ilvl w:val="0"/>
          <w:numId w:val="46"/>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sidR="00D77E4A">
        <w:rPr>
          <w:b/>
        </w:rPr>
        <w:t>Кодалаева И. В., Нефедова А. А., Зайкова Д. В.</w:t>
      </w:r>
      <w:r w:rsidRPr="00C37956">
        <w:rPr>
          <w:b/>
        </w:rPr>
        <w:t xml:space="preserve"> – </w:t>
      </w:r>
      <w:r w:rsidRPr="00300A78">
        <w:t>Проинформировал</w:t>
      </w:r>
      <w:r w:rsidR="00D77E4A">
        <w:t>и</w:t>
      </w:r>
      <w:r>
        <w:t xml:space="preserve"> </w:t>
      </w:r>
      <w:r w:rsidR="00D77E4A" w:rsidRPr="004A26F7">
        <w:t xml:space="preserve">о </w:t>
      </w:r>
      <w:r w:rsidR="00D77E4A">
        <w:t>завершении работ по ремонту и реконструкции автомобильных дорог, дворовых территорий и общественных пространств, расположенных на территории города Новосибирска</w:t>
      </w:r>
      <w:r>
        <w:t>.</w:t>
      </w:r>
    </w:p>
    <w:p w14:paraId="2CDAAEE3" w14:textId="088118E7" w:rsidR="00C87789" w:rsidRDefault="00006E38"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w:t>
      </w:r>
      <w:r w:rsidR="00C87789">
        <w:t xml:space="preserve">– </w:t>
      </w:r>
      <w:r w:rsidR="00D776B9">
        <w:t>Коллеги, любые вопросы, только говорите кому их адресуете.</w:t>
      </w:r>
    </w:p>
    <w:p w14:paraId="5BA506EB" w14:textId="56620EDC" w:rsidR="00D776B9" w:rsidRDefault="00D776B9" w:rsidP="00C87789">
      <w:pPr>
        <w:pStyle w:val="ac"/>
        <w:shd w:val="clear" w:color="auto" w:fill="auto"/>
        <w:tabs>
          <w:tab w:val="left" w:pos="0"/>
        </w:tabs>
        <w:autoSpaceDE w:val="0"/>
        <w:autoSpaceDN w:val="0"/>
        <w:adjustRightInd w:val="0"/>
        <w:spacing w:before="120" w:after="240" w:line="276" w:lineRule="auto"/>
        <w:ind w:left="0" w:right="-142" w:firstLine="709"/>
      </w:pPr>
      <w:r w:rsidRPr="00D776B9">
        <w:rPr>
          <w:b/>
        </w:rPr>
        <w:t>Рыбин Л. Ю.</w:t>
      </w:r>
      <w:r>
        <w:t xml:space="preserve"> – </w:t>
      </w:r>
      <w:r w:rsidR="00F12018">
        <w:t xml:space="preserve">У меня вопрос департаменту культуры. </w:t>
      </w:r>
      <w:r>
        <w:t>В 2022 году по решению Губернатора было принято решение благоустроить сквер Гвардейский в Пашино. В 2022 году его приступили делать, закончили</w:t>
      </w:r>
      <w:r w:rsidR="00F12018">
        <w:t xml:space="preserve"> где-то к середине октября. Ровно 2 года</w:t>
      </w:r>
      <w:r>
        <w:t xml:space="preserve">. Не успели сделать. Даны были обещания, что в 2023 году продолжат делать. </w:t>
      </w:r>
      <w:r w:rsidR="00F12018">
        <w:t>Там много работы</w:t>
      </w:r>
      <w:r w:rsidR="0052738C">
        <w:t>, разровнять нужно, увезти бетонные блоки</w:t>
      </w:r>
      <w:r w:rsidR="00F12018">
        <w:t xml:space="preserve">. </w:t>
      </w:r>
      <w:r>
        <w:t xml:space="preserve">На сегодняшний момент плитка </w:t>
      </w:r>
      <w:r w:rsidR="00F12018">
        <w:t>тротуарная</w:t>
      </w:r>
      <w:r w:rsidR="00452537">
        <w:t xml:space="preserve"> в некоторых местах сошла и самое главное памятник</w:t>
      </w:r>
      <w:r w:rsidR="00F12018">
        <w:t>, там был заключен договор с одним подрядчиком</w:t>
      </w:r>
      <w:r w:rsidR="00A14DFA">
        <w:t>.</w:t>
      </w:r>
      <w:r w:rsidR="00F12018">
        <w:t xml:space="preserve"> У нас есть много вопросов, которые не решенные в этом году, а что делать с этим общественным пространством, которое должны были сделать в 2022 году, в 2023 году по моей просьбе никто даже не появился и </w:t>
      </w:r>
      <w:r w:rsidR="00A14DFA">
        <w:t xml:space="preserve">в </w:t>
      </w:r>
      <w:r w:rsidR="00F12018">
        <w:t>2024 то же самое. Есть же всё-таки гарантийные обязательства перед подрядчиками. Возьмет ли на себя ответственность департамент привлечь этих людей к восстановлению и завершению своих работ, за которые, как я понимаю, они получили деньги. Моей подписи там не было.</w:t>
      </w:r>
    </w:p>
    <w:p w14:paraId="346DF15C" w14:textId="332C6254" w:rsidR="00F12018" w:rsidRDefault="00F12018"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Алексей Александрович, у меня такое предложение: если вы сейчас готовы ответить на этот вопрос, то отвечайте, если нет, берите в проработку и дайте информацию в комиссию по городскому хозяйству.</w:t>
      </w:r>
    </w:p>
    <w:p w14:paraId="48C4EC62" w14:textId="1EDD2BAA" w:rsidR="00F12018" w:rsidRDefault="00F12018" w:rsidP="00C87789">
      <w:pPr>
        <w:pStyle w:val="ac"/>
        <w:shd w:val="clear" w:color="auto" w:fill="auto"/>
        <w:tabs>
          <w:tab w:val="left" w:pos="0"/>
        </w:tabs>
        <w:autoSpaceDE w:val="0"/>
        <w:autoSpaceDN w:val="0"/>
        <w:adjustRightInd w:val="0"/>
        <w:spacing w:before="120" w:after="240" w:line="276" w:lineRule="auto"/>
        <w:ind w:left="0" w:right="-142" w:firstLine="709"/>
      </w:pPr>
      <w:r w:rsidRPr="00F12018">
        <w:rPr>
          <w:b/>
        </w:rPr>
        <w:t>Полещук В. В.</w:t>
      </w:r>
      <w:r>
        <w:t xml:space="preserve"> – Игорь Валерьевич, давайте я отвечу.</w:t>
      </w:r>
    </w:p>
    <w:p w14:paraId="25E0DD52" w14:textId="34C0866B" w:rsidR="00F12018" w:rsidRDefault="00F12018" w:rsidP="00C87789">
      <w:pPr>
        <w:pStyle w:val="ac"/>
        <w:shd w:val="clear" w:color="auto" w:fill="auto"/>
        <w:tabs>
          <w:tab w:val="left" w:pos="0"/>
        </w:tabs>
        <w:autoSpaceDE w:val="0"/>
        <w:autoSpaceDN w:val="0"/>
        <w:adjustRightInd w:val="0"/>
        <w:spacing w:before="120" w:after="240" w:line="276" w:lineRule="auto"/>
        <w:ind w:left="0" w:right="-142" w:firstLine="709"/>
      </w:pPr>
      <w:r>
        <w:lastRenderedPageBreak/>
        <w:t>По поводу тех работ, которые вы считаете не завершенными, Леонид Юрьевич,</w:t>
      </w:r>
      <w:r w:rsidR="0052738C">
        <w:t xml:space="preserve"> по демонтажу бетонных блоков, их изначально у нас не было в контракте. Что касается этих двух проблем, про которые выговорите, проседание плитки в одном из мест и памятник Ленину, в настоящее время с подрядными организациями ведется претензионная работа, мы с ними в судах.</w:t>
      </w:r>
    </w:p>
    <w:p w14:paraId="58F18EE9" w14:textId="4C938F50" w:rsidR="0052738C" w:rsidRDefault="0052738C" w:rsidP="00C87789">
      <w:pPr>
        <w:pStyle w:val="ac"/>
        <w:shd w:val="clear" w:color="auto" w:fill="auto"/>
        <w:tabs>
          <w:tab w:val="left" w:pos="0"/>
        </w:tabs>
        <w:autoSpaceDE w:val="0"/>
        <w:autoSpaceDN w:val="0"/>
        <w:adjustRightInd w:val="0"/>
        <w:spacing w:before="120" w:after="240" w:line="276" w:lineRule="auto"/>
        <w:ind w:left="0" w:right="-142" w:firstLine="709"/>
      </w:pPr>
      <w:r w:rsidRPr="00D776B9">
        <w:rPr>
          <w:b/>
        </w:rPr>
        <w:t>Рыбин Л. Ю.</w:t>
      </w:r>
      <w:r>
        <w:t xml:space="preserve"> – Так она 2 года ведется.</w:t>
      </w:r>
    </w:p>
    <w:p w14:paraId="53EDD3CB" w14:textId="6C90EA3B" w:rsidR="0052738C" w:rsidRDefault="0052738C" w:rsidP="00C87789">
      <w:pPr>
        <w:pStyle w:val="ac"/>
        <w:shd w:val="clear" w:color="auto" w:fill="auto"/>
        <w:tabs>
          <w:tab w:val="left" w:pos="0"/>
        </w:tabs>
        <w:autoSpaceDE w:val="0"/>
        <w:autoSpaceDN w:val="0"/>
        <w:adjustRightInd w:val="0"/>
        <w:spacing w:before="120" w:after="240" w:line="276" w:lineRule="auto"/>
        <w:ind w:left="0" w:right="-142" w:firstLine="709"/>
      </w:pPr>
      <w:r w:rsidRPr="00F12018">
        <w:rPr>
          <w:b/>
        </w:rPr>
        <w:t>Полещук В. В.</w:t>
      </w:r>
      <w:r>
        <w:t xml:space="preserve"> – Она ведется с прошлого года, абсолютно точно.</w:t>
      </w:r>
    </w:p>
    <w:p w14:paraId="0E76BCCB" w14:textId="3E998F21" w:rsidR="0052738C" w:rsidRDefault="0052738C"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Коллеги, у меня тоже вопрос. У нас было 3 пилотных проекта текущего года по комплексному ремонту. Это Советский, Первомайский и Дзержинский районы. Я попрошу Светлану Викторовну Глинскую информацию дать, как у вас пилотный проект в районе проходил, как вы его оцениваете по окончанию работ?</w:t>
      </w:r>
    </w:p>
    <w:p w14:paraId="7D318DDE" w14:textId="77777777" w:rsidR="00786D98" w:rsidRDefault="0052738C" w:rsidP="00C87789">
      <w:pPr>
        <w:pStyle w:val="ac"/>
        <w:shd w:val="clear" w:color="auto" w:fill="auto"/>
        <w:tabs>
          <w:tab w:val="left" w:pos="0"/>
        </w:tabs>
        <w:autoSpaceDE w:val="0"/>
        <w:autoSpaceDN w:val="0"/>
        <w:adjustRightInd w:val="0"/>
        <w:spacing w:before="120" w:after="240" w:line="276" w:lineRule="auto"/>
        <w:ind w:left="0" w:right="-142" w:firstLine="709"/>
      </w:pPr>
      <w:r w:rsidRPr="0052738C">
        <w:rPr>
          <w:b/>
        </w:rPr>
        <w:t>Глинская С. В.</w:t>
      </w:r>
      <w:r>
        <w:t xml:space="preserve"> – Добрый день, уважаемые коллеги. По Дзержинскому району в рамках пилотного проекта было выделено 15 миллионов. Работы выполнялись на проспекте Дзержинского на участке от Березовой рощи</w:t>
      </w:r>
      <w:r w:rsidR="00786D98" w:rsidRPr="00786D98">
        <w:t xml:space="preserve"> до ДК Чкалова</w:t>
      </w:r>
      <w:r w:rsidR="00786D98">
        <w:t>,</w:t>
      </w:r>
      <w:r w:rsidR="00786D98" w:rsidRPr="00786D98">
        <w:t xml:space="preserve"> до улицы </w:t>
      </w:r>
      <w:r w:rsidR="00786D98">
        <w:t>Т</w:t>
      </w:r>
      <w:r w:rsidR="00786D98" w:rsidRPr="00786D98">
        <w:t xml:space="preserve">рикотажной и на участке улица </w:t>
      </w:r>
      <w:r w:rsidR="00786D98">
        <w:t>Т</w:t>
      </w:r>
      <w:r w:rsidR="00786D98" w:rsidRPr="00786D98">
        <w:t xml:space="preserve">рикотажная до улицы </w:t>
      </w:r>
      <w:r w:rsidR="00786D98">
        <w:t>П</w:t>
      </w:r>
      <w:r w:rsidR="00786D98" w:rsidRPr="00786D98">
        <w:t>ромышленной</w:t>
      </w:r>
      <w:r w:rsidR="00786D98">
        <w:t>.</w:t>
      </w:r>
      <w:r w:rsidR="00786D98" w:rsidRPr="00786D98">
        <w:t xml:space="preserve"> </w:t>
      </w:r>
      <w:r w:rsidR="00786D98">
        <w:t>Д</w:t>
      </w:r>
      <w:r w:rsidR="00786D98" w:rsidRPr="00786D98">
        <w:t>ве подрядных организации были определены по результатам торгов</w:t>
      </w:r>
      <w:r w:rsidR="00786D98">
        <w:t>.</w:t>
      </w:r>
      <w:r w:rsidR="00786D98" w:rsidRPr="00786D98">
        <w:t xml:space="preserve"> </w:t>
      </w:r>
      <w:r w:rsidR="00786D98">
        <w:t>Н</w:t>
      </w:r>
      <w:r w:rsidR="00786D98" w:rsidRPr="00786D98">
        <w:t>а сегодняшний день все работы</w:t>
      </w:r>
      <w:r w:rsidR="00786D98">
        <w:t xml:space="preserve"> завершены на этих двух объектах.</w:t>
      </w:r>
      <w:r w:rsidR="00786D98" w:rsidRPr="00786D98">
        <w:t xml:space="preserve"> </w:t>
      </w:r>
      <w:r w:rsidR="00786D98">
        <w:t>В</w:t>
      </w:r>
      <w:r w:rsidR="00786D98" w:rsidRPr="00786D98">
        <w:t>ыполнен снос аварийных деревьев</w:t>
      </w:r>
      <w:r w:rsidR="00786D98">
        <w:t>,</w:t>
      </w:r>
      <w:r w:rsidR="00786D98" w:rsidRPr="00786D98">
        <w:t xml:space="preserve"> корчевка </w:t>
      </w:r>
      <w:r w:rsidR="00786D98">
        <w:t>п</w:t>
      </w:r>
      <w:r w:rsidR="00786D98" w:rsidRPr="00786D98">
        <w:t>ней</w:t>
      </w:r>
      <w:r w:rsidR="00786D98">
        <w:t>,</w:t>
      </w:r>
      <w:r w:rsidR="00786D98" w:rsidRPr="00786D98">
        <w:t xml:space="preserve"> снят плодородный грунт с остатками </w:t>
      </w:r>
      <w:r w:rsidR="00786D98">
        <w:t>песко</w:t>
      </w:r>
      <w:r w:rsidR="00786D98" w:rsidRPr="00786D98">
        <w:t>соляной смеси</w:t>
      </w:r>
      <w:r w:rsidR="00786D98">
        <w:t>,</w:t>
      </w:r>
      <w:r w:rsidR="00786D98" w:rsidRPr="00786D98">
        <w:t xml:space="preserve"> обустроены новые газоны с плодородным грунтом</w:t>
      </w:r>
      <w:r w:rsidR="00786D98">
        <w:t>, посевом</w:t>
      </w:r>
      <w:r w:rsidR="00786D98" w:rsidRPr="00786D98">
        <w:t xml:space="preserve"> газонной травы</w:t>
      </w:r>
      <w:r w:rsidR="00786D98">
        <w:t>,</w:t>
      </w:r>
      <w:r w:rsidR="00786D98" w:rsidRPr="00786D98">
        <w:t xml:space="preserve"> высажены новые </w:t>
      </w:r>
      <w:r w:rsidR="00786D98">
        <w:t>крупномерные деревья. В</w:t>
      </w:r>
      <w:r w:rsidR="00786D98" w:rsidRPr="00786D98">
        <w:t>се работы повторюсь завершены</w:t>
      </w:r>
      <w:r w:rsidR="00786D98">
        <w:t>.</w:t>
      </w:r>
      <w:r w:rsidR="00786D98" w:rsidRPr="00786D98">
        <w:t xml:space="preserve"> </w:t>
      </w:r>
      <w:r w:rsidR="00786D98">
        <w:t>С</w:t>
      </w:r>
      <w:r w:rsidR="00786D98" w:rsidRPr="00786D98">
        <w:t xml:space="preserve">ейчас </w:t>
      </w:r>
      <w:r w:rsidR="00786D98">
        <w:t>ве</w:t>
      </w:r>
      <w:r w:rsidR="00786D98" w:rsidRPr="00786D98">
        <w:t>дётся приёмка работ и готовится документаци</w:t>
      </w:r>
      <w:r w:rsidR="00786D98">
        <w:t>я</w:t>
      </w:r>
      <w:r w:rsidR="00786D98" w:rsidRPr="00786D98">
        <w:t xml:space="preserve"> для оплаты</w:t>
      </w:r>
      <w:r w:rsidR="00786D98">
        <w:t>.</w:t>
      </w:r>
    </w:p>
    <w:p w14:paraId="6F438541" w14:textId="71DC3D74" w:rsidR="00786D98" w:rsidRDefault="00786D98" w:rsidP="00C87789">
      <w:pPr>
        <w:pStyle w:val="ac"/>
        <w:shd w:val="clear" w:color="auto" w:fill="auto"/>
        <w:tabs>
          <w:tab w:val="left" w:pos="0"/>
        </w:tabs>
        <w:autoSpaceDE w:val="0"/>
        <w:autoSpaceDN w:val="0"/>
        <w:adjustRightInd w:val="0"/>
        <w:spacing w:before="120" w:after="240" w:line="276" w:lineRule="auto"/>
        <w:ind w:left="0" w:right="-142" w:firstLine="709"/>
      </w:pPr>
      <w:r w:rsidRPr="00786D98">
        <w:t xml:space="preserve"> </w:t>
      </w:r>
      <w:r w:rsidRPr="004B53C3">
        <w:rPr>
          <w:b/>
        </w:rPr>
        <w:t>Кудин И. В.</w:t>
      </w:r>
      <w:r>
        <w:t xml:space="preserve"> – </w:t>
      </w:r>
      <w:r w:rsidR="00A841D6">
        <w:t>П</w:t>
      </w:r>
      <w:r w:rsidRPr="00786D98">
        <w:t>о другим районам пилотного проекта</w:t>
      </w:r>
      <w:r>
        <w:t>,</w:t>
      </w:r>
      <w:r w:rsidRPr="00786D98">
        <w:t xml:space="preserve"> по </w:t>
      </w:r>
      <w:r>
        <w:t>С</w:t>
      </w:r>
      <w:r w:rsidRPr="00786D98">
        <w:t xml:space="preserve">оветскому и по </w:t>
      </w:r>
      <w:r>
        <w:t>Пе</w:t>
      </w:r>
      <w:r w:rsidRPr="00786D98">
        <w:t>рвомайскому</w:t>
      </w:r>
      <w:r>
        <w:t>,</w:t>
      </w:r>
      <w:r w:rsidRPr="00786D98">
        <w:t xml:space="preserve"> оценк</w:t>
      </w:r>
      <w:r>
        <w:t>и</w:t>
      </w:r>
      <w:r w:rsidRPr="00786D98">
        <w:t xml:space="preserve"> такие же</w:t>
      </w:r>
      <w:r>
        <w:t>,</w:t>
      </w:r>
      <w:r w:rsidRPr="00786D98">
        <w:t xml:space="preserve"> коллеги</w:t>
      </w:r>
      <w:r>
        <w:t>,</w:t>
      </w:r>
      <w:r w:rsidRPr="00786D98">
        <w:t xml:space="preserve"> да</w:t>
      </w:r>
      <w:r>
        <w:t>?</w:t>
      </w:r>
      <w:r w:rsidRPr="00786D98">
        <w:t xml:space="preserve"> </w:t>
      </w:r>
      <w:r>
        <w:t>Е</w:t>
      </w:r>
      <w:r w:rsidRPr="00786D98">
        <w:t>сть</w:t>
      </w:r>
      <w:r>
        <w:t xml:space="preserve"> что-то добавить, П</w:t>
      </w:r>
      <w:r w:rsidRPr="00786D98">
        <w:t xml:space="preserve">ервомайский </w:t>
      </w:r>
      <w:r>
        <w:t>и С</w:t>
      </w:r>
      <w:r w:rsidRPr="00786D98">
        <w:t>оветский район</w:t>
      </w:r>
      <w:r>
        <w:t>ы?</w:t>
      </w:r>
      <w:r w:rsidRPr="00786D98">
        <w:t xml:space="preserve"> </w:t>
      </w:r>
      <w:r>
        <w:t>П</w:t>
      </w:r>
      <w:r w:rsidRPr="00786D98">
        <w:t>ожалуйста</w:t>
      </w:r>
      <w:r>
        <w:t>.</w:t>
      </w:r>
    </w:p>
    <w:p w14:paraId="2414B77D" w14:textId="6ADC8C3E" w:rsidR="0052738C" w:rsidRDefault="00786D98" w:rsidP="00C87789">
      <w:pPr>
        <w:pStyle w:val="ac"/>
        <w:shd w:val="clear" w:color="auto" w:fill="auto"/>
        <w:tabs>
          <w:tab w:val="left" w:pos="0"/>
        </w:tabs>
        <w:autoSpaceDE w:val="0"/>
        <w:autoSpaceDN w:val="0"/>
        <w:adjustRightInd w:val="0"/>
        <w:spacing w:before="120" w:after="240" w:line="276" w:lineRule="auto"/>
        <w:ind w:left="0" w:right="-142" w:firstLine="709"/>
      </w:pPr>
      <w:r w:rsidRPr="00786D98">
        <w:rPr>
          <w:b/>
        </w:rPr>
        <w:t>Кравцов В. В.</w:t>
      </w:r>
      <w:r>
        <w:t xml:space="preserve"> -</w:t>
      </w:r>
      <w:r w:rsidRPr="00786D98">
        <w:t xml:space="preserve"> </w:t>
      </w:r>
      <w:r>
        <w:t>Е</w:t>
      </w:r>
      <w:r w:rsidRPr="00786D98">
        <w:t xml:space="preserve">щё </w:t>
      </w:r>
      <w:r>
        <w:t xml:space="preserve">работы </w:t>
      </w:r>
      <w:r w:rsidRPr="00786D98">
        <w:t>не завершены</w:t>
      </w:r>
      <w:r>
        <w:t>, продолжаются. До конца октября, думаю, завершим.</w:t>
      </w:r>
    </w:p>
    <w:p w14:paraId="29FD0C81" w14:textId="5EE4E979" w:rsidR="005D5F55" w:rsidRDefault="005D5F55"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Мы тогда потом подведем итоги</w:t>
      </w:r>
      <w:r w:rsidR="00F15047">
        <w:t>, если у нас оценка совпадет с представителями администрации и тогда будем просить дополнительно ещё деньги у мэра на продолжение этих комплексных ремонтов.</w:t>
      </w:r>
    </w:p>
    <w:p w14:paraId="0EDDA824" w14:textId="0512C1BC" w:rsidR="00F15047" w:rsidRDefault="00F15047" w:rsidP="00C87789">
      <w:pPr>
        <w:pStyle w:val="ac"/>
        <w:shd w:val="clear" w:color="auto" w:fill="auto"/>
        <w:tabs>
          <w:tab w:val="left" w:pos="0"/>
        </w:tabs>
        <w:autoSpaceDE w:val="0"/>
        <w:autoSpaceDN w:val="0"/>
        <w:adjustRightInd w:val="0"/>
        <w:spacing w:before="120" w:after="240" w:line="276" w:lineRule="auto"/>
        <w:ind w:left="0" w:right="-142" w:firstLine="709"/>
      </w:pPr>
      <w:r w:rsidRPr="00F15047">
        <w:rPr>
          <w:b/>
        </w:rPr>
        <w:t>Тыртышный А. Г.</w:t>
      </w:r>
      <w:r>
        <w:t xml:space="preserve"> – Уважаемые коллеги, вопрос департаменту культуры и спорта. Какая позиция департамента по ограждениям наших городских парков? Потому что до этого она была избирательная, где-то ограждение восстанавливаем, а где-то говорим срежем, как в Нарымском сквере, у меня на округе и говорили, что так надо и так даже красиво</w:t>
      </w:r>
      <w:r w:rsidR="00A841D6">
        <w:t>,</w:t>
      </w:r>
      <w:r>
        <w:t xml:space="preserve"> хотя каждый</w:t>
      </w:r>
      <w:r w:rsidR="00A841D6">
        <w:t>,</w:t>
      </w:r>
      <w:r>
        <w:t xml:space="preserve"> кто там ходит и видит</w:t>
      </w:r>
      <w:r w:rsidR="00A841D6">
        <w:t>,</w:t>
      </w:r>
      <w:r>
        <w:t xml:space="preserve"> он понимает, что эти парапеты были спроектированы для ограждения, а сейчас срезанные куски этих труб, пре</w:t>
      </w:r>
      <w:r w:rsidR="00A841D6">
        <w:t>в</w:t>
      </w:r>
      <w:r>
        <w:t xml:space="preserve">ращаются в мусорки. Так дело не пойдет, то есть сказать, что это так и было и это так красиво, тоже нельзя. Вопрос: что планируем делать с этими ограждениями? Они прям проржавели кое-где и конкретно с </w:t>
      </w:r>
      <w:r>
        <w:lastRenderedPageBreak/>
        <w:t>Нарымским сквером, то есть будет какая-то единая позиция департамента по этим ограждениям</w:t>
      </w:r>
      <w:r w:rsidR="00070CF7">
        <w:t>, представление и план работы по ним? Спасибо большое.</w:t>
      </w:r>
    </w:p>
    <w:p w14:paraId="4EF11BE4" w14:textId="40A3D9FB" w:rsidR="00070CF7" w:rsidRDefault="00070CF7" w:rsidP="00C87789">
      <w:pPr>
        <w:pStyle w:val="ac"/>
        <w:shd w:val="clear" w:color="auto" w:fill="auto"/>
        <w:tabs>
          <w:tab w:val="left" w:pos="0"/>
        </w:tabs>
        <w:autoSpaceDE w:val="0"/>
        <w:autoSpaceDN w:val="0"/>
        <w:adjustRightInd w:val="0"/>
        <w:spacing w:before="120" w:after="240" w:line="276" w:lineRule="auto"/>
        <w:ind w:left="0" w:right="-142" w:firstLine="709"/>
      </w:pPr>
      <w:r w:rsidRPr="00F12018">
        <w:rPr>
          <w:b/>
        </w:rPr>
        <w:t>Полещук В. В.</w:t>
      </w:r>
      <w:r>
        <w:t xml:space="preserve"> – Нет здесь одного развития ситуации. Это либо ограждение</w:t>
      </w:r>
      <w:r w:rsidR="002201EE">
        <w:t xml:space="preserve">, либо это </w:t>
      </w:r>
      <w:r>
        <w:t>озеленение, отбивка от улицы и создание тихой зоны. Что касается Нарымского сквера, мы сейчас как раз занимаемся проектированием этой территории, до конца года будет запроектирована, и мы уйдем в экспертизу. Не предполагается восстановление металлического озеленения, предполагается восстановление парапетной стенки. За парапетной стеной у нас будут высажены кустарники, которые отобьют территорию сквера от прилегающих улиц</w:t>
      </w:r>
      <w:r w:rsidR="002201EE">
        <w:t>. На самих парапетах у нас будут устроены скамеечки для того, чтобы люди, проходящие не только внутри сквера, но и по тротуару, могли присесть и отдохнуть, кроме того на этих парапетах будут установлены декоративные вазоны с цветочным оформлением. Пока предполагается так.</w:t>
      </w:r>
    </w:p>
    <w:p w14:paraId="68EE5BAE" w14:textId="5F014E1A"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F15047">
        <w:rPr>
          <w:b/>
        </w:rPr>
        <w:t>Тыртышный А. Г.</w:t>
      </w:r>
      <w:r>
        <w:t xml:space="preserve"> – Спасибо.</w:t>
      </w:r>
    </w:p>
    <w:p w14:paraId="501E2E89" w14:textId="3AC0CA69"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Бестужев А. В.</w:t>
      </w:r>
      <w:r>
        <w:t xml:space="preserve"> – Иосиф Важаевич, вы в своем докладе упомянули улицу Бронная, дорогу, когда будут делать?</w:t>
      </w:r>
    </w:p>
    <w:p w14:paraId="1121EC5F" w14:textId="75452BD9"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rPr>
          <w:b/>
        </w:rPr>
      </w:pPr>
      <w:r>
        <w:rPr>
          <w:b/>
        </w:rPr>
        <w:t>Кодалаев И. В. –</w:t>
      </w:r>
      <w:r w:rsidRPr="002201EE">
        <w:t xml:space="preserve"> Так, мы говорим про водоотвод?</w:t>
      </w:r>
    </w:p>
    <w:p w14:paraId="79B0077C" w14:textId="13EFE503"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Бестужев А. В.</w:t>
      </w:r>
      <w:r>
        <w:t xml:space="preserve"> – Про дорогу. Вы сказали в своем докладе, что в этом году вы еще не приступили на улице Бронная.</w:t>
      </w:r>
    </w:p>
    <w:p w14:paraId="75315E3B" w14:textId="3F5FCD10"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Pr>
          <w:b/>
        </w:rPr>
        <w:t>Кодалаев И. В. –</w:t>
      </w:r>
      <w:r w:rsidRPr="002201EE">
        <w:t xml:space="preserve"> Так</w:t>
      </w:r>
      <w:r>
        <w:t>, это у нас ремонт в рамках содержания, замена верхних слоёв.</w:t>
      </w:r>
    </w:p>
    <w:p w14:paraId="3C2F6C8E" w14:textId="6D89363E"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Бестужев А. В.</w:t>
      </w:r>
      <w:r>
        <w:t xml:space="preserve"> – Совершенно верно. В этом году будете делать?</w:t>
      </w:r>
    </w:p>
    <w:p w14:paraId="43F2DB04" w14:textId="2B9BECE6"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Pr>
          <w:b/>
        </w:rPr>
        <w:t>Кодалаев И. В. –</w:t>
      </w:r>
      <w:r>
        <w:t xml:space="preserve"> Да, в этом году.</w:t>
      </w:r>
    </w:p>
    <w:p w14:paraId="17DC0036" w14:textId="3C67AA2F"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Клемешов О. П.</w:t>
      </w:r>
      <w:r>
        <w:t xml:space="preserve"> – Александр Владимирович, строительный сезон заканчивается 30 октября. До 30 октября все асфальтобетонные работы в городе Новосибирске в части департамента транспорта планируем завершить. Кстати, также, как и в прошлом году.</w:t>
      </w:r>
    </w:p>
    <w:p w14:paraId="4B7B87F9" w14:textId="3425D8CD" w:rsidR="002201EE" w:rsidRDefault="002201EE"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Бестужев А. В.</w:t>
      </w:r>
      <w:r>
        <w:t xml:space="preserve"> – Я только рад этому</w:t>
      </w:r>
      <w:r w:rsidR="00433896">
        <w:t>, но хотел бы знать, когда приступите.</w:t>
      </w:r>
    </w:p>
    <w:p w14:paraId="3996FF06" w14:textId="6233216C"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Клемешов О. П.</w:t>
      </w:r>
      <w:r>
        <w:t xml:space="preserve"> – До 30 октября закончим.</w:t>
      </w:r>
    </w:p>
    <w:p w14:paraId="5E960506" w14:textId="5C9A5A46"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Бестужев А. В.</w:t>
      </w:r>
      <w:r>
        <w:t xml:space="preserve"> – Отлично. Спасибо.</w:t>
      </w:r>
    </w:p>
    <w:p w14:paraId="28861482" w14:textId="28B8048A"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Александр Владимирович, работают на опережение наши специалисты. Приятно слышать.</w:t>
      </w:r>
    </w:p>
    <w:p w14:paraId="3333BBB5" w14:textId="77777777"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rsidRPr="00433896">
        <w:rPr>
          <w:b/>
        </w:rPr>
        <w:t>Стрельников В. А.</w:t>
      </w:r>
      <w:r>
        <w:t xml:space="preserve"> – У меня два вопроса-предложения. </w:t>
      </w:r>
    </w:p>
    <w:p w14:paraId="3692F5E7" w14:textId="298E912C"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t xml:space="preserve">Первый вопрос департаменту культуру. В этом году выполнена проектно-сметная документация по скверу Демакова и парку Чербузы. Сквер Демакова запланирован на реализацию в 2025 году, Чербузы - 2025, 2026, 2027 годы. Соответственно, вопрос и предложение. Эти объекты пересекаются в месте пересечения улицы Российская и Демакова, Чербузы и Демакова, соответственно, предложение по Чербузам, если он разбит на 3 этапа, всё-таки совместить работы </w:t>
      </w:r>
      <w:r>
        <w:lastRenderedPageBreak/>
        <w:t>в 2025 году вместе с Демакова. Вопрос заключается в том, как он разбит на этапы, то есть по всей</w:t>
      </w:r>
      <w:r w:rsidR="001D5657">
        <w:t xml:space="preserve"> площади или разбит на куски по</w:t>
      </w:r>
      <w:r>
        <w:t>квартально?</w:t>
      </w:r>
    </w:p>
    <w:p w14:paraId="5C28A357" w14:textId="79504257" w:rsidR="00433896" w:rsidRDefault="00433896" w:rsidP="00C87789">
      <w:pPr>
        <w:pStyle w:val="ac"/>
        <w:shd w:val="clear" w:color="auto" w:fill="auto"/>
        <w:tabs>
          <w:tab w:val="left" w:pos="0"/>
        </w:tabs>
        <w:autoSpaceDE w:val="0"/>
        <w:autoSpaceDN w:val="0"/>
        <w:adjustRightInd w:val="0"/>
        <w:spacing w:before="120" w:after="240" w:line="276" w:lineRule="auto"/>
        <w:ind w:left="0" w:right="-142" w:firstLine="709"/>
      </w:pPr>
      <w:r>
        <w:rPr>
          <w:b/>
        </w:rPr>
        <w:t xml:space="preserve">Нефедов А. А. – </w:t>
      </w:r>
      <w:r w:rsidRPr="000F17C1">
        <w:t xml:space="preserve">Сквер Демакова - проектно-сметная документация скоро будет закончена, по оценочной стоимости, порядка 180 миллионов планируется на него, работы в следующем году. По Чербузам </w:t>
      </w:r>
      <w:r w:rsidR="000F17C1">
        <w:t>–</w:t>
      </w:r>
      <w:r w:rsidRPr="000F17C1">
        <w:t xml:space="preserve"> </w:t>
      </w:r>
      <w:r w:rsidR="000F17C1">
        <w:t>три этапа и три этапа по годам, по 300 миллионов на первые два года и 316 миллионов на последний год 2027. Не могу сказать сейчас</w:t>
      </w:r>
      <w:r w:rsidR="001D5657">
        <w:t>,</w:t>
      </w:r>
      <w:r w:rsidR="000F17C1">
        <w:t xml:space="preserve"> как именно разбивается</w:t>
      </w:r>
      <w:r w:rsidR="001D5657">
        <w:t>,</w:t>
      </w:r>
      <w:r w:rsidR="000F17C1">
        <w:t xml:space="preserve"> по секторам или сразу будет заход на весь парк, но предложение ваше по поводу объединения обязательно рассмотрим, потому что начало у нас будет одновременно в 2025 году стартовать.</w:t>
      </w:r>
    </w:p>
    <w:p w14:paraId="4BE6F4DB" w14:textId="6166BD27" w:rsidR="000F17C1" w:rsidRPr="000F17C1" w:rsidRDefault="000F17C1" w:rsidP="00C87789">
      <w:pPr>
        <w:pStyle w:val="ac"/>
        <w:shd w:val="clear" w:color="auto" w:fill="auto"/>
        <w:tabs>
          <w:tab w:val="left" w:pos="0"/>
        </w:tabs>
        <w:autoSpaceDE w:val="0"/>
        <w:autoSpaceDN w:val="0"/>
        <w:adjustRightInd w:val="0"/>
        <w:spacing w:before="120" w:after="240" w:line="276" w:lineRule="auto"/>
        <w:ind w:left="0" w:right="-142" w:firstLine="709"/>
      </w:pPr>
      <w:r w:rsidRPr="00433896">
        <w:rPr>
          <w:b/>
        </w:rPr>
        <w:t>Стрельников В. А.</w:t>
      </w:r>
      <w:r>
        <w:t xml:space="preserve"> – У них есть общие территории.</w:t>
      </w:r>
    </w:p>
    <w:p w14:paraId="66CA5F2D" w14:textId="5CDFA9A6" w:rsidR="002201EE" w:rsidRDefault="000F17C1" w:rsidP="00C87789">
      <w:pPr>
        <w:pStyle w:val="ac"/>
        <w:shd w:val="clear" w:color="auto" w:fill="auto"/>
        <w:tabs>
          <w:tab w:val="left" w:pos="0"/>
        </w:tabs>
        <w:autoSpaceDE w:val="0"/>
        <w:autoSpaceDN w:val="0"/>
        <w:adjustRightInd w:val="0"/>
        <w:spacing w:before="120" w:after="240" w:line="276" w:lineRule="auto"/>
        <w:ind w:left="0" w:right="-142" w:firstLine="709"/>
      </w:pPr>
      <w:r>
        <w:rPr>
          <w:b/>
        </w:rPr>
        <w:t xml:space="preserve">Нефедов А. А. – </w:t>
      </w:r>
      <w:r w:rsidRPr="000F17C1">
        <w:t>Да, хорошо, спасибо.</w:t>
      </w:r>
    </w:p>
    <w:p w14:paraId="0696D85B" w14:textId="77777777" w:rsidR="007F22F3" w:rsidRDefault="000F17C1" w:rsidP="00C87789">
      <w:pPr>
        <w:pStyle w:val="ac"/>
        <w:shd w:val="clear" w:color="auto" w:fill="auto"/>
        <w:tabs>
          <w:tab w:val="left" w:pos="0"/>
        </w:tabs>
        <w:autoSpaceDE w:val="0"/>
        <w:autoSpaceDN w:val="0"/>
        <w:adjustRightInd w:val="0"/>
        <w:spacing w:before="120" w:after="240" w:line="276" w:lineRule="auto"/>
        <w:ind w:left="0" w:right="-142" w:firstLine="709"/>
      </w:pPr>
      <w:r w:rsidRPr="00433896">
        <w:rPr>
          <w:b/>
        </w:rPr>
        <w:t>Стрельников В. А.</w:t>
      </w:r>
      <w:r>
        <w:t xml:space="preserve"> –</w:t>
      </w:r>
      <w:r w:rsidR="00203033" w:rsidRPr="00203033">
        <w:t xml:space="preserve"> </w:t>
      </w:r>
      <w:r w:rsidR="007F22F3">
        <w:t xml:space="preserve">Второй вопрос Иосифу Важаевичу. </w:t>
      </w:r>
    </w:p>
    <w:p w14:paraId="543CB936" w14:textId="77E7D017" w:rsidR="007F22F3" w:rsidRDefault="007F22F3" w:rsidP="00C87789">
      <w:pPr>
        <w:pStyle w:val="ac"/>
        <w:shd w:val="clear" w:color="auto" w:fill="auto"/>
        <w:tabs>
          <w:tab w:val="left" w:pos="0"/>
        </w:tabs>
        <w:autoSpaceDE w:val="0"/>
        <w:autoSpaceDN w:val="0"/>
        <w:adjustRightInd w:val="0"/>
        <w:spacing w:before="120" w:after="240" w:line="276" w:lineRule="auto"/>
        <w:ind w:left="0" w:right="-142" w:firstLine="709"/>
      </w:pPr>
      <w:r>
        <w:t>Во-первых, б</w:t>
      </w:r>
      <w:r w:rsidR="00203033">
        <w:t>ольшая благодарность за у</w:t>
      </w:r>
      <w:r w:rsidR="00203033" w:rsidRPr="00203033">
        <w:t>спешное освоение увеличенных лимитов в этом году</w:t>
      </w:r>
      <w:r>
        <w:t>,</w:t>
      </w:r>
      <w:r w:rsidR="00203033" w:rsidRPr="00203033">
        <w:t xml:space="preserve"> но и речь касается не только о том</w:t>
      </w:r>
      <w:r w:rsidR="00B75688">
        <w:t>,</w:t>
      </w:r>
      <w:r w:rsidR="00203033" w:rsidRPr="00203033">
        <w:t xml:space="preserve"> что просто объём работы увеличился из-за объёма денег</w:t>
      </w:r>
      <w:r>
        <w:t>,</w:t>
      </w:r>
      <w:r w:rsidR="00203033" w:rsidRPr="00203033">
        <w:t xml:space="preserve"> на самом деле выросла и обратная связь при реализации проектов</w:t>
      </w:r>
      <w:r>
        <w:t>,</w:t>
      </w:r>
      <w:r w:rsidR="00203033" w:rsidRPr="00203033">
        <w:t xml:space="preserve"> то есть</w:t>
      </w:r>
      <w:r w:rsidR="00681094">
        <w:t>,</w:t>
      </w:r>
      <w:r w:rsidR="00203033" w:rsidRPr="00203033">
        <w:t xml:space="preserve"> ваши сотрудники</w:t>
      </w:r>
      <w:r>
        <w:t>,</w:t>
      </w:r>
      <w:r w:rsidR="00203033" w:rsidRPr="00203033">
        <w:t xml:space="preserve"> специалисты</w:t>
      </w:r>
      <w:r>
        <w:t>,</w:t>
      </w:r>
      <w:r w:rsidR="00203033" w:rsidRPr="00203033">
        <w:t xml:space="preserve"> они внимательно выслушивали и предложения старших по домам</w:t>
      </w:r>
      <w:r>
        <w:t>,</w:t>
      </w:r>
      <w:r w:rsidR="00203033" w:rsidRPr="00203033">
        <w:t xml:space="preserve"> жителей</w:t>
      </w:r>
      <w:r>
        <w:t>,</w:t>
      </w:r>
      <w:r w:rsidR="00203033" w:rsidRPr="00203033">
        <w:t xml:space="preserve"> всё учитывали</w:t>
      </w:r>
      <w:r>
        <w:t>.</w:t>
      </w:r>
      <w:r w:rsidR="00203033" w:rsidRPr="00203033">
        <w:t xml:space="preserve"> </w:t>
      </w:r>
      <w:r>
        <w:t>В</w:t>
      </w:r>
      <w:r w:rsidR="00203033" w:rsidRPr="00203033">
        <w:t xml:space="preserve"> этом плане реакция населения очень положительная в этом году</w:t>
      </w:r>
      <w:r>
        <w:t>.</w:t>
      </w:r>
    </w:p>
    <w:p w14:paraId="7E71CA68" w14:textId="536C2AB9" w:rsidR="007F22F3" w:rsidRDefault="007F22F3"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Приятно слышать.</w:t>
      </w:r>
    </w:p>
    <w:p w14:paraId="0564F3A5" w14:textId="621753C7" w:rsidR="00D776B9" w:rsidRDefault="007F22F3" w:rsidP="00C87789">
      <w:pPr>
        <w:pStyle w:val="ac"/>
        <w:shd w:val="clear" w:color="auto" w:fill="auto"/>
        <w:tabs>
          <w:tab w:val="left" w:pos="0"/>
        </w:tabs>
        <w:autoSpaceDE w:val="0"/>
        <w:autoSpaceDN w:val="0"/>
        <w:adjustRightInd w:val="0"/>
        <w:spacing w:before="120" w:after="240" w:line="276" w:lineRule="auto"/>
        <w:ind w:left="0" w:right="-142" w:firstLine="709"/>
      </w:pPr>
      <w:r w:rsidRPr="00433896">
        <w:rPr>
          <w:b/>
        </w:rPr>
        <w:t>Стрельников В. А.</w:t>
      </w:r>
      <w:r>
        <w:t xml:space="preserve"> – Д</w:t>
      </w:r>
      <w:r w:rsidR="00203033" w:rsidRPr="00203033">
        <w:t>а</w:t>
      </w:r>
      <w:r>
        <w:t xml:space="preserve">. </w:t>
      </w:r>
      <w:r w:rsidR="00681094">
        <w:t>Ч</w:t>
      </w:r>
      <w:r w:rsidR="00203033" w:rsidRPr="00203033">
        <w:t>то касается вопроса</w:t>
      </w:r>
      <w:r>
        <w:t>,</w:t>
      </w:r>
      <w:r w:rsidR="00203033" w:rsidRPr="00203033">
        <w:t xml:space="preserve"> </w:t>
      </w:r>
      <w:r>
        <w:t xml:space="preserve">в </w:t>
      </w:r>
      <w:r w:rsidR="00203033" w:rsidRPr="00203033">
        <w:t>продолжение того</w:t>
      </w:r>
      <w:r>
        <w:t>,</w:t>
      </w:r>
      <w:r w:rsidR="00203033" w:rsidRPr="00203033">
        <w:t xml:space="preserve"> что озвучивал Антон Григорьевич </w:t>
      </w:r>
      <w:r>
        <w:t>Тыр</w:t>
      </w:r>
      <w:r w:rsidR="00203033" w:rsidRPr="00203033">
        <w:t>тышный</w:t>
      </w:r>
      <w:r>
        <w:t xml:space="preserve">. </w:t>
      </w:r>
      <w:r w:rsidRPr="00FF036C">
        <w:rPr>
          <w:u w:val="single"/>
        </w:rPr>
        <w:t>П</w:t>
      </w:r>
      <w:r w:rsidR="00203033" w:rsidRPr="00FF036C">
        <w:rPr>
          <w:u w:val="single"/>
        </w:rPr>
        <w:t>редложение касается введения лимитов на реализацию наказов по ремонту внутриквартальных муниципальных проездов и небольших улиц местного значения</w:t>
      </w:r>
      <w:r w:rsidR="00FF036C">
        <w:rPr>
          <w:u w:val="single"/>
        </w:rPr>
        <w:t>.</w:t>
      </w:r>
      <w:r w:rsidR="00203033" w:rsidRPr="00203033">
        <w:t xml:space="preserve"> </w:t>
      </w:r>
      <w:r w:rsidR="00FF036C">
        <w:t>Правильно</w:t>
      </w:r>
      <w:r w:rsidR="00203033" w:rsidRPr="00203033">
        <w:t xml:space="preserve"> Антон Григорьевич озвучил</w:t>
      </w:r>
      <w:r>
        <w:t>,</w:t>
      </w:r>
      <w:r w:rsidR="00203033" w:rsidRPr="00203033">
        <w:t xml:space="preserve"> у нас в полном порядке благодаря департаменту энергетики</w:t>
      </w:r>
      <w:r>
        <w:t xml:space="preserve"> и</w:t>
      </w:r>
      <w:r w:rsidR="00203033" w:rsidRPr="00203033">
        <w:t xml:space="preserve"> ЖКХ придомовые территории</w:t>
      </w:r>
      <w:r>
        <w:t>,</w:t>
      </w:r>
      <w:r w:rsidR="00203033" w:rsidRPr="00203033">
        <w:t xml:space="preserve"> а в полном порядке крупные дороги</w:t>
      </w:r>
      <w:r>
        <w:t>,</w:t>
      </w:r>
      <w:r w:rsidR="00203033" w:rsidRPr="00203033">
        <w:t xml:space="preserve"> магистрали и</w:t>
      </w:r>
      <w:r>
        <w:t xml:space="preserve"> в</w:t>
      </w:r>
      <w:r w:rsidR="00203033" w:rsidRPr="00203033">
        <w:t xml:space="preserve"> очень плохом состоянии</w:t>
      </w:r>
      <w:r>
        <w:t>,</w:t>
      </w:r>
      <w:r w:rsidR="00203033" w:rsidRPr="00203033">
        <w:t xml:space="preserve"> особенно</w:t>
      </w:r>
      <w:r>
        <w:t>,</w:t>
      </w:r>
      <w:r w:rsidR="00203033" w:rsidRPr="00203033">
        <w:t xml:space="preserve"> если брать </w:t>
      </w:r>
      <w:r>
        <w:t>С</w:t>
      </w:r>
      <w:r w:rsidR="00203033" w:rsidRPr="00203033">
        <w:t>оветский район</w:t>
      </w:r>
      <w:r>
        <w:t>,</w:t>
      </w:r>
      <w:r w:rsidR="00203033" w:rsidRPr="00203033">
        <w:t xml:space="preserve"> там разбиты</w:t>
      </w:r>
      <w:r>
        <w:t>й</w:t>
      </w:r>
      <w:r w:rsidR="00203033" w:rsidRPr="00203033">
        <w:t xml:space="preserve"> </w:t>
      </w:r>
      <w:r>
        <w:t>бетон со</w:t>
      </w:r>
      <w:r w:rsidR="00203033" w:rsidRPr="00203033">
        <w:t xml:space="preserve"> времён строительства </w:t>
      </w:r>
      <w:r>
        <w:t>А</w:t>
      </w:r>
      <w:r w:rsidR="00203033" w:rsidRPr="00203033">
        <w:t>кадемгородка</w:t>
      </w:r>
      <w:r>
        <w:t>.</w:t>
      </w:r>
      <w:r w:rsidR="00203033" w:rsidRPr="00203033">
        <w:t xml:space="preserve"> </w:t>
      </w:r>
      <w:r>
        <w:t>Н</w:t>
      </w:r>
      <w:r w:rsidR="00203033" w:rsidRPr="00203033">
        <w:t xml:space="preserve">а моём округе это квартал </w:t>
      </w:r>
      <w:r>
        <w:t>Э</w:t>
      </w:r>
      <w:r w:rsidR="00203033" w:rsidRPr="00203033">
        <w:t>кваторный</w:t>
      </w:r>
      <w:r>
        <w:t>,</w:t>
      </w:r>
      <w:r w:rsidR="00203033" w:rsidRPr="00203033">
        <w:t xml:space="preserve"> </w:t>
      </w:r>
      <w:r>
        <w:t>Полева</w:t>
      </w:r>
      <w:r w:rsidR="00681094">
        <w:t>я</w:t>
      </w:r>
      <w:r>
        <w:t>, Демакова,</w:t>
      </w:r>
      <w:r w:rsidR="00203033" w:rsidRPr="00203033">
        <w:t xml:space="preserve"> непонятно</w:t>
      </w:r>
      <w:r>
        <w:t>,</w:t>
      </w:r>
      <w:r w:rsidR="00203033" w:rsidRPr="00203033">
        <w:t xml:space="preserve"> как туда завести деньги</w:t>
      </w:r>
      <w:r>
        <w:t>. Т</w:t>
      </w:r>
      <w:r w:rsidR="00203033" w:rsidRPr="00203033">
        <w:t>е лимиты</w:t>
      </w:r>
      <w:r>
        <w:t>,</w:t>
      </w:r>
      <w:r w:rsidR="00203033" w:rsidRPr="00203033">
        <w:t xml:space="preserve"> которые есть у админ</w:t>
      </w:r>
      <w:r w:rsidR="000A30A6">
        <w:t>истрации на реализацию наказов,</w:t>
      </w:r>
      <w:r w:rsidR="00203033" w:rsidRPr="00203033">
        <w:t xml:space="preserve"> полтора-два миллиона по отделу благоустройству</w:t>
      </w:r>
      <w:r w:rsidR="000A30A6">
        <w:t>,</w:t>
      </w:r>
      <w:r w:rsidR="00203033" w:rsidRPr="00203033">
        <w:t xml:space="preserve"> их никогда не хватит</w:t>
      </w:r>
      <w:r w:rsidR="000A30A6">
        <w:t>.</w:t>
      </w:r>
      <w:r w:rsidR="00203033" w:rsidRPr="00203033">
        <w:t xml:space="preserve"> </w:t>
      </w:r>
    </w:p>
    <w:p w14:paraId="3127B712" w14:textId="165A1448" w:rsidR="000A30A6" w:rsidRDefault="000A30A6"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Олег Петрович ответит на этот вопрос.</w:t>
      </w:r>
    </w:p>
    <w:p w14:paraId="18C8C8FA" w14:textId="026E6968" w:rsidR="000A30A6" w:rsidRDefault="000A30A6"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Клемешов О. П.</w:t>
      </w:r>
      <w:r>
        <w:t xml:space="preserve"> – </w:t>
      </w:r>
      <w:r w:rsidRPr="000A30A6">
        <w:t>Виктор Александрович</w:t>
      </w:r>
      <w:r>
        <w:t>,</w:t>
      </w:r>
      <w:r w:rsidRPr="000A30A6">
        <w:t xml:space="preserve"> вопрос совершенно справедливый</w:t>
      </w:r>
      <w:r>
        <w:t>.</w:t>
      </w:r>
      <w:r w:rsidRPr="000A30A6">
        <w:t xml:space="preserve"> </w:t>
      </w:r>
      <w:r>
        <w:t>Я</w:t>
      </w:r>
      <w:r w:rsidRPr="000A30A6">
        <w:t xml:space="preserve"> напомню</w:t>
      </w:r>
      <w:r>
        <w:t>.</w:t>
      </w:r>
      <w:r w:rsidRPr="000A30A6">
        <w:t xml:space="preserve"> </w:t>
      </w:r>
      <w:r>
        <w:t>По</w:t>
      </w:r>
      <w:r w:rsidRPr="000A30A6">
        <w:t>мните</w:t>
      </w:r>
      <w:r>
        <w:t>,</w:t>
      </w:r>
      <w:r w:rsidRPr="000A30A6">
        <w:t xml:space="preserve"> мы несколько лет назад</w:t>
      </w:r>
      <w:r>
        <w:t xml:space="preserve"> с</w:t>
      </w:r>
      <w:r w:rsidRPr="000A30A6">
        <w:t xml:space="preserve"> настойчивостью говорили про ремонт тротуаров и вот 2 года подряд мы имеем рекордное финансирование этих об</w:t>
      </w:r>
      <w:r>
        <w:t>ъектов и уже не выговаривается с такой</w:t>
      </w:r>
      <w:r w:rsidRPr="000A30A6">
        <w:t xml:space="preserve"> </w:t>
      </w:r>
      <w:r>
        <w:t>о</w:t>
      </w:r>
      <w:r w:rsidRPr="000A30A6">
        <w:t>стротой эт</w:t>
      </w:r>
      <w:r>
        <w:t>а проблем,</w:t>
      </w:r>
      <w:r w:rsidRPr="000A30A6">
        <w:t xml:space="preserve"> 300 млн в прошлом году и 350 млн по текущему году</w:t>
      </w:r>
      <w:r>
        <w:t>.</w:t>
      </w:r>
      <w:r w:rsidRPr="000A30A6">
        <w:t xml:space="preserve"> </w:t>
      </w:r>
      <w:r>
        <w:t>Я</w:t>
      </w:r>
      <w:r w:rsidRPr="000A30A6">
        <w:t xml:space="preserve"> на прошлом отчёте говорил то</w:t>
      </w:r>
      <w:r>
        <w:t>,</w:t>
      </w:r>
      <w:r w:rsidRPr="000A30A6">
        <w:t xml:space="preserve"> что</w:t>
      </w:r>
      <w:r>
        <w:t>,</w:t>
      </w:r>
      <w:r w:rsidRPr="000A30A6">
        <w:t xml:space="preserve"> если мы тако</w:t>
      </w:r>
      <w:r>
        <w:t>е</w:t>
      </w:r>
      <w:r w:rsidRPr="000A30A6">
        <w:t xml:space="preserve"> финансирование хотя бы пятилетку продержим</w:t>
      </w:r>
      <w:r>
        <w:t>,</w:t>
      </w:r>
      <w:r w:rsidRPr="000A30A6">
        <w:t xml:space="preserve"> то соответственно многие тротуары в городе мы приведём </w:t>
      </w:r>
      <w:r>
        <w:t xml:space="preserve">в </w:t>
      </w:r>
      <w:r w:rsidRPr="000A30A6">
        <w:t>нормативное состояние практически</w:t>
      </w:r>
      <w:r>
        <w:t>.</w:t>
      </w:r>
      <w:r w:rsidRPr="000A30A6">
        <w:t xml:space="preserve"> </w:t>
      </w:r>
      <w:r>
        <w:t>Т</w:t>
      </w:r>
      <w:r w:rsidRPr="000A30A6">
        <w:t>еперь то</w:t>
      </w:r>
      <w:r>
        <w:t>, что касается внутри</w:t>
      </w:r>
      <w:r w:rsidRPr="000A30A6">
        <w:t>квартальных проездов</w:t>
      </w:r>
      <w:r>
        <w:t>. Я</w:t>
      </w:r>
      <w:r w:rsidRPr="000A30A6">
        <w:t xml:space="preserve"> считаю то</w:t>
      </w:r>
      <w:r>
        <w:t>,</w:t>
      </w:r>
      <w:r w:rsidRPr="000A30A6">
        <w:t xml:space="preserve"> что эта тема должна быть в департаменте энергетики</w:t>
      </w:r>
      <w:r>
        <w:t xml:space="preserve"> и</w:t>
      </w:r>
      <w:r w:rsidRPr="000A30A6">
        <w:t xml:space="preserve"> </w:t>
      </w:r>
      <w:r w:rsidRPr="000A30A6">
        <w:lastRenderedPageBreak/>
        <w:t>ЖКХ</w:t>
      </w:r>
      <w:r>
        <w:t>, так как внутри</w:t>
      </w:r>
      <w:r w:rsidRPr="000A30A6">
        <w:t>квартальные проезды</w:t>
      </w:r>
      <w:r w:rsidR="00681094">
        <w:t>,</w:t>
      </w:r>
      <w:r w:rsidRPr="000A30A6">
        <w:t xml:space="preserve"> они</w:t>
      </w:r>
      <w:r w:rsidR="00681094">
        <w:t>,</w:t>
      </w:r>
      <w:r w:rsidRPr="000A30A6">
        <w:t xml:space="preserve"> по сути</w:t>
      </w:r>
      <w:r w:rsidR="00681094">
        <w:t>,</w:t>
      </w:r>
      <w:r w:rsidRPr="000A30A6">
        <w:t xml:space="preserve"> соединяют дворы</w:t>
      </w:r>
      <w:r>
        <w:t>.</w:t>
      </w:r>
      <w:r w:rsidRPr="000A30A6">
        <w:t xml:space="preserve"> </w:t>
      </w:r>
      <w:r>
        <w:t>Т</w:t>
      </w:r>
      <w:r w:rsidRPr="000A30A6">
        <w:t>о</w:t>
      </w:r>
      <w:r>
        <w:t>,</w:t>
      </w:r>
      <w:r w:rsidRPr="000A30A6">
        <w:t xml:space="preserve"> что касается улиц районного значения</w:t>
      </w:r>
      <w:r>
        <w:t>,</w:t>
      </w:r>
      <w:r w:rsidRPr="000A30A6">
        <w:t xml:space="preserve"> больших</w:t>
      </w:r>
      <w:r>
        <w:t>,</w:t>
      </w:r>
      <w:r w:rsidRPr="000A30A6">
        <w:t xml:space="preserve"> либо маленьких</w:t>
      </w:r>
      <w:r>
        <w:t>,</w:t>
      </w:r>
      <w:r w:rsidRPr="000A30A6">
        <w:t xml:space="preserve"> то это безусловно департамент транспорта и администрации район</w:t>
      </w:r>
      <w:r>
        <w:t>ов.</w:t>
      </w:r>
      <w:r w:rsidRPr="000A30A6">
        <w:t xml:space="preserve"> </w:t>
      </w:r>
      <w:r>
        <w:t>М</w:t>
      </w:r>
      <w:r w:rsidRPr="000A30A6">
        <w:t>ы забыли</w:t>
      </w:r>
      <w:r w:rsidR="000629B8">
        <w:t>,</w:t>
      </w:r>
      <w:r w:rsidRPr="000A30A6">
        <w:t xml:space="preserve"> когда эта программа ремонта дворовых территорий начинал</w:t>
      </w:r>
      <w:r>
        <w:t>а</w:t>
      </w:r>
      <w:r w:rsidRPr="000A30A6">
        <w:t>сь</w:t>
      </w:r>
      <w:r>
        <w:t>,</w:t>
      </w:r>
      <w:r w:rsidRPr="000A30A6">
        <w:t xml:space="preserve"> а это начало 2000</w:t>
      </w:r>
      <w:r>
        <w:t>,</w:t>
      </w:r>
      <w:r w:rsidRPr="000A30A6">
        <w:t xml:space="preserve"> некоторые из депутатов это помнят</w:t>
      </w:r>
      <w:r w:rsidR="00FF036C">
        <w:t>. Т</w:t>
      </w:r>
      <w:r w:rsidRPr="000A30A6">
        <w:t>огда мы ремонтировали</w:t>
      </w:r>
      <w:r w:rsidR="00FF036C">
        <w:t>,</w:t>
      </w:r>
      <w:r w:rsidRPr="000A30A6">
        <w:t xml:space="preserve"> в том числе и проезды</w:t>
      </w:r>
      <w:r w:rsidR="00FF036C">
        <w:t>.</w:t>
      </w:r>
      <w:r w:rsidRPr="000A30A6">
        <w:t xml:space="preserve"> </w:t>
      </w:r>
      <w:r w:rsidR="00FF036C">
        <w:t>Д</w:t>
      </w:r>
      <w:r w:rsidRPr="000A30A6">
        <w:t>а</w:t>
      </w:r>
      <w:r w:rsidR="00FF036C">
        <w:t>,</w:t>
      </w:r>
      <w:r w:rsidRPr="000A30A6">
        <w:t xml:space="preserve"> этих наказов было мало</w:t>
      </w:r>
      <w:r w:rsidR="00FF036C">
        <w:t>,</w:t>
      </w:r>
      <w:r w:rsidRPr="000A30A6">
        <w:t xml:space="preserve"> но это было правильно</w:t>
      </w:r>
      <w:r w:rsidR="00FF036C">
        <w:t>,</w:t>
      </w:r>
      <w:r w:rsidRPr="000A30A6">
        <w:t xml:space="preserve"> помню по работе в администрации мы старались привязать тот или иной двор</w:t>
      </w:r>
      <w:r w:rsidR="00FF036C">
        <w:t xml:space="preserve"> к</w:t>
      </w:r>
      <w:r w:rsidRPr="000A30A6">
        <w:t xml:space="preserve"> внутриквартальному проезду и по этой программе их делали</w:t>
      </w:r>
      <w:r w:rsidR="00FF036C">
        <w:t>. В</w:t>
      </w:r>
      <w:r w:rsidRPr="000A30A6">
        <w:t xml:space="preserve"> какой момент это исчезло</w:t>
      </w:r>
      <w:r w:rsidR="00FF036C">
        <w:t>,</w:t>
      </w:r>
      <w:r w:rsidRPr="000A30A6">
        <w:t xml:space="preserve"> я не помню</w:t>
      </w:r>
      <w:r w:rsidR="00FF036C">
        <w:t>,</w:t>
      </w:r>
      <w:r w:rsidRPr="000A30A6">
        <w:t xml:space="preserve"> наверное</w:t>
      </w:r>
      <w:r w:rsidR="00FF036C">
        <w:t>,</w:t>
      </w:r>
      <w:r w:rsidRPr="000A30A6">
        <w:t xml:space="preserve"> </w:t>
      </w:r>
      <w:r w:rsidR="00FF036C">
        <w:t>2015-2016</w:t>
      </w:r>
      <w:r w:rsidRPr="000A30A6">
        <w:t xml:space="preserve"> год</w:t>
      </w:r>
      <w:r w:rsidR="00FF036C">
        <w:t>,</w:t>
      </w:r>
      <w:r w:rsidRPr="000A30A6">
        <w:t xml:space="preserve"> когда департамент энергетики и ЖКХ сосредоточился только на ремонт</w:t>
      </w:r>
      <w:r w:rsidR="00FF036C">
        <w:t>е</w:t>
      </w:r>
      <w:r w:rsidRPr="000A30A6">
        <w:t xml:space="preserve"> дворов</w:t>
      </w:r>
      <w:r w:rsidR="00FF036C">
        <w:t>.</w:t>
      </w:r>
      <w:r w:rsidRPr="000A30A6">
        <w:t xml:space="preserve"> </w:t>
      </w:r>
      <w:r w:rsidR="00FF036C">
        <w:t>Казалось бы</w:t>
      </w:r>
      <w:r w:rsidR="000629B8">
        <w:t>,</w:t>
      </w:r>
      <w:r w:rsidR="00FF036C">
        <w:t xml:space="preserve"> рекордные объёмы,</w:t>
      </w:r>
      <w:r w:rsidRPr="000A30A6">
        <w:t xml:space="preserve"> по этому году отчитывались</w:t>
      </w:r>
      <w:r w:rsidR="00FF036C">
        <w:t xml:space="preserve"> -</w:t>
      </w:r>
      <w:r w:rsidRPr="000A30A6">
        <w:t xml:space="preserve"> 213 объектов по наказам депутатам </w:t>
      </w:r>
      <w:r w:rsidR="00FF036C">
        <w:t>Г</w:t>
      </w:r>
      <w:r w:rsidRPr="000A30A6">
        <w:t>орсовета</w:t>
      </w:r>
      <w:r w:rsidR="00FF036C">
        <w:t>,</w:t>
      </w:r>
      <w:r w:rsidRPr="000A30A6">
        <w:t xml:space="preserve"> по наказам депутатов </w:t>
      </w:r>
      <w:r w:rsidR="00FF036C">
        <w:t>Зак</w:t>
      </w:r>
      <w:r w:rsidRPr="000A30A6">
        <w:t>собрания</w:t>
      </w:r>
      <w:r w:rsidR="00FF036C">
        <w:t>,</w:t>
      </w:r>
      <w:r w:rsidRPr="000A30A6">
        <w:t xml:space="preserve"> в прошлом году было</w:t>
      </w:r>
      <w:r w:rsidR="005F5840">
        <w:t>,</w:t>
      </w:r>
      <w:r w:rsidRPr="000A30A6">
        <w:t xml:space="preserve"> по-моему</w:t>
      </w:r>
      <w:r w:rsidR="005F5840">
        <w:t>,</w:t>
      </w:r>
      <w:r w:rsidRPr="000A30A6">
        <w:t xml:space="preserve"> 240 объектов</w:t>
      </w:r>
      <w:r w:rsidR="00FF036C">
        <w:t>.</w:t>
      </w:r>
      <w:r w:rsidRPr="000A30A6">
        <w:t xml:space="preserve"> </w:t>
      </w:r>
      <w:r w:rsidR="00FF036C">
        <w:t>В</w:t>
      </w:r>
      <w:r w:rsidRPr="000A30A6">
        <w:t>роде бы всё хорошо</w:t>
      </w:r>
      <w:r w:rsidR="00FF036C">
        <w:t>,</w:t>
      </w:r>
      <w:r w:rsidRPr="000A30A6">
        <w:t xml:space="preserve"> но мы </w:t>
      </w:r>
      <w:r w:rsidR="00FF036C">
        <w:t>забыли, действительно, про внутри</w:t>
      </w:r>
      <w:r w:rsidRPr="000A30A6">
        <w:t>квартальные прое</w:t>
      </w:r>
      <w:r w:rsidR="00FF036C">
        <w:t>зд</w:t>
      </w:r>
      <w:r w:rsidRPr="000A30A6">
        <w:t>ы</w:t>
      </w:r>
      <w:r w:rsidR="00FF036C">
        <w:t>.</w:t>
      </w:r>
      <w:r w:rsidRPr="000A30A6">
        <w:t xml:space="preserve"> </w:t>
      </w:r>
      <w:r w:rsidR="00FF036C" w:rsidRPr="00FF036C">
        <w:rPr>
          <w:u w:val="single"/>
        </w:rPr>
        <w:t>Д</w:t>
      </w:r>
      <w:r w:rsidRPr="00FF036C">
        <w:rPr>
          <w:u w:val="single"/>
        </w:rPr>
        <w:t>авайте совместно с вами мы эту тему вспомним и вспомним не только на бумаге</w:t>
      </w:r>
      <w:r w:rsidR="00FF036C" w:rsidRPr="00FF036C">
        <w:rPr>
          <w:u w:val="single"/>
        </w:rPr>
        <w:t>,</w:t>
      </w:r>
      <w:r w:rsidRPr="00FF036C">
        <w:rPr>
          <w:u w:val="single"/>
        </w:rPr>
        <w:t xml:space="preserve"> но и в части реализации</w:t>
      </w:r>
      <w:r w:rsidR="00FF036C" w:rsidRPr="00FF036C">
        <w:rPr>
          <w:u w:val="single"/>
        </w:rPr>
        <w:t>.</w:t>
      </w:r>
      <w:r w:rsidRPr="000A30A6">
        <w:t xml:space="preserve"> </w:t>
      </w:r>
      <w:r w:rsidR="00FF036C">
        <w:t>И</w:t>
      </w:r>
      <w:r w:rsidRPr="000A30A6">
        <w:t xml:space="preserve"> уже не будем говорить</w:t>
      </w:r>
      <w:r w:rsidR="00FF036C">
        <w:t>,</w:t>
      </w:r>
      <w:r w:rsidRPr="000A30A6">
        <w:t xml:space="preserve"> что нет</w:t>
      </w:r>
      <w:r w:rsidR="00FF036C">
        <w:t>,</w:t>
      </w:r>
      <w:r w:rsidRPr="000A30A6">
        <w:t xml:space="preserve"> вот у меня наказ</w:t>
      </w:r>
      <w:r w:rsidR="00AC5AA6">
        <w:t xml:space="preserve"> - </w:t>
      </w:r>
      <w:r w:rsidRPr="000A30A6">
        <w:t>дворовая территория</w:t>
      </w:r>
      <w:r w:rsidR="00FF036C">
        <w:t>,</w:t>
      </w:r>
      <w:r w:rsidRPr="000A30A6">
        <w:t xml:space="preserve"> поэтому меня проезд не интересует</w:t>
      </w:r>
      <w:r w:rsidR="00FF036C">
        <w:t>.</w:t>
      </w:r>
      <w:r w:rsidRPr="000A30A6">
        <w:t xml:space="preserve"> </w:t>
      </w:r>
      <w:r w:rsidR="00FF036C">
        <w:t>П</w:t>
      </w:r>
      <w:r w:rsidRPr="000A30A6">
        <w:t>роезд интересует наших жителей</w:t>
      </w:r>
      <w:r w:rsidR="00FF036C">
        <w:t>.</w:t>
      </w:r>
    </w:p>
    <w:p w14:paraId="5A61ECD4" w14:textId="4D55FCBA" w:rsidR="00FF036C" w:rsidRPr="00FF036C" w:rsidRDefault="00FF036C" w:rsidP="00C87789">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4B53C3">
        <w:rPr>
          <w:b/>
        </w:rPr>
        <w:t>Кудин И. В.</w:t>
      </w:r>
      <w:r>
        <w:t xml:space="preserve"> – </w:t>
      </w:r>
      <w:r w:rsidRPr="00FF036C">
        <w:rPr>
          <w:b/>
          <w:u w:val="single"/>
        </w:rPr>
        <w:t>Согласен. Давайте протокольно пометим и отрабатывать будем.</w:t>
      </w:r>
    </w:p>
    <w:p w14:paraId="3B2B91B1" w14:textId="6D8C81E3" w:rsidR="00D776B9" w:rsidRDefault="00FF036C" w:rsidP="00C87789">
      <w:pPr>
        <w:pStyle w:val="ac"/>
        <w:shd w:val="clear" w:color="auto" w:fill="auto"/>
        <w:tabs>
          <w:tab w:val="left" w:pos="0"/>
        </w:tabs>
        <w:autoSpaceDE w:val="0"/>
        <w:autoSpaceDN w:val="0"/>
        <w:adjustRightInd w:val="0"/>
        <w:spacing w:before="120" w:after="240" w:line="276" w:lineRule="auto"/>
        <w:ind w:left="0" w:right="-142" w:firstLine="709"/>
      </w:pPr>
      <w:r w:rsidRPr="00433896">
        <w:rPr>
          <w:b/>
        </w:rPr>
        <w:t>Стрельников В. А.</w:t>
      </w:r>
      <w:r>
        <w:t xml:space="preserve"> – У меня предложение, как от председателя комиссии</w:t>
      </w:r>
      <w:r w:rsidR="00D22D2D">
        <w:t xml:space="preserve"> по наказам. Этот вопрос проработать отдельно, возможно, создать как</w:t>
      </w:r>
      <w:r w:rsidR="00DA2FD7">
        <w:t>у</w:t>
      </w:r>
      <w:r w:rsidR="00D22D2D">
        <w:t>ю-то рабочую группу, потому что то, что касается департамента энергетики и ЖКХ, я прекрасно понимаю</w:t>
      </w:r>
      <w:r w:rsidR="00DA2FD7">
        <w:t>,</w:t>
      </w:r>
      <w:r w:rsidR="00D22D2D">
        <w:t xml:space="preserve"> почему многие дома отказываются брать</w:t>
      </w:r>
      <w:r w:rsidR="00DA2FD7">
        <w:t xml:space="preserve"> себе в смету ремонт квартальных проездов и потом вынуждают брать на баланс и логично, что какой-то дом не хочет брать маленькую муниципальную улицу к себе на содержание.</w:t>
      </w:r>
    </w:p>
    <w:p w14:paraId="7D19B1DC" w14:textId="6B415EB3" w:rsidR="00D776B9" w:rsidRDefault="00DA2FD7" w:rsidP="00C87789">
      <w:pPr>
        <w:pStyle w:val="ac"/>
        <w:shd w:val="clear" w:color="auto" w:fill="auto"/>
        <w:tabs>
          <w:tab w:val="left" w:pos="0"/>
        </w:tabs>
        <w:autoSpaceDE w:val="0"/>
        <w:autoSpaceDN w:val="0"/>
        <w:adjustRightInd w:val="0"/>
        <w:spacing w:before="120" w:after="240" w:line="276" w:lineRule="auto"/>
        <w:ind w:left="0" w:right="-142" w:firstLine="709"/>
      </w:pPr>
      <w:r w:rsidRPr="002201EE">
        <w:rPr>
          <w:b/>
        </w:rPr>
        <w:t>Клемешов О. П.</w:t>
      </w:r>
      <w:r>
        <w:t xml:space="preserve"> – </w:t>
      </w:r>
      <w:r w:rsidRPr="000A30A6">
        <w:t>Виктор Александрович</w:t>
      </w:r>
      <w:r>
        <w:t>, ремонт и содержание в дальнейшем – это разные вещи. Никто не просит при этом финансировать, тем более у нас софинансирование предусмотрено только по комфортной городской среде. В нашей муниципальной программе никакого софинансирования от жителей не требуется.</w:t>
      </w:r>
    </w:p>
    <w:p w14:paraId="45DAD75D" w14:textId="1FB42E80" w:rsidR="00DA2FD7" w:rsidRDefault="00DA2FD7" w:rsidP="00C87789">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4B53C3">
        <w:rPr>
          <w:b/>
        </w:rPr>
        <w:t>Кудин И. В.</w:t>
      </w:r>
      <w:r>
        <w:t xml:space="preserve"> – </w:t>
      </w:r>
      <w:r w:rsidRPr="00DA2FD7">
        <w:rPr>
          <w:b/>
          <w:u w:val="single"/>
        </w:rPr>
        <w:t xml:space="preserve">Мы пометили, отработаем. Рабочую группу пока не вижу смысла создавать. Мы </w:t>
      </w:r>
      <w:r>
        <w:rPr>
          <w:b/>
          <w:u w:val="single"/>
        </w:rPr>
        <w:t>отработаем и вас проинформируем, Виктор Александрович и коллег.</w:t>
      </w:r>
    </w:p>
    <w:p w14:paraId="61D344BA" w14:textId="161DC378" w:rsidR="00A716A4" w:rsidRDefault="007F286F" w:rsidP="00C87789">
      <w:pPr>
        <w:pStyle w:val="ac"/>
        <w:shd w:val="clear" w:color="auto" w:fill="auto"/>
        <w:tabs>
          <w:tab w:val="left" w:pos="0"/>
        </w:tabs>
        <w:autoSpaceDE w:val="0"/>
        <w:autoSpaceDN w:val="0"/>
        <w:adjustRightInd w:val="0"/>
        <w:spacing w:before="120" w:after="240" w:line="276" w:lineRule="auto"/>
        <w:ind w:left="0" w:right="-142" w:firstLine="709"/>
      </w:pPr>
      <w:r w:rsidRPr="007F286F">
        <w:rPr>
          <w:b/>
        </w:rPr>
        <w:t xml:space="preserve">Быковский А. О. - </w:t>
      </w:r>
      <w:r w:rsidR="00A716A4" w:rsidRPr="00A716A4">
        <w:t>Уважаемые коллеги</w:t>
      </w:r>
      <w:r w:rsidR="00A716A4">
        <w:t>,</w:t>
      </w:r>
      <w:r w:rsidR="00A716A4" w:rsidRPr="00A716A4">
        <w:t xml:space="preserve"> вопрос у меня департамент</w:t>
      </w:r>
      <w:r w:rsidR="00A716A4">
        <w:t>у</w:t>
      </w:r>
      <w:r w:rsidR="00A716A4" w:rsidRPr="00A716A4">
        <w:t xml:space="preserve"> культуры и спорта</w:t>
      </w:r>
      <w:r w:rsidR="00A716A4">
        <w:t>.</w:t>
      </w:r>
      <w:r w:rsidR="00A716A4" w:rsidRPr="00A716A4">
        <w:t xml:space="preserve"> Алексей Александрович</w:t>
      </w:r>
      <w:r w:rsidR="00A716A4">
        <w:t>,</w:t>
      </w:r>
      <w:r w:rsidR="00A716A4" w:rsidRPr="00A716A4">
        <w:t xml:space="preserve"> возможно</w:t>
      </w:r>
      <w:r w:rsidR="00A716A4">
        <w:t>,</w:t>
      </w:r>
      <w:r w:rsidR="00A716A4" w:rsidRPr="00A716A4">
        <w:t xml:space="preserve"> вы ответит</w:t>
      </w:r>
      <w:r w:rsidR="00A716A4">
        <w:t>е на него. К</w:t>
      </w:r>
      <w:r w:rsidR="00A716A4" w:rsidRPr="00A716A4">
        <w:t>онечно же</w:t>
      </w:r>
      <w:r w:rsidR="006C6CA0">
        <w:t>,</w:t>
      </w:r>
      <w:r w:rsidR="00A716A4" w:rsidRPr="00A716A4">
        <w:t xml:space="preserve"> то</w:t>
      </w:r>
      <w:r w:rsidR="00A716A4">
        <w:t xml:space="preserve">, что в Центральном </w:t>
      </w:r>
      <w:r w:rsidR="00A716A4" w:rsidRPr="00A716A4">
        <w:t>районе появился новый сквер</w:t>
      </w:r>
      <w:r w:rsidR="00A716A4">
        <w:t>,</w:t>
      </w:r>
      <w:r w:rsidR="00A716A4" w:rsidRPr="00A716A4">
        <w:t xml:space="preserve"> это очень здорово и жители благодарн</w:t>
      </w:r>
      <w:r w:rsidR="00A716A4">
        <w:t>ы.</w:t>
      </w:r>
      <w:r w:rsidR="00A716A4" w:rsidRPr="00A716A4">
        <w:t xml:space="preserve"> </w:t>
      </w:r>
      <w:r w:rsidR="00A716A4">
        <w:t>Я обратную связь</w:t>
      </w:r>
      <w:r w:rsidR="00A716A4" w:rsidRPr="00A716A4">
        <w:t xml:space="preserve"> получаю</w:t>
      </w:r>
      <w:r w:rsidR="00A716A4">
        <w:t>,</w:t>
      </w:r>
      <w:r w:rsidR="00A716A4" w:rsidRPr="00A716A4">
        <w:t xml:space="preserve"> соответственно</w:t>
      </w:r>
      <w:r w:rsidR="00A716A4">
        <w:t>,</w:t>
      </w:r>
      <w:r w:rsidR="00A716A4" w:rsidRPr="00A716A4">
        <w:t xml:space="preserve"> вопрос от жителей</w:t>
      </w:r>
      <w:r w:rsidR="00A716A4">
        <w:t>,</w:t>
      </w:r>
      <w:r w:rsidR="00A716A4" w:rsidRPr="00A716A4">
        <w:t xml:space="preserve"> там было </w:t>
      </w:r>
      <w:r w:rsidR="00A716A4">
        <w:t>озелен</w:t>
      </w:r>
      <w:r w:rsidR="00A716A4" w:rsidRPr="00A716A4">
        <w:t>ение</w:t>
      </w:r>
      <w:r w:rsidR="00A716A4">
        <w:t>,</w:t>
      </w:r>
      <w:r w:rsidR="00A716A4" w:rsidRPr="00A716A4">
        <w:t xml:space="preserve"> практически всё сейчас вырезано</w:t>
      </w:r>
      <w:r w:rsidR="00A716A4">
        <w:t>.</w:t>
      </w:r>
      <w:r w:rsidR="00A716A4" w:rsidRPr="00A716A4">
        <w:t xml:space="preserve"> </w:t>
      </w:r>
      <w:r w:rsidR="00A716A4">
        <w:t>С</w:t>
      </w:r>
      <w:r w:rsidR="00A716A4" w:rsidRPr="00A716A4">
        <w:t>обственно</w:t>
      </w:r>
      <w:r w:rsidR="00A716A4">
        <w:t>,</w:t>
      </w:r>
      <w:r w:rsidR="00A716A4" w:rsidRPr="00A716A4">
        <w:t xml:space="preserve"> вопрос</w:t>
      </w:r>
      <w:r w:rsidR="006C6CA0">
        <w:t>:</w:t>
      </w:r>
      <w:r w:rsidR="00A716A4" w:rsidRPr="00A716A4">
        <w:t xml:space="preserve"> планируется ли высадка каких-то зелёных насаждений и </w:t>
      </w:r>
      <w:r w:rsidR="00A716A4">
        <w:t xml:space="preserve">в </w:t>
      </w:r>
      <w:r w:rsidR="00A716A4" w:rsidRPr="00A716A4">
        <w:t>продолжение вопроса</w:t>
      </w:r>
      <w:r w:rsidR="00A716A4">
        <w:t>,</w:t>
      </w:r>
      <w:r w:rsidR="00A716A4" w:rsidRPr="00A716A4">
        <w:t xml:space="preserve"> точно так же были невысокие</w:t>
      </w:r>
      <w:r w:rsidR="00A716A4">
        <w:t>,</w:t>
      </w:r>
      <w:r w:rsidR="00A716A4" w:rsidRPr="00A716A4">
        <w:t xml:space="preserve"> но ограждения </w:t>
      </w:r>
      <w:r w:rsidR="00A716A4">
        <w:t xml:space="preserve">той </w:t>
      </w:r>
      <w:r w:rsidR="00A716A4" w:rsidRPr="00A716A4">
        <w:t xml:space="preserve">озеленённой </w:t>
      </w:r>
      <w:r w:rsidR="00A716A4">
        <w:lastRenderedPageBreak/>
        <w:t>территории,</w:t>
      </w:r>
      <w:r w:rsidR="00A716A4" w:rsidRPr="00A716A4">
        <w:t xml:space="preserve"> которая была раньше</w:t>
      </w:r>
      <w:r w:rsidR="00A716A4">
        <w:t>.</w:t>
      </w:r>
      <w:r w:rsidR="00A716A4" w:rsidRPr="00A716A4">
        <w:t xml:space="preserve"> </w:t>
      </w:r>
      <w:r w:rsidR="00A716A4">
        <w:t>С</w:t>
      </w:r>
      <w:r w:rsidR="00A716A4" w:rsidRPr="00A716A4">
        <w:t>обственно</w:t>
      </w:r>
      <w:r w:rsidR="000629B8">
        <w:t>,</w:t>
      </w:r>
      <w:r w:rsidR="00A716A4" w:rsidRPr="00A716A4">
        <w:t xml:space="preserve"> сейчас ограждени</w:t>
      </w:r>
      <w:r w:rsidR="00A716A4">
        <w:t>й</w:t>
      </w:r>
      <w:r w:rsidR="00A716A4" w:rsidRPr="00A716A4">
        <w:t xml:space="preserve"> этих нет</w:t>
      </w:r>
      <w:r w:rsidR="00A716A4">
        <w:t>.</w:t>
      </w:r>
      <w:r w:rsidR="00A716A4" w:rsidRPr="00A716A4">
        <w:t xml:space="preserve"> </w:t>
      </w:r>
      <w:r w:rsidR="00A716A4">
        <w:t>Б</w:t>
      </w:r>
      <w:r w:rsidR="00A716A4" w:rsidRPr="00A716A4">
        <w:t>удут ли они восстановлены</w:t>
      </w:r>
      <w:r w:rsidR="00A716A4">
        <w:t>?</w:t>
      </w:r>
      <w:r w:rsidR="00A716A4" w:rsidRPr="00A716A4">
        <w:t xml:space="preserve"> </w:t>
      </w:r>
    </w:p>
    <w:p w14:paraId="11C50FCC" w14:textId="297694B8" w:rsidR="00C72315" w:rsidRDefault="00A716A4" w:rsidP="00C87789">
      <w:pPr>
        <w:pStyle w:val="ac"/>
        <w:shd w:val="clear" w:color="auto" w:fill="auto"/>
        <w:tabs>
          <w:tab w:val="left" w:pos="0"/>
        </w:tabs>
        <w:autoSpaceDE w:val="0"/>
        <w:autoSpaceDN w:val="0"/>
        <w:adjustRightInd w:val="0"/>
        <w:spacing w:before="120" w:after="240" w:line="276" w:lineRule="auto"/>
        <w:ind w:left="0" w:right="-142" w:firstLine="709"/>
      </w:pPr>
      <w:r>
        <w:t>В</w:t>
      </w:r>
      <w:r w:rsidRPr="00A716A4">
        <w:t>торой вопрос я сразу задам</w:t>
      </w:r>
      <w:r>
        <w:t>. Иосиф Важаевич,</w:t>
      </w:r>
      <w:r w:rsidRPr="00A716A4">
        <w:t xml:space="preserve"> нас</w:t>
      </w:r>
      <w:r>
        <w:t>к</w:t>
      </w:r>
      <w:r w:rsidRPr="00A716A4">
        <w:t>олько мне известно</w:t>
      </w:r>
      <w:r w:rsidR="006C6CA0">
        <w:t>,</w:t>
      </w:r>
      <w:r w:rsidRPr="00A716A4">
        <w:t xml:space="preserve"> улица </w:t>
      </w:r>
      <w:r w:rsidR="006C6CA0" w:rsidRPr="006C6CA0">
        <w:t>Серебренниковская</w:t>
      </w:r>
      <w:r w:rsidRPr="00A716A4">
        <w:t xml:space="preserve"> будет вся реконструирована</w:t>
      </w:r>
      <w:r>
        <w:t>, п</w:t>
      </w:r>
      <w:r w:rsidRPr="00A716A4">
        <w:t>ланируется</w:t>
      </w:r>
      <w:r>
        <w:t>.</w:t>
      </w:r>
      <w:r w:rsidRPr="00A716A4">
        <w:t xml:space="preserve"> </w:t>
      </w:r>
      <w:r>
        <w:t>И</w:t>
      </w:r>
      <w:r w:rsidRPr="00A716A4">
        <w:t xml:space="preserve"> опять же</w:t>
      </w:r>
      <w:r>
        <w:t>,</w:t>
      </w:r>
      <w:r w:rsidRPr="00A716A4">
        <w:t xml:space="preserve"> настолько мне известно</w:t>
      </w:r>
      <w:r>
        <w:t>, п</w:t>
      </w:r>
      <w:r w:rsidRPr="00A716A4">
        <w:t>роект</w:t>
      </w:r>
      <w:r>
        <w:t>но-сметная документа</w:t>
      </w:r>
      <w:r w:rsidRPr="00A716A4">
        <w:t>ция</w:t>
      </w:r>
      <w:r>
        <w:t>,</w:t>
      </w:r>
      <w:r w:rsidRPr="00A716A4">
        <w:t xml:space="preserve"> разработка её</w:t>
      </w:r>
      <w:r>
        <w:t>,</w:t>
      </w:r>
      <w:r w:rsidRPr="00A716A4">
        <w:t xml:space="preserve"> заложена </w:t>
      </w:r>
      <w:r>
        <w:t xml:space="preserve">на </w:t>
      </w:r>
      <w:r w:rsidRPr="00A716A4">
        <w:t>2</w:t>
      </w:r>
      <w:r>
        <w:t>02</w:t>
      </w:r>
      <w:r w:rsidRPr="00A716A4">
        <w:t>4 год</w:t>
      </w:r>
      <w:r>
        <w:t>,</w:t>
      </w:r>
      <w:r w:rsidRPr="00A716A4">
        <w:t xml:space="preserve"> в дальнейшем приступаем к работе</w:t>
      </w:r>
      <w:r w:rsidR="00C72315">
        <w:t>,</w:t>
      </w:r>
      <w:r w:rsidRPr="00A716A4">
        <w:t xml:space="preserve"> реконструкции</w:t>
      </w:r>
      <w:r w:rsidR="00C72315">
        <w:t>. С</w:t>
      </w:r>
      <w:r w:rsidRPr="00A716A4">
        <w:t>оответственно</w:t>
      </w:r>
      <w:r w:rsidR="00C72315">
        <w:t>,</w:t>
      </w:r>
      <w:r w:rsidRPr="00A716A4">
        <w:t xml:space="preserve"> хотел спросить у вас</w:t>
      </w:r>
      <w:r w:rsidR="00C72315">
        <w:t>,</w:t>
      </w:r>
      <w:r w:rsidRPr="00A716A4">
        <w:t xml:space="preserve"> успеваем ли мы за это</w:t>
      </w:r>
      <w:r w:rsidR="00C72315">
        <w:t>т</w:t>
      </w:r>
      <w:r w:rsidRPr="00A716A4">
        <w:t xml:space="preserve"> </w:t>
      </w:r>
      <w:r w:rsidR="00C72315">
        <w:t>2024</w:t>
      </w:r>
      <w:r w:rsidRPr="00A716A4">
        <w:t xml:space="preserve"> год сдела</w:t>
      </w:r>
      <w:r w:rsidR="00C72315">
        <w:t>ть</w:t>
      </w:r>
      <w:r w:rsidRPr="00A716A4">
        <w:t xml:space="preserve"> </w:t>
      </w:r>
      <w:r w:rsidR="00C72315">
        <w:t>проектно-сметную документацию и в</w:t>
      </w:r>
      <w:r w:rsidRPr="00A716A4">
        <w:t xml:space="preserve"> какие сроки </w:t>
      </w:r>
      <w:r w:rsidR="00C72315">
        <w:t>приступаем к работам по</w:t>
      </w:r>
      <w:r w:rsidRPr="00A716A4">
        <w:t xml:space="preserve"> </w:t>
      </w:r>
      <w:r w:rsidR="00C72315">
        <w:t>ре</w:t>
      </w:r>
      <w:r w:rsidRPr="00A716A4">
        <w:t>конструкции данной</w:t>
      </w:r>
      <w:r w:rsidR="00C72315">
        <w:t xml:space="preserve"> улицы.</w:t>
      </w:r>
      <w:r w:rsidRPr="00A716A4">
        <w:t xml:space="preserve"> </w:t>
      </w:r>
    </w:p>
    <w:p w14:paraId="58719A29" w14:textId="77777777" w:rsidR="00C72315" w:rsidRDefault="00C72315"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П</w:t>
      </w:r>
      <w:r w:rsidR="00A716A4" w:rsidRPr="00A716A4">
        <w:t>ожалуйста</w:t>
      </w:r>
      <w:r>
        <w:t>, коллеги, отвечайте. Алексей Александрович, отвечайте.</w:t>
      </w:r>
    </w:p>
    <w:p w14:paraId="5E68A8AF" w14:textId="3C8E407F" w:rsidR="007F286F" w:rsidRDefault="00C72315" w:rsidP="00C87789">
      <w:pPr>
        <w:pStyle w:val="ac"/>
        <w:shd w:val="clear" w:color="auto" w:fill="auto"/>
        <w:tabs>
          <w:tab w:val="left" w:pos="0"/>
        </w:tabs>
        <w:autoSpaceDE w:val="0"/>
        <w:autoSpaceDN w:val="0"/>
        <w:adjustRightInd w:val="0"/>
        <w:spacing w:before="120" w:after="240" w:line="276" w:lineRule="auto"/>
        <w:ind w:left="0" w:right="-142" w:firstLine="709"/>
      </w:pPr>
      <w:r w:rsidRPr="00C72315">
        <w:rPr>
          <w:b/>
        </w:rPr>
        <w:t>Нефедов А. А.</w:t>
      </w:r>
      <w:r>
        <w:t xml:space="preserve"> - </w:t>
      </w:r>
      <w:r w:rsidR="00A716A4" w:rsidRPr="00A716A4">
        <w:t xml:space="preserve"> </w:t>
      </w:r>
      <w:r>
        <w:t>Я</w:t>
      </w:r>
      <w:r w:rsidR="00A716A4" w:rsidRPr="00A716A4">
        <w:t xml:space="preserve"> попрошу В</w:t>
      </w:r>
      <w:r>
        <w:t>адима</w:t>
      </w:r>
      <w:r w:rsidR="00A716A4" w:rsidRPr="00A716A4">
        <w:t xml:space="preserve"> Владимировича ответить</w:t>
      </w:r>
      <w:r>
        <w:t>.</w:t>
      </w:r>
    </w:p>
    <w:p w14:paraId="344BFB7C" w14:textId="2E650917" w:rsidR="005072AA" w:rsidRDefault="00C72315" w:rsidP="00C87789">
      <w:pPr>
        <w:pStyle w:val="ac"/>
        <w:shd w:val="clear" w:color="auto" w:fill="auto"/>
        <w:tabs>
          <w:tab w:val="left" w:pos="0"/>
        </w:tabs>
        <w:autoSpaceDE w:val="0"/>
        <w:autoSpaceDN w:val="0"/>
        <w:adjustRightInd w:val="0"/>
        <w:spacing w:before="120" w:after="240" w:line="276" w:lineRule="auto"/>
        <w:ind w:left="0" w:right="-142" w:firstLine="709"/>
      </w:pPr>
      <w:r w:rsidRPr="00C72315">
        <w:rPr>
          <w:b/>
        </w:rPr>
        <w:t>Полещук В. В.</w:t>
      </w:r>
      <w:r>
        <w:t xml:space="preserve"> - </w:t>
      </w:r>
      <w:r w:rsidRPr="00C72315">
        <w:t xml:space="preserve">По поводу зелёных насаждений на этом сквере имени </w:t>
      </w:r>
      <w:r>
        <w:t>Ф</w:t>
      </w:r>
      <w:r w:rsidRPr="00C72315">
        <w:t>илимоновой</w:t>
      </w:r>
      <w:r>
        <w:t>.</w:t>
      </w:r>
      <w:r w:rsidRPr="00C72315">
        <w:t xml:space="preserve"> </w:t>
      </w:r>
      <w:r>
        <w:t>М</w:t>
      </w:r>
      <w:r w:rsidRPr="00C72315">
        <w:t>ы вырубили все больные</w:t>
      </w:r>
      <w:r w:rsidR="005072AA">
        <w:t>,</w:t>
      </w:r>
      <w:r w:rsidRPr="00C72315">
        <w:t xml:space="preserve"> аварийные деревья</w:t>
      </w:r>
      <w:r>
        <w:t>,</w:t>
      </w:r>
      <w:r w:rsidRPr="00C72315">
        <w:t xml:space="preserve"> угрожающ</w:t>
      </w:r>
      <w:r>
        <w:t>ие</w:t>
      </w:r>
      <w:r w:rsidRPr="00C72315">
        <w:t xml:space="preserve"> жизни</w:t>
      </w:r>
      <w:r>
        <w:t>,</w:t>
      </w:r>
      <w:r w:rsidRPr="00C72315">
        <w:t xml:space="preserve"> здоров</w:t>
      </w:r>
      <w:r>
        <w:t>ью</w:t>
      </w:r>
      <w:r w:rsidRPr="00C72315">
        <w:t xml:space="preserve"> и имуществу граждан</w:t>
      </w:r>
      <w:r>
        <w:t>.</w:t>
      </w:r>
      <w:r w:rsidRPr="00C72315">
        <w:t xml:space="preserve"> </w:t>
      </w:r>
      <w:r>
        <w:t>З</w:t>
      </w:r>
      <w:r w:rsidRPr="00C72315">
        <w:t>начит</w:t>
      </w:r>
      <w:r w:rsidR="005072AA">
        <w:t>,</w:t>
      </w:r>
      <w:r w:rsidRPr="00C72315">
        <w:t xml:space="preserve"> в качестве восстановления там высажен</w:t>
      </w:r>
      <w:r w:rsidR="005072AA">
        <w:t>а</w:t>
      </w:r>
      <w:r w:rsidRPr="00C72315">
        <w:t xml:space="preserve"> центральная композиция в виде одного дерева и высажено по периметру</w:t>
      </w:r>
      <w:r w:rsidR="005072AA">
        <w:t>,</w:t>
      </w:r>
      <w:r w:rsidRPr="00C72315">
        <w:t xml:space="preserve"> а также внутри</w:t>
      </w:r>
      <w:r w:rsidR="005072AA">
        <w:t>,</w:t>
      </w:r>
      <w:r w:rsidRPr="00C72315">
        <w:t xml:space="preserve"> порядка</w:t>
      </w:r>
      <w:r w:rsidR="005072AA">
        <w:t>,</w:t>
      </w:r>
      <w:r w:rsidRPr="00C72315">
        <w:t xml:space="preserve"> не помню точно</w:t>
      </w:r>
      <w:r w:rsidR="005072AA">
        <w:t>,</w:t>
      </w:r>
      <w:r w:rsidRPr="00C72315">
        <w:t xml:space="preserve"> либо 350</w:t>
      </w:r>
      <w:r w:rsidR="005072AA">
        <w:t>,</w:t>
      </w:r>
      <w:r w:rsidRPr="00C72315">
        <w:t xml:space="preserve"> либо 360 кустарников</w:t>
      </w:r>
      <w:r w:rsidR="005072AA">
        <w:t>.</w:t>
      </w:r>
      <w:r w:rsidRPr="00C72315">
        <w:t xml:space="preserve"> </w:t>
      </w:r>
      <w:r w:rsidR="005072AA">
        <w:t>Э</w:t>
      </w:r>
      <w:r w:rsidRPr="00C72315">
        <w:t>то на сегодняшний день</w:t>
      </w:r>
      <w:r w:rsidR="005072AA">
        <w:t>.</w:t>
      </w:r>
      <w:r w:rsidRPr="00C72315">
        <w:t xml:space="preserve"> </w:t>
      </w:r>
      <w:r w:rsidR="005072AA">
        <w:t>О</w:t>
      </w:r>
      <w:r w:rsidRPr="00C72315">
        <w:t>зеленение там будет продолжаться</w:t>
      </w:r>
      <w:r w:rsidR="005072AA">
        <w:t>,</w:t>
      </w:r>
      <w:r w:rsidRPr="00C72315">
        <w:t xml:space="preserve"> будет высажен газон </w:t>
      </w:r>
      <w:r w:rsidR="005072AA">
        <w:t xml:space="preserve">в </w:t>
      </w:r>
      <w:r w:rsidRPr="00C72315">
        <w:t>весеннее время</w:t>
      </w:r>
      <w:r w:rsidR="005072AA">
        <w:t>,</w:t>
      </w:r>
      <w:r w:rsidRPr="00C72315">
        <w:t xml:space="preserve"> в этом году его не стали высаживать</w:t>
      </w:r>
      <w:r w:rsidR="005072AA">
        <w:t>.</w:t>
      </w:r>
      <w:r w:rsidRPr="00C72315">
        <w:t xml:space="preserve"> </w:t>
      </w:r>
      <w:r w:rsidR="005072AA">
        <w:t>С</w:t>
      </w:r>
      <w:r w:rsidRPr="00C72315">
        <w:t>итуация там ос</w:t>
      </w:r>
      <w:r w:rsidR="005072AA">
        <w:t>ложн</w:t>
      </w:r>
      <w:r w:rsidRPr="00C72315">
        <w:t>ена тем</w:t>
      </w:r>
      <w:r w:rsidR="005072AA">
        <w:t>,</w:t>
      </w:r>
      <w:r w:rsidRPr="00C72315">
        <w:t xml:space="preserve"> что на этой небольшой совсем территории наход</w:t>
      </w:r>
      <w:r w:rsidR="005072AA">
        <w:t>я</w:t>
      </w:r>
      <w:r w:rsidRPr="00C72315">
        <w:t>тся все виды коммуникаций какие существуют</w:t>
      </w:r>
      <w:r w:rsidR="005072AA">
        <w:t>.</w:t>
      </w:r>
      <w:r w:rsidRPr="00C72315">
        <w:t xml:space="preserve"> </w:t>
      </w:r>
      <w:r w:rsidR="005072AA">
        <w:t>П</w:t>
      </w:r>
      <w:r w:rsidRPr="00C72315">
        <w:t>оэтому пятачки между этими охранными зонами сетей мы определили и восстановление частично зелёнки будет</w:t>
      </w:r>
      <w:r w:rsidR="005072AA">
        <w:t>.</w:t>
      </w:r>
      <w:r w:rsidRPr="00C72315">
        <w:t xml:space="preserve"> </w:t>
      </w:r>
      <w:r w:rsidR="005072AA">
        <w:t>Ч</w:t>
      </w:r>
      <w:r w:rsidRPr="00C72315">
        <w:t>то касается металлического ограждения со стороны пятого дома</w:t>
      </w:r>
      <w:r w:rsidR="00100859">
        <w:t>,</w:t>
      </w:r>
      <w:r w:rsidRPr="00C72315">
        <w:t xml:space="preserve"> </w:t>
      </w:r>
      <w:r w:rsidR="005072AA">
        <w:t>в</w:t>
      </w:r>
      <w:r w:rsidRPr="00C72315">
        <w:t>ы видели в каком оно было раньше состоянии не удовлетворительно</w:t>
      </w:r>
      <w:r w:rsidR="005072AA">
        <w:t>м,</w:t>
      </w:r>
      <w:r w:rsidRPr="00C72315">
        <w:t xml:space="preserve"> восстанавливать мы его не планир</w:t>
      </w:r>
      <w:r w:rsidR="005072AA">
        <w:t>уем. П</w:t>
      </w:r>
      <w:r w:rsidRPr="00C72315">
        <w:t xml:space="preserve">оскольку </w:t>
      </w:r>
      <w:r w:rsidR="005072AA">
        <w:t>та</w:t>
      </w:r>
      <w:r w:rsidRPr="00C72315">
        <w:t xml:space="preserve"> </w:t>
      </w:r>
      <w:r w:rsidR="005072AA">
        <w:t>з</w:t>
      </w:r>
      <w:r w:rsidRPr="00C72315">
        <w:t>елёная изгородь</w:t>
      </w:r>
      <w:r w:rsidR="005072AA">
        <w:t>,</w:t>
      </w:r>
      <w:r w:rsidRPr="00C72315">
        <w:t xml:space="preserve"> котор</w:t>
      </w:r>
      <w:r w:rsidR="005072AA">
        <w:t>ую</w:t>
      </w:r>
      <w:r w:rsidRPr="00C72315">
        <w:t xml:space="preserve"> мы создаём</w:t>
      </w:r>
      <w:r w:rsidR="005072AA">
        <w:t>,</w:t>
      </w:r>
      <w:r w:rsidRPr="00C72315">
        <w:t xml:space="preserve"> она и не даст возможност</w:t>
      </w:r>
      <w:r w:rsidR="005072AA">
        <w:t>ь</w:t>
      </w:r>
      <w:r w:rsidRPr="00C72315">
        <w:t xml:space="preserve"> машин</w:t>
      </w:r>
      <w:r w:rsidR="005072AA">
        <w:t>ам туда заезжать.</w:t>
      </w:r>
    </w:p>
    <w:p w14:paraId="3FAC7BF6" w14:textId="77777777" w:rsidR="00537A58" w:rsidRDefault="005072AA" w:rsidP="00C87789">
      <w:pPr>
        <w:pStyle w:val="ac"/>
        <w:shd w:val="clear" w:color="auto" w:fill="auto"/>
        <w:tabs>
          <w:tab w:val="left" w:pos="0"/>
        </w:tabs>
        <w:autoSpaceDE w:val="0"/>
        <w:autoSpaceDN w:val="0"/>
        <w:adjustRightInd w:val="0"/>
        <w:spacing w:before="120" w:after="240" w:line="276" w:lineRule="auto"/>
        <w:ind w:left="0" w:right="-142" w:firstLine="709"/>
      </w:pPr>
      <w:r w:rsidRPr="007F286F">
        <w:rPr>
          <w:b/>
        </w:rPr>
        <w:t xml:space="preserve">Быковский А. О. - </w:t>
      </w:r>
      <w:r w:rsidR="00C72315" w:rsidRPr="00C72315">
        <w:t>По поводу зелёных награждений</w:t>
      </w:r>
      <w:r w:rsidR="00100859">
        <w:t>,</w:t>
      </w:r>
      <w:r w:rsidR="00C72315" w:rsidRPr="00C72315">
        <w:t xml:space="preserve"> которые сейчас высажены</w:t>
      </w:r>
      <w:r w:rsidR="00100859">
        <w:t>,</w:t>
      </w:r>
      <w:r w:rsidR="00C72315" w:rsidRPr="00C72315">
        <w:t xml:space="preserve"> они не выше 50 см и понимаю</w:t>
      </w:r>
      <w:r w:rsidR="00537A58">
        <w:t>,</w:t>
      </w:r>
      <w:r w:rsidR="00C72315" w:rsidRPr="00C72315">
        <w:t xml:space="preserve"> что культура вождения наших автолюбителей оставляет желать лучшего</w:t>
      </w:r>
      <w:r w:rsidR="00537A58">
        <w:t>.</w:t>
      </w:r>
      <w:r w:rsidR="00C72315" w:rsidRPr="00C72315">
        <w:t xml:space="preserve"> Я боюсь</w:t>
      </w:r>
      <w:r w:rsidR="00537A58">
        <w:t>,</w:t>
      </w:r>
      <w:r w:rsidR="00C72315" w:rsidRPr="00C72315">
        <w:t xml:space="preserve"> что эти все насаждения</w:t>
      </w:r>
      <w:r w:rsidR="00537A58">
        <w:t>,</w:t>
      </w:r>
      <w:r w:rsidR="00C72315" w:rsidRPr="00C72315">
        <w:t xml:space="preserve"> которые в данный момент высадили</w:t>
      </w:r>
      <w:r w:rsidR="00537A58">
        <w:t>,</w:t>
      </w:r>
      <w:r w:rsidR="00C72315" w:rsidRPr="00C72315">
        <w:t xml:space="preserve"> до весны не доживут</w:t>
      </w:r>
      <w:r w:rsidR="00537A58">
        <w:t>.</w:t>
      </w:r>
    </w:p>
    <w:p w14:paraId="4ED8D5D8" w14:textId="77777777" w:rsidR="00537A58" w:rsidRDefault="00537A58" w:rsidP="00C87789">
      <w:pPr>
        <w:pStyle w:val="ac"/>
        <w:shd w:val="clear" w:color="auto" w:fill="auto"/>
        <w:tabs>
          <w:tab w:val="left" w:pos="0"/>
        </w:tabs>
        <w:autoSpaceDE w:val="0"/>
        <w:autoSpaceDN w:val="0"/>
        <w:adjustRightInd w:val="0"/>
        <w:spacing w:before="120" w:after="240" w:line="276" w:lineRule="auto"/>
        <w:ind w:left="0" w:right="-142" w:firstLine="709"/>
      </w:pPr>
      <w:r w:rsidRPr="00C72315">
        <w:rPr>
          <w:b/>
        </w:rPr>
        <w:t>Полещук В. В.</w:t>
      </w:r>
      <w:r>
        <w:t xml:space="preserve"> – П</w:t>
      </w:r>
      <w:r w:rsidR="00C72315" w:rsidRPr="00C72315">
        <w:t>оверьте</w:t>
      </w:r>
      <w:r>
        <w:t>,</w:t>
      </w:r>
      <w:r w:rsidR="00C72315" w:rsidRPr="00C72315">
        <w:t xml:space="preserve"> этот материал </w:t>
      </w:r>
      <w:r>
        <w:t>ГОСТ</w:t>
      </w:r>
      <w:r w:rsidR="00C72315" w:rsidRPr="00C72315">
        <w:t xml:space="preserve">овский он </w:t>
      </w:r>
      <w:r>
        <w:t xml:space="preserve">до весны выдержит </w:t>
      </w:r>
      <w:r w:rsidR="00C72315" w:rsidRPr="00C72315">
        <w:t>однозначно</w:t>
      </w:r>
      <w:r>
        <w:t>.</w:t>
      </w:r>
      <w:r w:rsidR="00C72315" w:rsidRPr="00C72315">
        <w:t xml:space="preserve"> </w:t>
      </w:r>
    </w:p>
    <w:p w14:paraId="1911E69C" w14:textId="77777777" w:rsidR="000629B8" w:rsidRDefault="00537A58" w:rsidP="00C87789">
      <w:pPr>
        <w:pStyle w:val="ac"/>
        <w:shd w:val="clear" w:color="auto" w:fill="auto"/>
        <w:tabs>
          <w:tab w:val="left" w:pos="0"/>
        </w:tabs>
        <w:autoSpaceDE w:val="0"/>
        <w:autoSpaceDN w:val="0"/>
        <w:adjustRightInd w:val="0"/>
        <w:spacing w:before="120" w:after="240" w:line="276" w:lineRule="auto"/>
        <w:ind w:left="0" w:right="-142" w:firstLine="709"/>
      </w:pPr>
      <w:r w:rsidRPr="007F286F">
        <w:rPr>
          <w:b/>
        </w:rPr>
        <w:t xml:space="preserve">Быковский А. О. </w:t>
      </w:r>
      <w:r>
        <w:rPr>
          <w:b/>
        </w:rPr>
        <w:t>–</w:t>
      </w:r>
      <w:r w:rsidRPr="007F286F">
        <w:rPr>
          <w:b/>
        </w:rPr>
        <w:t xml:space="preserve"> </w:t>
      </w:r>
      <w:r w:rsidRPr="00537A58">
        <w:t>С учетом</w:t>
      </w:r>
      <w:r>
        <w:rPr>
          <w:b/>
        </w:rPr>
        <w:t xml:space="preserve"> </w:t>
      </w:r>
      <w:r w:rsidR="00C72315" w:rsidRPr="00C72315">
        <w:t>того</w:t>
      </w:r>
      <w:r>
        <w:t>, что ограждения нет того</w:t>
      </w:r>
      <w:r w:rsidR="00C72315" w:rsidRPr="00C72315">
        <w:t xml:space="preserve"> металлического</w:t>
      </w:r>
      <w:r>
        <w:t xml:space="preserve">, это </w:t>
      </w:r>
      <w:r w:rsidR="00C72315" w:rsidRPr="00C72315">
        <w:t>было препятствие</w:t>
      </w:r>
      <w:r>
        <w:t>м</w:t>
      </w:r>
      <w:r w:rsidR="00C72315" w:rsidRPr="00C72315">
        <w:t xml:space="preserve"> для наших автолюбителей</w:t>
      </w:r>
      <w:r>
        <w:t>,</w:t>
      </w:r>
      <w:r w:rsidR="00C72315" w:rsidRPr="00C72315">
        <w:t xml:space="preserve"> сейчас беспрепятственно буду ставить на кустарнике</w:t>
      </w:r>
      <w:r w:rsidR="000629B8">
        <w:t>. Как</w:t>
      </w:r>
      <w:r w:rsidR="00C72315" w:rsidRPr="00C72315">
        <w:t xml:space="preserve"> и парку</w:t>
      </w:r>
      <w:r w:rsidR="000629B8">
        <w:t>ю</w:t>
      </w:r>
      <w:r w:rsidR="00C72315" w:rsidRPr="00C72315">
        <w:t>тся автолюбители независимо от поребриков на местах зелёных насаждений</w:t>
      </w:r>
      <w:r w:rsidR="000629B8">
        <w:t>.</w:t>
      </w:r>
      <w:r w:rsidR="00C72315" w:rsidRPr="00C72315">
        <w:t xml:space="preserve"> </w:t>
      </w:r>
      <w:r w:rsidR="000629B8">
        <w:t>Т</w:t>
      </w:r>
      <w:r w:rsidR="00C72315" w:rsidRPr="00C72315">
        <w:t xml:space="preserve">аких участков у нас много в </w:t>
      </w:r>
      <w:r w:rsidR="000629B8">
        <w:t>Ц</w:t>
      </w:r>
      <w:r w:rsidR="00C72315" w:rsidRPr="00C72315">
        <w:t>ентральном районе</w:t>
      </w:r>
      <w:r w:rsidR="000629B8">
        <w:t>.</w:t>
      </w:r>
      <w:r w:rsidR="00C72315" w:rsidRPr="00C72315">
        <w:t xml:space="preserve"> </w:t>
      </w:r>
      <w:r w:rsidR="000629B8">
        <w:t>С И</w:t>
      </w:r>
      <w:r w:rsidR="00C72315" w:rsidRPr="00C72315">
        <w:t xml:space="preserve">осифом </w:t>
      </w:r>
      <w:r w:rsidR="000629B8">
        <w:t xml:space="preserve">Важаевичем </w:t>
      </w:r>
      <w:r w:rsidR="00C72315" w:rsidRPr="00C72315">
        <w:t>сейчас будем прорабатывать эти все моменты</w:t>
      </w:r>
      <w:r w:rsidR="000629B8">
        <w:t>,</w:t>
      </w:r>
      <w:r w:rsidR="00C72315" w:rsidRPr="00C72315">
        <w:t xml:space="preserve"> уже договорились</w:t>
      </w:r>
      <w:r w:rsidR="000629B8">
        <w:t>,</w:t>
      </w:r>
      <w:r w:rsidR="00C72315" w:rsidRPr="00C72315">
        <w:t xml:space="preserve"> спасибо</w:t>
      </w:r>
      <w:r w:rsidR="000629B8">
        <w:t xml:space="preserve"> вам за отзывчивость. Ч</w:t>
      </w:r>
      <w:r w:rsidR="00C72315" w:rsidRPr="00C72315">
        <w:t>то касается именно сквера</w:t>
      </w:r>
      <w:r w:rsidR="000629B8">
        <w:t>,</w:t>
      </w:r>
      <w:r w:rsidR="00C72315" w:rsidRPr="00C72315">
        <w:t xml:space="preserve"> я говорю</w:t>
      </w:r>
      <w:r w:rsidR="000629B8">
        <w:t>,</w:t>
      </w:r>
      <w:r w:rsidR="00C72315" w:rsidRPr="00C72315">
        <w:t xml:space="preserve"> что эти работы приведены не совсем</w:t>
      </w:r>
      <w:r w:rsidR="000629B8">
        <w:t>,</w:t>
      </w:r>
      <w:r w:rsidR="00C72315" w:rsidRPr="00C72315">
        <w:t xml:space="preserve"> </w:t>
      </w:r>
      <w:r w:rsidR="00C72315" w:rsidRPr="00C72315">
        <w:lastRenderedPageBreak/>
        <w:t>наверное</w:t>
      </w:r>
      <w:r w:rsidR="000629B8">
        <w:t>,</w:t>
      </w:r>
      <w:r w:rsidR="00C72315" w:rsidRPr="00C72315">
        <w:t xml:space="preserve"> разумно в плане ограждения</w:t>
      </w:r>
      <w:r w:rsidR="000629B8">
        <w:t>. Их</w:t>
      </w:r>
      <w:r w:rsidR="00C72315" w:rsidRPr="00C72315">
        <w:t xml:space="preserve"> ставить надо однозначно</w:t>
      </w:r>
      <w:r w:rsidR="000629B8">
        <w:t>,</w:t>
      </w:r>
      <w:r w:rsidR="00C72315" w:rsidRPr="00C72315">
        <w:t xml:space="preserve"> потому что мы потеряем </w:t>
      </w:r>
      <w:r w:rsidR="000629B8">
        <w:t xml:space="preserve">это </w:t>
      </w:r>
      <w:r w:rsidR="00C72315" w:rsidRPr="00C72315">
        <w:t>всё</w:t>
      </w:r>
      <w:r w:rsidR="000629B8">
        <w:t>.</w:t>
      </w:r>
    </w:p>
    <w:p w14:paraId="620532C3" w14:textId="43F6202D" w:rsidR="00C72315" w:rsidRPr="00A716A4" w:rsidRDefault="00C72315" w:rsidP="00C87789">
      <w:pPr>
        <w:pStyle w:val="ac"/>
        <w:shd w:val="clear" w:color="auto" w:fill="auto"/>
        <w:tabs>
          <w:tab w:val="left" w:pos="0"/>
        </w:tabs>
        <w:autoSpaceDE w:val="0"/>
        <w:autoSpaceDN w:val="0"/>
        <w:adjustRightInd w:val="0"/>
        <w:spacing w:before="120" w:after="240" w:line="276" w:lineRule="auto"/>
        <w:ind w:left="0" w:right="-142" w:firstLine="709"/>
      </w:pPr>
      <w:r w:rsidRPr="00C72315">
        <w:t xml:space="preserve"> </w:t>
      </w:r>
      <w:r w:rsidR="000629B8" w:rsidRPr="00C72315">
        <w:rPr>
          <w:b/>
        </w:rPr>
        <w:t>Полещук В. В.</w:t>
      </w:r>
      <w:r w:rsidR="000629B8">
        <w:t xml:space="preserve"> – В</w:t>
      </w:r>
      <w:r w:rsidRPr="00C72315">
        <w:t>осстановление металлического ограждения мы не планируем</w:t>
      </w:r>
      <w:r w:rsidR="000629B8">
        <w:t>,</w:t>
      </w:r>
      <w:r w:rsidRPr="00C72315">
        <w:t xml:space="preserve"> а из того</w:t>
      </w:r>
      <w:r w:rsidR="000629B8">
        <w:t>,</w:t>
      </w:r>
      <w:r w:rsidRPr="00C72315">
        <w:t xml:space="preserve"> что получится</w:t>
      </w:r>
      <w:r w:rsidR="000629B8">
        <w:t>,</w:t>
      </w:r>
      <w:r w:rsidRPr="00C72315">
        <w:t xml:space="preserve"> </w:t>
      </w:r>
      <w:r w:rsidR="000629B8">
        <w:t xml:space="preserve">давайте, </w:t>
      </w:r>
      <w:r w:rsidRPr="00C72315">
        <w:t>посмотрим на практике</w:t>
      </w:r>
      <w:r w:rsidR="000629B8">
        <w:t>.</w:t>
      </w:r>
      <w:r w:rsidRPr="00C72315">
        <w:t xml:space="preserve"> </w:t>
      </w:r>
      <w:r w:rsidR="000629B8">
        <w:t>Е</w:t>
      </w:r>
      <w:r w:rsidRPr="00C72315">
        <w:t>сли в крайнем случае потребуется такая необходимость</w:t>
      </w:r>
      <w:r w:rsidR="000629B8">
        <w:t>, мы</w:t>
      </w:r>
      <w:r w:rsidRPr="00C72315">
        <w:t xml:space="preserve"> вернёмся к этому вопросу</w:t>
      </w:r>
      <w:r w:rsidR="000629B8">
        <w:t>.</w:t>
      </w:r>
    </w:p>
    <w:p w14:paraId="435FFAC7" w14:textId="7F2A4C33" w:rsidR="00D776B9" w:rsidRDefault="000629B8"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Мы все свидетели, Александр Олегович, этих слов. Мы всегда можем пригласить Вадима Владимировича и убедим его, если нужно что-то будет переделывать. Дайте только сигнал со своего округа и будем помогать.</w:t>
      </w:r>
    </w:p>
    <w:p w14:paraId="14BA2F80" w14:textId="32CB35C5" w:rsidR="000629B8" w:rsidRDefault="000629B8" w:rsidP="00C87789">
      <w:pPr>
        <w:pStyle w:val="ac"/>
        <w:shd w:val="clear" w:color="auto" w:fill="auto"/>
        <w:tabs>
          <w:tab w:val="left" w:pos="0"/>
        </w:tabs>
        <w:autoSpaceDE w:val="0"/>
        <w:autoSpaceDN w:val="0"/>
        <w:adjustRightInd w:val="0"/>
        <w:spacing w:before="120" w:after="240" w:line="276" w:lineRule="auto"/>
        <w:ind w:left="0" w:right="-142" w:firstLine="709"/>
      </w:pPr>
      <w:r>
        <w:t>Иосиф Важаевич, пожалуйста, вам слово.</w:t>
      </w:r>
    </w:p>
    <w:p w14:paraId="6710DC18" w14:textId="4292FE11" w:rsidR="001E3A84" w:rsidRDefault="000629B8" w:rsidP="00C87789">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Кодалаев И. В. – </w:t>
      </w:r>
      <w:r w:rsidRPr="001E3A84">
        <w:t>Александр Олегович,</w:t>
      </w:r>
      <w:r w:rsidR="001E3A84" w:rsidRPr="001E3A84">
        <w:t xml:space="preserve"> отвечаю на ваш вопрос по улице</w:t>
      </w:r>
      <w:r w:rsidRPr="001E3A84">
        <w:t xml:space="preserve"> Серебренниковская</w:t>
      </w:r>
      <w:r w:rsidR="001E3A84" w:rsidRPr="001E3A84">
        <w:t>. Д</w:t>
      </w:r>
      <w:r w:rsidRPr="001E3A84">
        <w:t>о конца года мы завершаем разработку документации и поскольку это у нас идёт под тит</w:t>
      </w:r>
      <w:r w:rsidR="001E3A84" w:rsidRPr="001E3A84">
        <w:t>улом</w:t>
      </w:r>
      <w:r w:rsidRPr="001E3A84">
        <w:t xml:space="preserve"> </w:t>
      </w:r>
      <w:r w:rsidR="001E3A84" w:rsidRPr="001E3A84">
        <w:t>«К</w:t>
      </w:r>
      <w:r w:rsidRPr="001E3A84">
        <w:t>апитальный ремонт</w:t>
      </w:r>
      <w:r w:rsidR="001E3A84" w:rsidRPr="001E3A84">
        <w:t>»,</w:t>
      </w:r>
      <w:r w:rsidRPr="001E3A84">
        <w:t xml:space="preserve"> ждём экспертизу где-то </w:t>
      </w:r>
      <w:r w:rsidR="001E3A84" w:rsidRPr="001E3A84">
        <w:t>к февралю. Что касается сроков реализации, т</w:t>
      </w:r>
      <w:r w:rsidRPr="001E3A84">
        <w:t>о проект у нас там идёт комплексный</w:t>
      </w:r>
      <w:r w:rsidR="001E3A84" w:rsidRPr="001E3A84">
        <w:t>.</w:t>
      </w:r>
      <w:r w:rsidRPr="001E3A84">
        <w:t xml:space="preserve"> </w:t>
      </w:r>
      <w:r w:rsidR="001E3A84" w:rsidRPr="001E3A84">
        <w:t>О</w:t>
      </w:r>
      <w:r w:rsidRPr="001E3A84">
        <w:t>сновная работа у нас будет связана с заменой трамвайн</w:t>
      </w:r>
      <w:r w:rsidR="001E3A84" w:rsidRPr="001E3A84">
        <w:t>ых</w:t>
      </w:r>
      <w:r w:rsidRPr="001E3A84">
        <w:t xml:space="preserve"> путей и поэтому мы видим разделение на этапы - это первый момент и </w:t>
      </w:r>
      <w:r w:rsidR="001E3A84" w:rsidRPr="001E3A84">
        <w:t>второ</w:t>
      </w:r>
      <w:r w:rsidR="00CE3943">
        <w:t>й</w:t>
      </w:r>
      <w:r w:rsidR="001E3A84" w:rsidRPr="001E3A84">
        <w:t xml:space="preserve"> - это мы ждём всё-таки со</w:t>
      </w:r>
      <w:r w:rsidRPr="001E3A84">
        <w:t>финансирование с областного бюджета</w:t>
      </w:r>
      <w:r w:rsidR="001E3A84" w:rsidRPr="001E3A84">
        <w:t>.</w:t>
      </w:r>
      <w:r w:rsidRPr="001E3A84">
        <w:t xml:space="preserve"> </w:t>
      </w:r>
      <w:r w:rsidR="001E3A84" w:rsidRPr="001E3A84">
        <w:t>Д</w:t>
      </w:r>
      <w:r w:rsidRPr="001E3A84">
        <w:t>ля понимания</w:t>
      </w:r>
      <w:r w:rsidR="001E3A84" w:rsidRPr="001E3A84">
        <w:t>,</w:t>
      </w:r>
      <w:r w:rsidRPr="001E3A84">
        <w:t xml:space="preserve"> стоимост</w:t>
      </w:r>
      <w:r w:rsidR="001E3A84" w:rsidRPr="001E3A84">
        <w:t>ь</w:t>
      </w:r>
      <w:r w:rsidRPr="001E3A84">
        <w:t xml:space="preserve"> </w:t>
      </w:r>
      <w:r w:rsidR="001E3A84" w:rsidRPr="001E3A84">
        <w:t xml:space="preserve">этого объекта </w:t>
      </w:r>
      <w:r w:rsidRPr="001E3A84">
        <w:t>в районе 900 миллионов рублей</w:t>
      </w:r>
      <w:r w:rsidR="001E3A84" w:rsidRPr="001E3A84">
        <w:t>.</w:t>
      </w:r>
      <w:r w:rsidRPr="001E3A84">
        <w:t xml:space="preserve"> </w:t>
      </w:r>
    </w:p>
    <w:p w14:paraId="29337E8D" w14:textId="77777777" w:rsidR="0064786B" w:rsidRDefault="001E3A84" w:rsidP="0064786B">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Иосиф Важаевич, я тоже вопрос </w:t>
      </w:r>
      <w:r w:rsidRPr="0064786B">
        <w:t xml:space="preserve">задам, </w:t>
      </w:r>
      <w:r w:rsidR="000629B8" w:rsidRPr="0064786B">
        <w:t>которы</w:t>
      </w:r>
      <w:r w:rsidRPr="0064786B">
        <w:t>й</w:t>
      </w:r>
      <w:r w:rsidR="000629B8" w:rsidRPr="0064786B">
        <w:t xml:space="preserve"> волнует всех депутатов </w:t>
      </w:r>
      <w:r w:rsidRPr="0064786B">
        <w:t xml:space="preserve">и </w:t>
      </w:r>
      <w:r w:rsidR="000629B8" w:rsidRPr="0064786B">
        <w:t>жителей города</w:t>
      </w:r>
      <w:r w:rsidRPr="0064786B">
        <w:t>.</w:t>
      </w:r>
      <w:r w:rsidR="000629B8" w:rsidRPr="0064786B">
        <w:t xml:space="preserve"> </w:t>
      </w:r>
      <w:r w:rsidRPr="0064786B">
        <w:t>Д</w:t>
      </w:r>
      <w:r w:rsidR="000629B8" w:rsidRPr="0064786B">
        <w:t>айте</w:t>
      </w:r>
      <w:r w:rsidRPr="0064786B">
        <w:t>,</w:t>
      </w:r>
      <w:r w:rsidR="000629B8" w:rsidRPr="0064786B">
        <w:t xml:space="preserve"> пожалуйста</w:t>
      </w:r>
      <w:r w:rsidRPr="0064786B">
        <w:t>,</w:t>
      </w:r>
      <w:r w:rsidR="000629B8" w:rsidRPr="0064786B">
        <w:t xml:space="preserve"> оперативную информацию по мост</w:t>
      </w:r>
      <w:r w:rsidR="0064786B">
        <w:t>ам</w:t>
      </w:r>
      <w:r w:rsidR="000629B8" w:rsidRPr="0064786B">
        <w:t xml:space="preserve"> Октябрьско</w:t>
      </w:r>
      <w:r w:rsidRPr="0064786B">
        <w:t>му и</w:t>
      </w:r>
      <w:r w:rsidR="000629B8" w:rsidRPr="0064786B">
        <w:t xml:space="preserve"> Дмитровско</w:t>
      </w:r>
      <w:r w:rsidRPr="0064786B">
        <w:t>му.</w:t>
      </w:r>
    </w:p>
    <w:p w14:paraId="52B75AFC" w14:textId="2615B0FC" w:rsidR="0064786B" w:rsidRDefault="001E3A84" w:rsidP="0064786B">
      <w:pPr>
        <w:pStyle w:val="ac"/>
        <w:shd w:val="clear" w:color="auto" w:fill="auto"/>
        <w:tabs>
          <w:tab w:val="left" w:pos="0"/>
        </w:tabs>
        <w:autoSpaceDE w:val="0"/>
        <w:autoSpaceDN w:val="0"/>
        <w:adjustRightInd w:val="0"/>
        <w:spacing w:before="120" w:after="240" w:line="276" w:lineRule="auto"/>
        <w:ind w:left="0" w:right="-142" w:firstLine="709"/>
      </w:pPr>
      <w:r w:rsidRPr="0064786B">
        <w:rPr>
          <w:b/>
        </w:rPr>
        <w:t xml:space="preserve">Кодалаев И. В. – </w:t>
      </w:r>
      <w:r w:rsidRPr="0064786B">
        <w:t>М</w:t>
      </w:r>
      <w:r w:rsidR="000629B8" w:rsidRPr="0064786B">
        <w:t>огу прямо сейчас</w:t>
      </w:r>
      <w:r w:rsidRPr="0064786B">
        <w:t>.</w:t>
      </w:r>
      <w:r w:rsidR="000629B8" w:rsidRPr="0064786B">
        <w:t xml:space="preserve"> </w:t>
      </w:r>
    </w:p>
    <w:p w14:paraId="68828B29" w14:textId="0E8D43EC"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Я и прошу прям сейчас скажите, пожалуйста, и какие перспективы?</w:t>
      </w:r>
    </w:p>
    <w:p w14:paraId="58FC2714" w14:textId="77777777"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64786B">
        <w:rPr>
          <w:b/>
        </w:rPr>
        <w:t xml:space="preserve">Кодалаев И. В. – </w:t>
      </w:r>
      <w:r w:rsidR="001E3A84" w:rsidRPr="0064786B">
        <w:t>По Димитровскому мосту - 7 октября расторгнут был контракт с подрядчик</w:t>
      </w:r>
      <w:r w:rsidR="00D94480" w:rsidRPr="0064786B">
        <w:t>ом.</w:t>
      </w:r>
      <w:r w:rsidR="001E3A84" w:rsidRPr="0064786B">
        <w:t xml:space="preserve"> </w:t>
      </w:r>
    </w:p>
    <w:p w14:paraId="05DBDC87" w14:textId="6D99A136"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Мы прессу все читаем. Перспективы какие?</w:t>
      </w:r>
    </w:p>
    <w:p w14:paraId="7B1C1857" w14:textId="4F4D8549"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64786B">
        <w:rPr>
          <w:b/>
        </w:rPr>
        <w:t>Кодалаев И. В. –</w:t>
      </w:r>
      <w:r>
        <w:rPr>
          <w:b/>
        </w:rPr>
        <w:t xml:space="preserve"> </w:t>
      </w:r>
      <w:r w:rsidRPr="0064786B">
        <w:t>По Димитровскому мосту п</w:t>
      </w:r>
      <w:r w:rsidR="001E3A84" w:rsidRPr="0064786B">
        <w:t>ерспективы такие</w:t>
      </w:r>
      <w:r w:rsidR="00D94480" w:rsidRPr="0064786B">
        <w:t xml:space="preserve">, </w:t>
      </w:r>
      <w:r w:rsidR="001E3A84" w:rsidRPr="0064786B">
        <w:t>до пятнадцатого числа мы планируем заключить контракт с новой подрядной организацией</w:t>
      </w:r>
      <w:r w:rsidR="00D94480" w:rsidRPr="0064786B">
        <w:t>,</w:t>
      </w:r>
      <w:r w:rsidR="001E3A84" w:rsidRPr="0064786B">
        <w:t xml:space="preserve"> которая выполнит консервационн</w:t>
      </w:r>
      <w:r>
        <w:t>ые</w:t>
      </w:r>
      <w:r w:rsidR="001E3A84" w:rsidRPr="0064786B">
        <w:t xml:space="preserve"> работ</w:t>
      </w:r>
      <w:r>
        <w:t>ы</w:t>
      </w:r>
      <w:r w:rsidR="00D94480" w:rsidRPr="0064786B">
        <w:t>,</w:t>
      </w:r>
      <w:r w:rsidR="001E3A84" w:rsidRPr="0064786B">
        <w:t xml:space="preserve"> то есть</w:t>
      </w:r>
      <w:r w:rsidR="00CE3943">
        <w:t>,</w:t>
      </w:r>
      <w:r w:rsidR="001E3A84" w:rsidRPr="0064786B">
        <w:t xml:space="preserve"> перекроет ту закрытую полосу для того</w:t>
      </w:r>
      <w:r w:rsidR="00D94480" w:rsidRPr="0064786B">
        <w:t>,</w:t>
      </w:r>
      <w:r w:rsidR="001E3A84" w:rsidRPr="0064786B">
        <w:t xml:space="preserve"> чтобы мы могли открыть проезжую часть на всю ширину</w:t>
      </w:r>
      <w:r>
        <w:t>. В</w:t>
      </w:r>
      <w:r w:rsidR="001E3A84" w:rsidRPr="0064786B">
        <w:t xml:space="preserve"> зиму идти на все</w:t>
      </w:r>
      <w:r>
        <w:t>й</w:t>
      </w:r>
      <w:r w:rsidR="001E3A84" w:rsidRPr="0064786B">
        <w:t xml:space="preserve"> ширине проезжей части </w:t>
      </w:r>
      <w:r>
        <w:t>и осуществлять</w:t>
      </w:r>
      <w:r w:rsidR="001E3A84" w:rsidRPr="0064786B">
        <w:t xml:space="preserve"> движение</w:t>
      </w:r>
      <w:r>
        <w:t>.</w:t>
      </w:r>
      <w:r w:rsidR="001E3A84" w:rsidRPr="0064786B">
        <w:t xml:space="preserve"> </w:t>
      </w:r>
      <w:r>
        <w:t>П</w:t>
      </w:r>
      <w:r w:rsidR="001E3A84" w:rsidRPr="0064786B">
        <w:t>родолжени</w:t>
      </w:r>
      <w:r>
        <w:t>е</w:t>
      </w:r>
      <w:r w:rsidR="001E3A84" w:rsidRPr="0064786B">
        <w:t xml:space="preserve"> работ по ремонту моста у нас будет на следующий год</w:t>
      </w:r>
      <w:r>
        <w:t>,</w:t>
      </w:r>
      <w:r w:rsidR="001E3A84" w:rsidRPr="0064786B">
        <w:t xml:space="preserve"> уже с привлечением нов</w:t>
      </w:r>
      <w:r>
        <w:t xml:space="preserve">ого </w:t>
      </w:r>
      <w:r w:rsidR="001E3A84" w:rsidRPr="0064786B">
        <w:t>подрядчика</w:t>
      </w:r>
      <w:r>
        <w:t>.</w:t>
      </w:r>
      <w:r w:rsidR="001E3A84" w:rsidRPr="0064786B">
        <w:t xml:space="preserve"> </w:t>
      </w:r>
    </w:p>
    <w:p w14:paraId="38DAA520" w14:textId="1D653DE7" w:rsidR="000629B8"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t>П</w:t>
      </w:r>
      <w:r w:rsidR="001E3A84" w:rsidRPr="0064786B">
        <w:t>о Октябрьскому</w:t>
      </w:r>
      <w:r>
        <w:t xml:space="preserve"> мосту.</w:t>
      </w:r>
      <w:r w:rsidR="001E3A84" w:rsidRPr="0064786B">
        <w:t xml:space="preserve"> </w:t>
      </w:r>
      <w:r>
        <w:t>П</w:t>
      </w:r>
      <w:r w:rsidR="001E3A84" w:rsidRPr="0064786B">
        <w:t>одрядн</w:t>
      </w:r>
      <w:r>
        <w:t>ая</w:t>
      </w:r>
      <w:r w:rsidR="001E3A84" w:rsidRPr="0064786B">
        <w:t xml:space="preserve"> организаци</w:t>
      </w:r>
      <w:r>
        <w:t>я</w:t>
      </w:r>
      <w:r w:rsidR="001E3A84" w:rsidRPr="0064786B">
        <w:t xml:space="preserve"> </w:t>
      </w:r>
      <w:r>
        <w:t>«С</w:t>
      </w:r>
      <w:r w:rsidR="001E3A84" w:rsidRPr="0064786B">
        <w:t>пец</w:t>
      </w:r>
      <w:r>
        <w:t>ТрансС</w:t>
      </w:r>
      <w:r w:rsidR="001E3A84" w:rsidRPr="0064786B">
        <w:t>трой</w:t>
      </w:r>
      <w:r>
        <w:t>», с которой</w:t>
      </w:r>
      <w:r w:rsidR="001E3A84" w:rsidRPr="0064786B">
        <w:t xml:space="preserve"> контракт </w:t>
      </w:r>
      <w:r>
        <w:t xml:space="preserve">расторгнут, </w:t>
      </w:r>
      <w:r w:rsidR="001E3A84" w:rsidRPr="0064786B">
        <w:t xml:space="preserve">сейчас эти объёмы подхватил </w:t>
      </w:r>
      <w:r>
        <w:t>«К</w:t>
      </w:r>
      <w:r w:rsidR="001E3A84" w:rsidRPr="0064786B">
        <w:t>левер</w:t>
      </w:r>
      <w:r>
        <w:t>». Сегодня</w:t>
      </w:r>
      <w:r w:rsidR="001E3A84" w:rsidRPr="0064786B">
        <w:t xml:space="preserve"> были на данном объекте с мэром</w:t>
      </w:r>
      <w:r>
        <w:t>. Д</w:t>
      </w:r>
      <w:r w:rsidR="001E3A84" w:rsidRPr="0064786B">
        <w:t>о 1 декабря мы также заходим</w:t>
      </w:r>
      <w:r>
        <w:t>,</w:t>
      </w:r>
      <w:r w:rsidR="001E3A84" w:rsidRPr="0064786B">
        <w:t xml:space="preserve"> на </w:t>
      </w:r>
      <w:r>
        <w:t>полную</w:t>
      </w:r>
      <w:r w:rsidR="001E3A84" w:rsidRPr="0064786B">
        <w:t xml:space="preserve"> ширину открываем проезд </w:t>
      </w:r>
      <w:r>
        <w:t>по мосту.</w:t>
      </w:r>
    </w:p>
    <w:p w14:paraId="50048628" w14:textId="60F0E574"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w:t>
      </w:r>
      <w:r w:rsidR="00DE27DC">
        <w:t xml:space="preserve"> </w:t>
      </w:r>
      <w:r>
        <w:t>Понятно. Спасибо. Коллеги, последний вопрос, мы перебираем по времени. Антон Васильевич, пожалуйста.</w:t>
      </w:r>
    </w:p>
    <w:p w14:paraId="6D541BF0" w14:textId="56076E4B" w:rsidR="0064786B" w:rsidRDefault="0064786B" w:rsidP="0064786B">
      <w:pPr>
        <w:pStyle w:val="ac"/>
        <w:shd w:val="clear" w:color="auto" w:fill="auto"/>
        <w:tabs>
          <w:tab w:val="left" w:pos="0"/>
        </w:tabs>
        <w:autoSpaceDE w:val="0"/>
        <w:autoSpaceDN w:val="0"/>
        <w:adjustRightInd w:val="0"/>
        <w:spacing w:before="120" w:after="240" w:line="276" w:lineRule="auto"/>
        <w:ind w:left="0" w:right="-142" w:firstLine="709"/>
      </w:pPr>
      <w:r w:rsidRPr="0064786B">
        <w:rPr>
          <w:b/>
        </w:rPr>
        <w:t xml:space="preserve">Бурмистров А. В. </w:t>
      </w:r>
      <w:r w:rsidR="00684C04">
        <w:t>–</w:t>
      </w:r>
      <w:r>
        <w:t xml:space="preserve"> </w:t>
      </w:r>
      <w:r w:rsidR="00684C04">
        <w:t>У меня очень короткий вопрос Иосифу Важаевичу.</w:t>
      </w:r>
    </w:p>
    <w:p w14:paraId="2EBDB10E" w14:textId="77777777" w:rsidR="00684C04" w:rsidRDefault="00684C04" w:rsidP="00684C04">
      <w:pPr>
        <w:pStyle w:val="ac"/>
        <w:shd w:val="clear" w:color="auto" w:fill="auto"/>
        <w:tabs>
          <w:tab w:val="left" w:pos="0"/>
        </w:tabs>
        <w:autoSpaceDE w:val="0"/>
        <w:autoSpaceDN w:val="0"/>
        <w:adjustRightInd w:val="0"/>
        <w:spacing w:before="120" w:after="240" w:line="276" w:lineRule="auto"/>
        <w:ind w:left="0" w:right="-142" w:firstLine="709"/>
      </w:pPr>
      <w:r w:rsidRPr="00684C04">
        <w:lastRenderedPageBreak/>
        <w:t>Я год назад задавал</w:t>
      </w:r>
      <w:r>
        <w:t>.</w:t>
      </w:r>
      <w:r w:rsidRPr="00684C04">
        <w:t xml:space="preserve"> </w:t>
      </w:r>
      <w:r>
        <w:t>В</w:t>
      </w:r>
      <w:r w:rsidRPr="00684C04">
        <w:t xml:space="preserve"> начале этого года были комиссии выездные</w:t>
      </w:r>
      <w:r>
        <w:t>,</w:t>
      </w:r>
      <w:r w:rsidRPr="00684C04">
        <w:t xml:space="preserve"> совещания по поводу гарантийных ремонтов</w:t>
      </w:r>
      <w:r>
        <w:t>,</w:t>
      </w:r>
      <w:r w:rsidRPr="00684C04">
        <w:t xml:space="preserve"> обязательств на улице </w:t>
      </w:r>
      <w:r>
        <w:t>П</w:t>
      </w:r>
      <w:r w:rsidRPr="00684C04">
        <w:t>риморской</w:t>
      </w:r>
      <w:r>
        <w:t>.</w:t>
      </w:r>
      <w:r w:rsidRPr="00684C04">
        <w:t xml:space="preserve"> </w:t>
      </w:r>
      <w:r>
        <w:t>С</w:t>
      </w:r>
      <w:r w:rsidRPr="00684C04">
        <w:t>троительный сезон закончился</w:t>
      </w:r>
      <w:r>
        <w:t>,</w:t>
      </w:r>
      <w:r w:rsidRPr="00684C04">
        <w:t xml:space="preserve"> как я понимаю</w:t>
      </w:r>
      <w:r>
        <w:t>,</w:t>
      </w:r>
      <w:r w:rsidRPr="00684C04">
        <w:t xml:space="preserve"> и в этом году опять ничего не произойдёт</w:t>
      </w:r>
      <w:r>
        <w:t>,</w:t>
      </w:r>
      <w:r w:rsidRPr="00684C04">
        <w:t xml:space="preserve"> есть ли какие-то и вообще в целом</w:t>
      </w:r>
      <w:r>
        <w:t xml:space="preserve"> гарантийные обязательства?</w:t>
      </w:r>
    </w:p>
    <w:p w14:paraId="3CBE1391" w14:textId="3876B295" w:rsidR="00684C04" w:rsidRDefault="00684C04" w:rsidP="00684C04">
      <w:pPr>
        <w:pStyle w:val="ac"/>
        <w:shd w:val="clear" w:color="auto" w:fill="auto"/>
        <w:tabs>
          <w:tab w:val="left" w:pos="0"/>
        </w:tabs>
        <w:autoSpaceDE w:val="0"/>
        <w:autoSpaceDN w:val="0"/>
        <w:adjustRightInd w:val="0"/>
        <w:spacing w:before="120" w:after="240" w:line="276" w:lineRule="auto"/>
        <w:ind w:left="0" w:right="-142" w:firstLine="709"/>
      </w:pPr>
      <w:r w:rsidRPr="0064786B">
        <w:rPr>
          <w:b/>
        </w:rPr>
        <w:t>Кодалаев И. В. –</w:t>
      </w:r>
      <w:r>
        <w:rPr>
          <w:b/>
        </w:rPr>
        <w:t xml:space="preserve"> </w:t>
      </w:r>
      <w:r w:rsidRPr="00684C04">
        <w:t>С</w:t>
      </w:r>
      <w:r>
        <w:rPr>
          <w:b/>
        </w:rPr>
        <w:t xml:space="preserve"> </w:t>
      </w:r>
      <w:r w:rsidRPr="00684C04">
        <w:t>чем столкнулись</w:t>
      </w:r>
      <w:r>
        <w:t>,</w:t>
      </w:r>
      <w:r w:rsidRPr="00684C04">
        <w:t xml:space="preserve"> это с тем</w:t>
      </w:r>
      <w:r>
        <w:t>,</w:t>
      </w:r>
      <w:r w:rsidRPr="00684C04">
        <w:t xml:space="preserve"> что</w:t>
      </w:r>
      <w:r>
        <w:t>,</w:t>
      </w:r>
      <w:r w:rsidRPr="00684C04">
        <w:t xml:space="preserve"> к сожалению</w:t>
      </w:r>
      <w:r>
        <w:t>,</w:t>
      </w:r>
      <w:r w:rsidRPr="00684C04">
        <w:t xml:space="preserve"> у нас только один путь для привлечения подрядчиков </w:t>
      </w:r>
      <w:r>
        <w:t xml:space="preserve">к </w:t>
      </w:r>
      <w:r w:rsidRPr="00684C04">
        <w:t>исполнени</w:t>
      </w:r>
      <w:r>
        <w:t xml:space="preserve">ю </w:t>
      </w:r>
      <w:r w:rsidRPr="00684C04">
        <w:t>гарантийных обязательств</w:t>
      </w:r>
      <w:r>
        <w:t xml:space="preserve"> -</w:t>
      </w:r>
      <w:r w:rsidRPr="00684C04">
        <w:t xml:space="preserve"> это судебны</w:t>
      </w:r>
      <w:r>
        <w:t>й.</w:t>
      </w:r>
      <w:r w:rsidRPr="00684C04">
        <w:t xml:space="preserve"> </w:t>
      </w:r>
      <w:r>
        <w:t>Мы</w:t>
      </w:r>
      <w:r w:rsidRPr="00684C04">
        <w:t xml:space="preserve"> обращаемся в суд</w:t>
      </w:r>
      <w:r>
        <w:t>,</w:t>
      </w:r>
      <w:r w:rsidRPr="00684C04">
        <w:t xml:space="preserve"> получаем по результатам решения суда исполнительной лист и уходим в долгу</w:t>
      </w:r>
      <w:r>
        <w:t>ю.</w:t>
      </w:r>
      <w:r w:rsidRPr="00684C04">
        <w:t xml:space="preserve"> </w:t>
      </w:r>
      <w:r>
        <w:t>П</w:t>
      </w:r>
      <w:r w:rsidRPr="00684C04">
        <w:t>одрядчик отказывается и так далее</w:t>
      </w:r>
      <w:r>
        <w:t>.</w:t>
      </w:r>
      <w:r w:rsidRPr="00684C04">
        <w:t xml:space="preserve"> </w:t>
      </w:r>
      <w:r>
        <w:t>Э</w:t>
      </w:r>
      <w:r w:rsidRPr="00684C04">
        <w:t>то</w:t>
      </w:r>
      <w:r>
        <w:t>,</w:t>
      </w:r>
      <w:r w:rsidRPr="00684C04">
        <w:t xml:space="preserve"> наверное</w:t>
      </w:r>
      <w:r>
        <w:t>,</w:t>
      </w:r>
      <w:r w:rsidRPr="00684C04">
        <w:t xml:space="preserve"> объект 2021 года</w:t>
      </w:r>
      <w:r>
        <w:t xml:space="preserve"> улица Приморская?</w:t>
      </w:r>
    </w:p>
    <w:p w14:paraId="3CADCC5B" w14:textId="7F99F2EB" w:rsidR="00684C04" w:rsidRDefault="00684C04" w:rsidP="00684C04">
      <w:pPr>
        <w:pStyle w:val="ac"/>
        <w:shd w:val="clear" w:color="auto" w:fill="auto"/>
        <w:tabs>
          <w:tab w:val="left" w:pos="0"/>
        </w:tabs>
        <w:autoSpaceDE w:val="0"/>
        <w:autoSpaceDN w:val="0"/>
        <w:adjustRightInd w:val="0"/>
        <w:spacing w:before="120" w:after="240" w:line="276" w:lineRule="auto"/>
        <w:ind w:left="0" w:right="-142" w:firstLine="709"/>
      </w:pPr>
      <w:r w:rsidRPr="0064786B">
        <w:rPr>
          <w:b/>
        </w:rPr>
        <w:t xml:space="preserve">Бурмистров А. В. </w:t>
      </w:r>
      <w:r>
        <w:t>– По-моему, 2022 года.</w:t>
      </w:r>
    </w:p>
    <w:p w14:paraId="761F12B4" w14:textId="1D440AE6" w:rsidR="00684C04" w:rsidRDefault="00684C04" w:rsidP="00684C04">
      <w:pPr>
        <w:pStyle w:val="ac"/>
        <w:shd w:val="clear" w:color="auto" w:fill="auto"/>
        <w:tabs>
          <w:tab w:val="left" w:pos="0"/>
        </w:tabs>
        <w:autoSpaceDE w:val="0"/>
        <w:autoSpaceDN w:val="0"/>
        <w:adjustRightInd w:val="0"/>
        <w:spacing w:before="120" w:after="240" w:line="276" w:lineRule="auto"/>
        <w:ind w:left="0" w:right="-142" w:firstLine="709"/>
      </w:pPr>
      <w:r w:rsidRPr="0064786B">
        <w:rPr>
          <w:b/>
        </w:rPr>
        <w:t>Кодалаев И. В. –</w:t>
      </w:r>
      <w:r>
        <w:rPr>
          <w:b/>
        </w:rPr>
        <w:t xml:space="preserve"> </w:t>
      </w:r>
      <w:r w:rsidRPr="00684C04">
        <w:t>Что мы в этом году пробуем</w:t>
      </w:r>
      <w:r>
        <w:t>,</w:t>
      </w:r>
      <w:r w:rsidRPr="00684C04">
        <w:t xml:space="preserve"> поясню</w:t>
      </w:r>
      <w:r>
        <w:t>.</w:t>
      </w:r>
      <w:r w:rsidRPr="00684C04">
        <w:t xml:space="preserve"> </w:t>
      </w:r>
      <w:r>
        <w:t>М</w:t>
      </w:r>
      <w:r w:rsidRPr="00684C04">
        <w:t>ы пробуем привлечь третье лицо</w:t>
      </w:r>
      <w:r>
        <w:t>,</w:t>
      </w:r>
      <w:r w:rsidRPr="00684C04">
        <w:t xml:space="preserve"> не на этот адрес</w:t>
      </w:r>
      <w:r>
        <w:t>,</w:t>
      </w:r>
      <w:r w:rsidRPr="00684C04">
        <w:t xml:space="preserve"> а на какой-то другой</w:t>
      </w:r>
      <w:r>
        <w:t>,</w:t>
      </w:r>
      <w:r w:rsidRPr="00684C04">
        <w:t xml:space="preserve"> у нас объектов много</w:t>
      </w:r>
      <w:r>
        <w:t>.</w:t>
      </w:r>
      <w:r w:rsidRPr="00684C04">
        <w:t xml:space="preserve"> </w:t>
      </w:r>
      <w:r>
        <w:t>У</w:t>
      </w:r>
      <w:r w:rsidRPr="00684C04">
        <w:t xml:space="preserve"> нас подрядчики все на слуху</w:t>
      </w:r>
      <w:r>
        <w:t xml:space="preserve">, </w:t>
      </w:r>
      <w:r w:rsidRPr="00684C04">
        <w:t>которые не исполняют гарантийные обязательства</w:t>
      </w:r>
      <w:r>
        <w:t>,</w:t>
      </w:r>
      <w:r w:rsidRPr="00684C04">
        <w:t xml:space="preserve"> зачастую это уже п</w:t>
      </w:r>
      <w:r>
        <w:t>е</w:t>
      </w:r>
      <w:r w:rsidRPr="00684C04">
        <w:t>ред банкро</w:t>
      </w:r>
      <w:r>
        <w:t>тным состоянием</w:t>
      </w:r>
      <w:r w:rsidR="00DE27DC">
        <w:t xml:space="preserve"> </w:t>
      </w:r>
      <w:r w:rsidRPr="00684C04">
        <w:t>организации</w:t>
      </w:r>
      <w:r w:rsidR="00DE27DC">
        <w:t>.</w:t>
      </w:r>
      <w:r w:rsidRPr="00684C04">
        <w:t xml:space="preserve"> </w:t>
      </w:r>
      <w:r w:rsidR="00DE27DC">
        <w:t>Т</w:t>
      </w:r>
      <w:r w:rsidRPr="00684C04">
        <w:t>ем не менее</w:t>
      </w:r>
      <w:r w:rsidR="00DE27DC">
        <w:t>,</w:t>
      </w:r>
      <w:r w:rsidRPr="00684C04">
        <w:t xml:space="preserve"> мы хотим попробовать схему регресса</w:t>
      </w:r>
      <w:r w:rsidR="00DE27DC">
        <w:t>,</w:t>
      </w:r>
      <w:r w:rsidRPr="00684C04">
        <w:t xml:space="preserve"> именно не в части требований</w:t>
      </w:r>
      <w:r w:rsidR="00DE27DC">
        <w:t>,</w:t>
      </w:r>
      <w:r w:rsidRPr="00684C04">
        <w:t xml:space="preserve"> требовать не </w:t>
      </w:r>
      <w:r w:rsidR="00DE27DC" w:rsidRPr="00684C04">
        <w:t>имуществ</w:t>
      </w:r>
      <w:r w:rsidR="00DE27DC">
        <w:t>енного</w:t>
      </w:r>
      <w:r w:rsidRPr="00684C04">
        <w:t xml:space="preserve"> характера обязательства исполни</w:t>
      </w:r>
      <w:r w:rsidR="00DE27DC">
        <w:t>ть,</w:t>
      </w:r>
      <w:r w:rsidRPr="00684C04">
        <w:t xml:space="preserve"> а именно регресс</w:t>
      </w:r>
      <w:r w:rsidR="00DE27DC">
        <w:t xml:space="preserve"> в</w:t>
      </w:r>
      <w:r w:rsidRPr="00684C04">
        <w:t xml:space="preserve"> части </w:t>
      </w:r>
      <w:r w:rsidR="00DE27DC">
        <w:t>убытков. Т</w:t>
      </w:r>
      <w:r w:rsidRPr="00684C04">
        <w:t>о есть</w:t>
      </w:r>
      <w:r w:rsidR="00DE27DC">
        <w:t>,</w:t>
      </w:r>
      <w:r w:rsidRPr="00684C04">
        <w:t xml:space="preserve"> мы привлекаем третье лицо</w:t>
      </w:r>
      <w:r w:rsidR="00DE27DC">
        <w:t>,</w:t>
      </w:r>
      <w:r w:rsidRPr="00684C04">
        <w:t xml:space="preserve"> они выполняют эти работы</w:t>
      </w:r>
      <w:r w:rsidR="00DE27DC">
        <w:t>,</w:t>
      </w:r>
      <w:r w:rsidRPr="00684C04">
        <w:t xml:space="preserve"> мы обеспечиваем безопасность</w:t>
      </w:r>
      <w:r w:rsidR="00DE27DC">
        <w:t xml:space="preserve"> дорожного</w:t>
      </w:r>
      <w:r w:rsidRPr="00684C04">
        <w:t xml:space="preserve"> движения и в объёме понесённы</w:t>
      </w:r>
      <w:r w:rsidR="00DE27DC">
        <w:t xml:space="preserve">х </w:t>
      </w:r>
      <w:r w:rsidRPr="00684C04">
        <w:t xml:space="preserve">затрат </w:t>
      </w:r>
      <w:r w:rsidR="00DE27DC">
        <w:t>идём</w:t>
      </w:r>
      <w:r w:rsidRPr="00684C04">
        <w:t xml:space="preserve"> в суд и </w:t>
      </w:r>
      <w:r w:rsidR="00DE27DC">
        <w:t>отсуживаем эту сумму.</w:t>
      </w:r>
    </w:p>
    <w:p w14:paraId="0C0EA3B4" w14:textId="599202C1" w:rsidR="00006E38" w:rsidRDefault="00DE27DC" w:rsidP="00C87789">
      <w:pPr>
        <w:pStyle w:val="ac"/>
        <w:shd w:val="clear" w:color="auto" w:fill="auto"/>
        <w:tabs>
          <w:tab w:val="left" w:pos="0"/>
        </w:tabs>
        <w:autoSpaceDE w:val="0"/>
        <w:autoSpaceDN w:val="0"/>
        <w:adjustRightInd w:val="0"/>
        <w:spacing w:before="120" w:after="240" w:line="276" w:lineRule="auto"/>
        <w:ind w:left="0" w:right="-142" w:firstLine="709"/>
      </w:pPr>
      <w:r w:rsidRPr="004B53C3">
        <w:rPr>
          <w:b/>
        </w:rPr>
        <w:t>Кудин И. В.</w:t>
      </w:r>
      <w:r>
        <w:t xml:space="preserve"> – Спасибо. Коллеги, мы сильно перебрали по регламенту по времени по этому вопросу. Предлагаю перейти к процедуре голосования</w:t>
      </w:r>
      <w:r w:rsidR="00006E38" w:rsidRPr="00A01E15">
        <w:t xml:space="preserve"> по этому вопросу</w:t>
      </w:r>
      <w:r>
        <w:t>, принять информацию к сведению.</w:t>
      </w:r>
      <w:r w:rsidR="00006E38">
        <w:t xml:space="preserve"> К</w:t>
      </w:r>
      <w:r w:rsidR="00006E38" w:rsidRPr="00A01E15">
        <w:t>оллег</w:t>
      </w:r>
      <w:r w:rsidR="00006E38">
        <w:t>и,</w:t>
      </w:r>
      <w:r w:rsidR="00006E38" w:rsidRPr="00A01E15">
        <w:t xml:space="preserve"> кто </w:t>
      </w:r>
      <w:r w:rsidR="00006E38">
        <w:t>ЗА?</w:t>
      </w:r>
    </w:p>
    <w:p w14:paraId="28AAD9A4" w14:textId="092F4CE6"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E90CA7">
        <w:rPr>
          <w:b/>
          <w:color w:val="000000"/>
        </w:rPr>
        <w:t>9</w:t>
      </w:r>
      <w:r w:rsidR="0046335B" w:rsidRPr="00922099">
        <w:rPr>
          <w:b/>
          <w:color w:val="000000"/>
        </w:rPr>
        <w:t xml:space="preserve"> – </w:t>
      </w:r>
      <w:r w:rsidR="00D77E4A" w:rsidRPr="00C37956">
        <w:rPr>
          <w:color w:val="000000"/>
        </w:rPr>
        <w:t>(</w:t>
      </w:r>
      <w:r w:rsidR="00D77E4A" w:rsidRPr="00922099">
        <w:t>Кудин И. В.,</w:t>
      </w:r>
      <w:r w:rsidR="00D77E4A" w:rsidRPr="00E91D6E">
        <w:t xml:space="preserve"> </w:t>
      </w:r>
      <w:r w:rsidR="00D77E4A">
        <w:t>Бай</w:t>
      </w:r>
      <w:r w:rsidR="006F2F03">
        <w:t xml:space="preserve">жанов Е. О., Быковский А. О., </w:t>
      </w:r>
      <w:r w:rsidR="00D77E4A" w:rsidRPr="003B5F1E">
        <w:t>Ильиных И. С.,</w:t>
      </w:r>
      <w:r w:rsidR="00D77E4A">
        <w:t xml:space="preserve"> Крайнов Е. А., Картавин А.*В., </w:t>
      </w:r>
      <w:r w:rsidR="00D77E4A" w:rsidRPr="003B5F1E">
        <w:t>Константинова И. И.,</w:t>
      </w:r>
      <w:r w:rsidR="00D77E4A">
        <w:t xml:space="preserve"> Рыбин Л. </w:t>
      </w:r>
      <w:r w:rsidR="00D77E4A" w:rsidRPr="003B5F1E">
        <w:t>Ю.,</w:t>
      </w:r>
      <w:r w:rsidR="00D77E4A">
        <w:t xml:space="preserve"> Стрельников В. А.) </w:t>
      </w:r>
      <w:r w:rsidR="00E90CA7" w:rsidRPr="00E90CA7">
        <w:rPr>
          <w:i/>
          <w:u w:val="single"/>
        </w:rPr>
        <w:t xml:space="preserve">Бестужев А. В. - вышел. </w:t>
      </w:r>
      <w:r w:rsidR="00D77E4A" w:rsidRPr="00D77E4A">
        <w:rPr>
          <w:i/>
          <w:u w:val="single"/>
        </w:rPr>
        <w:t>Червов Д. В. – уш</w:t>
      </w:r>
      <w:r w:rsidR="00E90CA7">
        <w:rPr>
          <w:i/>
          <w:u w:val="single"/>
        </w:rPr>
        <w:t>ё</w:t>
      </w:r>
      <w:r w:rsidR="00D77E4A" w:rsidRPr="00D77E4A">
        <w:rPr>
          <w:i/>
          <w:u w:val="single"/>
        </w:rPr>
        <w:t>л.</w:t>
      </w:r>
    </w:p>
    <w:p w14:paraId="3D6C2EF9"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7A52E61A" w14:textId="77777777"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9525B4B" w14:textId="18E75A1C" w:rsidR="00006E38" w:rsidRDefault="00006E38" w:rsidP="00006E38">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2446B051" w14:textId="77777777" w:rsidR="00E33BB7" w:rsidRDefault="00D77E4A" w:rsidP="00E33BB7">
      <w:pPr>
        <w:pStyle w:val="ac"/>
        <w:numPr>
          <w:ilvl w:val="0"/>
          <w:numId w:val="46"/>
        </w:numPr>
        <w:shd w:val="clear" w:color="auto" w:fill="auto"/>
        <w:tabs>
          <w:tab w:val="left" w:pos="0"/>
        </w:tabs>
        <w:autoSpaceDE w:val="0"/>
        <w:autoSpaceDN w:val="0"/>
        <w:adjustRightInd w:val="0"/>
        <w:spacing w:before="120" w:after="240" w:line="276" w:lineRule="auto"/>
        <w:ind w:left="0" w:right="-142" w:firstLine="360"/>
      </w:pPr>
      <w:r w:rsidRPr="00C37956">
        <w:rPr>
          <w:b/>
        </w:rPr>
        <w:t>СЛУШАЛИ:</w:t>
      </w:r>
      <w:r>
        <w:rPr>
          <w:b/>
        </w:rPr>
        <w:t xml:space="preserve"> Зайкова Д. В., Южакова А. Ю. - </w:t>
      </w:r>
      <w:r w:rsidRPr="00300A78">
        <w:t>Проинформировал</w:t>
      </w:r>
      <w:r>
        <w:t xml:space="preserve">и </w:t>
      </w:r>
      <w:r w:rsidRPr="004A26F7">
        <w:t>о</w:t>
      </w:r>
      <w:r w:rsidRPr="00D77E4A">
        <w:t xml:space="preserve"> </w:t>
      </w:r>
      <w:r w:rsidRPr="00160104">
        <w:t>реализации на территории города Новосибирска мероприятий по обращению с твёрдыми коммунальными отходами</w:t>
      </w:r>
      <w:r w:rsidR="00E33BB7">
        <w:t>.</w:t>
      </w:r>
    </w:p>
    <w:p w14:paraId="20CB9393" w14:textId="48E7A753" w:rsidR="00E33BB7" w:rsidRPr="00E33BB7" w:rsidRDefault="00E33BB7" w:rsidP="00E33BB7">
      <w:pPr>
        <w:pStyle w:val="ac"/>
        <w:shd w:val="clear" w:color="auto" w:fill="auto"/>
        <w:tabs>
          <w:tab w:val="left" w:pos="0"/>
        </w:tabs>
        <w:autoSpaceDE w:val="0"/>
        <w:autoSpaceDN w:val="0"/>
        <w:adjustRightInd w:val="0"/>
        <w:spacing w:before="120" w:after="240" w:line="276" w:lineRule="auto"/>
        <w:ind w:left="0" w:right="-142" w:firstLine="709"/>
      </w:pPr>
      <w:r>
        <w:rPr>
          <w:b/>
        </w:rPr>
        <w:t>К</w:t>
      </w:r>
      <w:r w:rsidR="00006E38" w:rsidRPr="00E33BB7">
        <w:rPr>
          <w:b/>
        </w:rPr>
        <w:t xml:space="preserve">удин И. В. – </w:t>
      </w:r>
      <w:r w:rsidRPr="00E33BB7">
        <w:t xml:space="preserve">Спасибо. Коллеги, теперь вопросы. </w:t>
      </w:r>
      <w:r>
        <w:t>Предваряя вопросы, хотел бы проинформировать, что д</w:t>
      </w:r>
      <w:r w:rsidRPr="00E33BB7">
        <w:t xml:space="preserve">анный вопрос вынесен на рассмотрение комиссии по поручению сессии Совета депутатов города Новосибирска. Заблаговременно приглашались все депутаты на рассмотрение данного вопроса, Александр Сергеевич Бурмистров, по инициативе которого поднимался вопрос. </w:t>
      </w:r>
    </w:p>
    <w:p w14:paraId="4AB6363A" w14:textId="0E471030" w:rsidR="00E33BB7" w:rsidRDefault="00E33BB7" w:rsidP="00E33BB7">
      <w:pPr>
        <w:pStyle w:val="ac"/>
        <w:shd w:val="clear" w:color="auto" w:fill="auto"/>
        <w:tabs>
          <w:tab w:val="left" w:pos="0"/>
        </w:tabs>
        <w:autoSpaceDE w:val="0"/>
        <w:autoSpaceDN w:val="0"/>
        <w:adjustRightInd w:val="0"/>
        <w:spacing w:before="120" w:after="240" w:line="276" w:lineRule="auto"/>
        <w:ind w:left="0" w:right="-142" w:firstLine="709"/>
      </w:pPr>
      <w:r w:rsidRPr="00E33BB7">
        <w:t>Александр Сергеевич,</w:t>
      </w:r>
      <w:r>
        <w:t xml:space="preserve"> зная ваше неравнодушие,</w:t>
      </w:r>
      <w:r w:rsidRPr="00E33BB7">
        <w:t xml:space="preserve"> хочу </w:t>
      </w:r>
      <w:r>
        <w:t>в</w:t>
      </w:r>
      <w:r w:rsidRPr="00E33BB7">
        <w:t xml:space="preserve">ас по-товарищески попросить, сдерживайте себя, пожалуйста, давайте конструктивно, без лишних эмоций пообсуждаем вопрос! </w:t>
      </w:r>
    </w:p>
    <w:p w14:paraId="5744BD87" w14:textId="6FBDEFC0" w:rsidR="00E33BB7" w:rsidRDefault="00E33BB7" w:rsidP="00E33BB7">
      <w:pPr>
        <w:pStyle w:val="ac"/>
        <w:shd w:val="clear" w:color="auto" w:fill="auto"/>
        <w:tabs>
          <w:tab w:val="left" w:pos="0"/>
        </w:tabs>
        <w:autoSpaceDE w:val="0"/>
        <w:autoSpaceDN w:val="0"/>
        <w:adjustRightInd w:val="0"/>
        <w:spacing w:before="120" w:after="240" w:line="276" w:lineRule="auto"/>
        <w:ind w:left="0" w:right="-142" w:firstLine="709"/>
      </w:pPr>
      <w:r>
        <w:lastRenderedPageBreak/>
        <w:t>Екатерина Викторовна Шалимова, ваш вопрос и кому вы адресуете, пожалуйста.</w:t>
      </w:r>
    </w:p>
    <w:p w14:paraId="5AB07A1E" w14:textId="1D044E1A" w:rsidR="00E33BB7" w:rsidRDefault="00E33BB7" w:rsidP="00E33BB7">
      <w:pPr>
        <w:pStyle w:val="ac"/>
        <w:shd w:val="clear" w:color="auto" w:fill="auto"/>
        <w:tabs>
          <w:tab w:val="left" w:pos="0"/>
        </w:tabs>
        <w:autoSpaceDE w:val="0"/>
        <w:autoSpaceDN w:val="0"/>
        <w:adjustRightInd w:val="0"/>
        <w:spacing w:before="120" w:after="240" w:line="276" w:lineRule="auto"/>
        <w:ind w:left="0" w:right="-142" w:firstLine="709"/>
      </w:pPr>
      <w:r w:rsidRPr="00E33BB7">
        <w:rPr>
          <w:b/>
        </w:rPr>
        <w:t>Шалимова Е. В.</w:t>
      </w:r>
      <w:r>
        <w:t xml:space="preserve"> </w:t>
      </w:r>
      <w:r w:rsidR="00707C43">
        <w:t>–</w:t>
      </w:r>
      <w:r w:rsidRPr="00E33BB7">
        <w:t xml:space="preserve"> </w:t>
      </w:r>
      <w:r w:rsidR="00707C43">
        <w:t>Действительно, вопрос п</w:t>
      </w:r>
      <w:r w:rsidRPr="00E33BB7">
        <w:t xml:space="preserve">о вывозу </w:t>
      </w:r>
      <w:r>
        <w:t>тв</w:t>
      </w:r>
      <w:r w:rsidRPr="00E33BB7">
        <w:t xml:space="preserve">ёрдых коммунальных отходов стоит очень остро вообще в городе Новосибирске </w:t>
      </w:r>
      <w:r>
        <w:t xml:space="preserve">и </w:t>
      </w:r>
      <w:r w:rsidRPr="00E33BB7">
        <w:t xml:space="preserve">у меня </w:t>
      </w:r>
      <w:r>
        <w:t>на</w:t>
      </w:r>
      <w:r w:rsidRPr="00E33BB7">
        <w:t xml:space="preserve"> округе в </w:t>
      </w:r>
      <w:r>
        <w:t>З</w:t>
      </w:r>
      <w:r w:rsidRPr="00E33BB7">
        <w:t>аельцовском районе</w:t>
      </w:r>
      <w:r>
        <w:t>.</w:t>
      </w:r>
      <w:r w:rsidRPr="00E33BB7">
        <w:t xml:space="preserve"> Я хотела бы отметить только одно</w:t>
      </w:r>
      <w:r>
        <w:t>,</w:t>
      </w:r>
      <w:r w:rsidRPr="00E33BB7">
        <w:t xml:space="preserve"> что </w:t>
      </w:r>
      <w:r>
        <w:t>МУП САХ,</w:t>
      </w:r>
      <w:r w:rsidRPr="00E33BB7">
        <w:t xml:space="preserve"> к счастью</w:t>
      </w:r>
      <w:r>
        <w:t>,</w:t>
      </w:r>
      <w:r w:rsidRPr="00E33BB7">
        <w:t xml:space="preserve"> всегда на связи и специалисты всегда откликаются на обращени</w:t>
      </w:r>
      <w:r>
        <w:t>я,</w:t>
      </w:r>
      <w:r w:rsidRPr="00E33BB7">
        <w:t xml:space="preserve"> не всегда быстро решаются вопросы</w:t>
      </w:r>
      <w:r>
        <w:t>,</w:t>
      </w:r>
      <w:r w:rsidRPr="00E33BB7">
        <w:t xml:space="preserve"> тем не менее</w:t>
      </w:r>
      <w:r>
        <w:t>,</w:t>
      </w:r>
      <w:r w:rsidRPr="00E33BB7">
        <w:t xml:space="preserve"> на связи</w:t>
      </w:r>
      <w:r>
        <w:t>.</w:t>
      </w:r>
      <w:r w:rsidRPr="00E33BB7">
        <w:t xml:space="preserve"> </w:t>
      </w:r>
    </w:p>
    <w:p w14:paraId="40EFBCDE" w14:textId="0BE0911D" w:rsidR="00A474F3" w:rsidRDefault="00E33BB7" w:rsidP="00A474F3">
      <w:pPr>
        <w:pStyle w:val="ac"/>
        <w:shd w:val="clear" w:color="auto" w:fill="auto"/>
        <w:tabs>
          <w:tab w:val="left" w:pos="0"/>
        </w:tabs>
        <w:autoSpaceDE w:val="0"/>
        <w:autoSpaceDN w:val="0"/>
        <w:adjustRightInd w:val="0"/>
        <w:spacing w:before="120" w:after="240" w:line="276" w:lineRule="auto"/>
        <w:ind w:left="0" w:right="-142" w:firstLine="709"/>
      </w:pPr>
      <w:r>
        <w:t>Н</w:t>
      </w:r>
      <w:r w:rsidRPr="00E33BB7">
        <w:t>а самом деле я хотела бы ра</w:t>
      </w:r>
      <w:r w:rsidR="00707C43">
        <w:t>ссмотреть отдельный вид отходов. Е</w:t>
      </w:r>
      <w:r w:rsidRPr="00E33BB7">
        <w:t xml:space="preserve">сть проблема в </w:t>
      </w:r>
      <w:r w:rsidR="00707C43">
        <w:t>З</w:t>
      </w:r>
      <w:r w:rsidRPr="00E33BB7">
        <w:t>аельцовском районе</w:t>
      </w:r>
      <w:r w:rsidR="00707C43">
        <w:t>,</w:t>
      </w:r>
      <w:r w:rsidRPr="00E33BB7">
        <w:t xml:space="preserve"> </w:t>
      </w:r>
      <w:r w:rsidR="00707C43">
        <w:t>я</w:t>
      </w:r>
      <w:r w:rsidRPr="00E33BB7">
        <w:t xml:space="preserve"> думаю</w:t>
      </w:r>
      <w:r w:rsidR="00707C43">
        <w:t>,</w:t>
      </w:r>
      <w:r w:rsidRPr="00E33BB7">
        <w:t xml:space="preserve"> что и в городе в целом</w:t>
      </w:r>
      <w:r w:rsidR="00707C43">
        <w:t xml:space="preserve"> - это </w:t>
      </w:r>
      <w:r w:rsidR="00707C43" w:rsidRPr="00707C43">
        <w:rPr>
          <w:u w:val="single"/>
        </w:rPr>
        <w:t>утилизация отработанных по</w:t>
      </w:r>
      <w:r w:rsidRPr="00707C43">
        <w:rPr>
          <w:u w:val="single"/>
        </w:rPr>
        <w:t>крышек</w:t>
      </w:r>
      <w:r w:rsidR="00707C43">
        <w:t>.</w:t>
      </w:r>
      <w:r w:rsidRPr="00E33BB7">
        <w:t xml:space="preserve"> </w:t>
      </w:r>
      <w:r w:rsidR="00707C43">
        <w:t xml:space="preserve">Они просто </w:t>
      </w:r>
      <w:r w:rsidRPr="00E33BB7">
        <w:t>разбросаны везде и на придомовых территориях</w:t>
      </w:r>
      <w:r w:rsidR="00707C43">
        <w:t>,</w:t>
      </w:r>
      <w:r w:rsidRPr="00E33BB7">
        <w:t xml:space="preserve"> на муниципальных территориях</w:t>
      </w:r>
      <w:r w:rsidR="00707C43">
        <w:t>,</w:t>
      </w:r>
      <w:r w:rsidRPr="00E33BB7">
        <w:t xml:space="preserve"> и в зонах озеленения</w:t>
      </w:r>
      <w:r w:rsidR="00707C43">
        <w:t>,</w:t>
      </w:r>
      <w:r w:rsidRPr="00E33BB7">
        <w:t xml:space="preserve"> и на обочинах дорог</w:t>
      </w:r>
      <w:r w:rsidR="00707C43">
        <w:t>,</w:t>
      </w:r>
      <w:r w:rsidRPr="00E33BB7">
        <w:t xml:space="preserve"> есть целые свалки с отработанными покрышками</w:t>
      </w:r>
      <w:r w:rsidR="00A474F3">
        <w:t>. Э</w:t>
      </w:r>
      <w:r w:rsidRPr="00E33BB7">
        <w:t>тот вопрос находится на стыке департаментов</w:t>
      </w:r>
      <w:r w:rsidR="00A474F3">
        <w:t>.</w:t>
      </w:r>
      <w:r w:rsidRPr="00E33BB7">
        <w:t xml:space="preserve"> </w:t>
      </w:r>
      <w:r w:rsidR="00A474F3">
        <w:t>М</w:t>
      </w:r>
      <w:r w:rsidRPr="00E33BB7">
        <w:t>ы понимаем</w:t>
      </w:r>
      <w:r w:rsidR="00A474F3">
        <w:t>,</w:t>
      </w:r>
      <w:r w:rsidRPr="00E33BB7">
        <w:t xml:space="preserve"> что </w:t>
      </w:r>
      <w:r w:rsidR="00707C43">
        <w:t>МУП САХ</w:t>
      </w:r>
      <w:r w:rsidRPr="00E33BB7">
        <w:t xml:space="preserve"> оператор не вывозит этот вид отходов</w:t>
      </w:r>
      <w:r w:rsidR="00707C43">
        <w:t>,</w:t>
      </w:r>
      <w:r w:rsidRPr="00E33BB7">
        <w:t xml:space="preserve"> </w:t>
      </w:r>
      <w:r w:rsidR="00707C43">
        <w:t>не</w:t>
      </w:r>
      <w:r w:rsidRPr="00E33BB7">
        <w:t xml:space="preserve"> утилизиру</w:t>
      </w:r>
      <w:r w:rsidR="00A474F3">
        <w:t>е</w:t>
      </w:r>
      <w:r w:rsidRPr="00E33BB7">
        <w:t>т</w:t>
      </w:r>
      <w:r w:rsidR="00707C43">
        <w:t xml:space="preserve"> их, жите</w:t>
      </w:r>
      <w:r w:rsidRPr="00E33BB7">
        <w:t>ли не знают</w:t>
      </w:r>
      <w:r w:rsidR="00C438B1">
        <w:t>,</w:t>
      </w:r>
      <w:r w:rsidRPr="00E33BB7">
        <w:t xml:space="preserve"> что с ними делать</w:t>
      </w:r>
      <w:r w:rsidR="00A474F3">
        <w:t>.</w:t>
      </w:r>
      <w:r w:rsidRPr="00E33BB7">
        <w:t xml:space="preserve"> </w:t>
      </w:r>
      <w:r w:rsidR="00A474F3">
        <w:t>М</w:t>
      </w:r>
      <w:r w:rsidRPr="00E33BB7">
        <w:t>не кажется здесь недостаточно оповещение работа</w:t>
      </w:r>
      <w:r w:rsidR="00A474F3">
        <w:t>ет,</w:t>
      </w:r>
      <w:r w:rsidRPr="00E33BB7">
        <w:t xml:space="preserve"> точек сбора тоже очень </w:t>
      </w:r>
      <w:r w:rsidR="00A474F3">
        <w:t xml:space="preserve">мало. </w:t>
      </w:r>
      <w:r w:rsidR="00A474F3" w:rsidRPr="00A474F3">
        <w:rPr>
          <w:u w:val="single"/>
        </w:rPr>
        <w:t>Я</w:t>
      </w:r>
      <w:r w:rsidRPr="00A474F3">
        <w:rPr>
          <w:u w:val="single"/>
        </w:rPr>
        <w:t xml:space="preserve"> прошу рассмотреть этот вопрос уважаем</w:t>
      </w:r>
      <w:r w:rsidR="00A474F3" w:rsidRPr="00A474F3">
        <w:rPr>
          <w:u w:val="single"/>
        </w:rPr>
        <w:t>ую</w:t>
      </w:r>
      <w:r w:rsidRPr="00A474F3">
        <w:rPr>
          <w:u w:val="single"/>
        </w:rPr>
        <w:t xml:space="preserve"> комиссию по городскому хозяйству отдельно на следующей комиссии</w:t>
      </w:r>
      <w:r w:rsidR="00A474F3" w:rsidRPr="00A474F3">
        <w:rPr>
          <w:u w:val="single"/>
        </w:rPr>
        <w:t xml:space="preserve">, </w:t>
      </w:r>
      <w:r w:rsidRPr="00A474F3">
        <w:rPr>
          <w:u w:val="single"/>
        </w:rPr>
        <w:t>чтобы профильный департамент доложил</w:t>
      </w:r>
      <w:r w:rsidR="00A474F3" w:rsidRPr="00A474F3">
        <w:rPr>
          <w:u w:val="single"/>
        </w:rPr>
        <w:t>,</w:t>
      </w:r>
      <w:r w:rsidRPr="00A474F3">
        <w:rPr>
          <w:u w:val="single"/>
        </w:rPr>
        <w:t xml:space="preserve"> как сейчас решат</w:t>
      </w:r>
      <w:r w:rsidR="00A474F3" w:rsidRPr="00A474F3">
        <w:rPr>
          <w:u w:val="single"/>
        </w:rPr>
        <w:t>ся</w:t>
      </w:r>
      <w:r w:rsidRPr="00A474F3">
        <w:rPr>
          <w:u w:val="single"/>
        </w:rPr>
        <w:t xml:space="preserve"> этот вопрос</w:t>
      </w:r>
      <w:r w:rsidR="00A474F3" w:rsidRPr="00A474F3">
        <w:rPr>
          <w:u w:val="single"/>
        </w:rPr>
        <w:t>.</w:t>
      </w:r>
      <w:r w:rsidRPr="00E33BB7">
        <w:t xml:space="preserve"> </w:t>
      </w:r>
      <w:r w:rsidR="00A474F3">
        <w:t>Е</w:t>
      </w:r>
      <w:r w:rsidRPr="00E33BB7">
        <w:t>сли нужно</w:t>
      </w:r>
      <w:r w:rsidR="00A474F3">
        <w:t>,</w:t>
      </w:r>
      <w:r w:rsidRPr="00E33BB7">
        <w:t xml:space="preserve"> </w:t>
      </w:r>
      <w:r w:rsidR="00A474F3">
        <w:t>я</w:t>
      </w:r>
      <w:r w:rsidRPr="00E33BB7">
        <w:t xml:space="preserve"> думаю</w:t>
      </w:r>
      <w:r w:rsidR="00A474F3">
        <w:t>,</w:t>
      </w:r>
      <w:r w:rsidRPr="00E33BB7">
        <w:t xml:space="preserve"> что коллеги депутат</w:t>
      </w:r>
      <w:r w:rsidR="00A474F3">
        <w:t>ы</w:t>
      </w:r>
      <w:r w:rsidRPr="00E33BB7">
        <w:t xml:space="preserve"> тоже сюда подключат</w:t>
      </w:r>
      <w:r w:rsidR="00A474F3">
        <w:t>ся</w:t>
      </w:r>
      <w:r w:rsidR="00A474F3" w:rsidRPr="00A474F3">
        <w:rPr>
          <w:u w:val="single"/>
        </w:rPr>
        <w:t>.</w:t>
      </w:r>
      <w:r w:rsidRPr="00A474F3">
        <w:rPr>
          <w:u w:val="single"/>
        </w:rPr>
        <w:t xml:space="preserve"> </w:t>
      </w:r>
      <w:r w:rsidR="00A474F3" w:rsidRPr="00A474F3">
        <w:rPr>
          <w:u w:val="single"/>
        </w:rPr>
        <w:t>И</w:t>
      </w:r>
      <w:r w:rsidRPr="00A474F3">
        <w:rPr>
          <w:u w:val="single"/>
        </w:rPr>
        <w:t xml:space="preserve"> протокольно отметить</w:t>
      </w:r>
      <w:r w:rsidR="00A474F3" w:rsidRPr="00A474F3">
        <w:rPr>
          <w:u w:val="single"/>
        </w:rPr>
        <w:t xml:space="preserve">: </w:t>
      </w:r>
      <w:r w:rsidRPr="00A474F3">
        <w:rPr>
          <w:u w:val="single"/>
        </w:rPr>
        <w:t>разработать комплекс мер по решению этого вопроса</w:t>
      </w:r>
      <w:r w:rsidR="00A474F3" w:rsidRPr="00A474F3">
        <w:rPr>
          <w:u w:val="single"/>
        </w:rPr>
        <w:t>.</w:t>
      </w:r>
      <w:r w:rsidRPr="00E33BB7">
        <w:t xml:space="preserve"> </w:t>
      </w:r>
      <w:r w:rsidR="00A474F3">
        <w:t xml:space="preserve">Спасибо. </w:t>
      </w:r>
    </w:p>
    <w:p w14:paraId="322D4410" w14:textId="26E6FCE0" w:rsidR="00E33BB7" w:rsidRDefault="00A474F3" w:rsidP="00A474F3">
      <w:pPr>
        <w:pStyle w:val="ac"/>
        <w:shd w:val="clear" w:color="auto" w:fill="auto"/>
        <w:tabs>
          <w:tab w:val="left" w:pos="0"/>
        </w:tabs>
        <w:autoSpaceDE w:val="0"/>
        <w:autoSpaceDN w:val="0"/>
        <w:adjustRightInd w:val="0"/>
        <w:spacing w:before="120" w:after="240" w:line="276" w:lineRule="auto"/>
        <w:ind w:left="0" w:right="-142" w:firstLine="709"/>
        <w:rPr>
          <w:b/>
          <w:u w:val="single"/>
        </w:rPr>
      </w:pPr>
      <w:r>
        <w:rPr>
          <w:b/>
        </w:rPr>
        <w:t>К</w:t>
      </w:r>
      <w:r w:rsidRPr="00E33BB7">
        <w:rPr>
          <w:b/>
        </w:rPr>
        <w:t>удин И. В. –</w:t>
      </w:r>
      <w:r>
        <w:rPr>
          <w:b/>
        </w:rPr>
        <w:t xml:space="preserve"> </w:t>
      </w:r>
      <w:r w:rsidRPr="00A474F3">
        <w:rPr>
          <w:b/>
          <w:u w:val="single"/>
        </w:rPr>
        <w:t>Д</w:t>
      </w:r>
      <w:r w:rsidR="00E33BB7" w:rsidRPr="00A474F3">
        <w:rPr>
          <w:b/>
          <w:u w:val="single"/>
        </w:rPr>
        <w:t>авайте пр</w:t>
      </w:r>
      <w:r w:rsidRPr="00A474F3">
        <w:rPr>
          <w:b/>
          <w:u w:val="single"/>
        </w:rPr>
        <w:t>ото</w:t>
      </w:r>
      <w:r w:rsidR="00E33BB7" w:rsidRPr="00A474F3">
        <w:rPr>
          <w:b/>
          <w:u w:val="single"/>
        </w:rPr>
        <w:t xml:space="preserve">кольно </w:t>
      </w:r>
      <w:r>
        <w:rPr>
          <w:b/>
          <w:u w:val="single"/>
        </w:rPr>
        <w:t>от</w:t>
      </w:r>
      <w:r w:rsidR="00E33BB7" w:rsidRPr="00A474F3">
        <w:rPr>
          <w:b/>
          <w:u w:val="single"/>
        </w:rPr>
        <w:t>ме</w:t>
      </w:r>
      <w:r w:rsidRPr="00A474F3">
        <w:rPr>
          <w:b/>
          <w:u w:val="single"/>
        </w:rPr>
        <w:t>тим.</w:t>
      </w:r>
      <w:r w:rsidR="00E33BB7" w:rsidRPr="00A474F3">
        <w:rPr>
          <w:b/>
          <w:u w:val="single"/>
        </w:rPr>
        <w:t xml:space="preserve"> </w:t>
      </w:r>
      <w:r w:rsidRPr="00A474F3">
        <w:rPr>
          <w:b/>
          <w:u w:val="single"/>
        </w:rPr>
        <w:t xml:space="preserve">Эта проблема, действительно, в городе </w:t>
      </w:r>
      <w:r w:rsidR="00E33BB7" w:rsidRPr="00A474F3">
        <w:rPr>
          <w:b/>
          <w:u w:val="single"/>
        </w:rPr>
        <w:t>существу</w:t>
      </w:r>
      <w:r w:rsidRPr="00A474F3">
        <w:rPr>
          <w:b/>
          <w:u w:val="single"/>
        </w:rPr>
        <w:t>е</w:t>
      </w:r>
      <w:r w:rsidR="00E33BB7" w:rsidRPr="00A474F3">
        <w:rPr>
          <w:b/>
          <w:u w:val="single"/>
        </w:rPr>
        <w:t xml:space="preserve">т и с вами же вместе будем </w:t>
      </w:r>
      <w:r w:rsidRPr="00A474F3">
        <w:rPr>
          <w:b/>
          <w:u w:val="single"/>
        </w:rPr>
        <w:t>от</w:t>
      </w:r>
      <w:r w:rsidR="00E33BB7" w:rsidRPr="00A474F3">
        <w:rPr>
          <w:b/>
          <w:u w:val="single"/>
        </w:rPr>
        <w:t>раб</w:t>
      </w:r>
      <w:r w:rsidRPr="00A474F3">
        <w:rPr>
          <w:b/>
          <w:u w:val="single"/>
        </w:rPr>
        <w:t>а</w:t>
      </w:r>
      <w:r w:rsidR="00E33BB7" w:rsidRPr="00A474F3">
        <w:rPr>
          <w:b/>
          <w:u w:val="single"/>
        </w:rPr>
        <w:t>т</w:t>
      </w:r>
      <w:r w:rsidRPr="00A474F3">
        <w:rPr>
          <w:b/>
          <w:u w:val="single"/>
        </w:rPr>
        <w:t>ыв</w:t>
      </w:r>
      <w:r w:rsidR="00E33BB7" w:rsidRPr="00A474F3">
        <w:rPr>
          <w:b/>
          <w:u w:val="single"/>
        </w:rPr>
        <w:t>ать</w:t>
      </w:r>
      <w:r w:rsidRPr="00A474F3">
        <w:rPr>
          <w:b/>
          <w:u w:val="single"/>
        </w:rPr>
        <w:t xml:space="preserve"> и с профильным департаментом. Там есть не состыковки,</w:t>
      </w:r>
      <w:r w:rsidR="00E33BB7" w:rsidRPr="00A474F3">
        <w:rPr>
          <w:b/>
          <w:u w:val="single"/>
        </w:rPr>
        <w:t xml:space="preserve"> </w:t>
      </w:r>
      <w:r w:rsidRPr="00A474F3">
        <w:rPr>
          <w:b/>
          <w:u w:val="single"/>
        </w:rPr>
        <w:t>н</w:t>
      </w:r>
      <w:r w:rsidR="00E33BB7" w:rsidRPr="00A474F3">
        <w:rPr>
          <w:b/>
          <w:u w:val="single"/>
        </w:rPr>
        <w:t>о мы с вами уже обсуждали</w:t>
      </w:r>
      <w:r w:rsidRPr="00A474F3">
        <w:rPr>
          <w:b/>
          <w:u w:val="single"/>
        </w:rPr>
        <w:t xml:space="preserve"> предварительно,</w:t>
      </w:r>
      <w:r w:rsidR="00E33BB7" w:rsidRPr="00A474F3">
        <w:rPr>
          <w:b/>
          <w:u w:val="single"/>
        </w:rPr>
        <w:t xml:space="preserve"> мы проработаем</w:t>
      </w:r>
      <w:r w:rsidRPr="00A474F3">
        <w:rPr>
          <w:b/>
          <w:u w:val="single"/>
        </w:rPr>
        <w:t>.</w:t>
      </w:r>
    </w:p>
    <w:p w14:paraId="067FEDED" w14:textId="68426C6C" w:rsidR="00A474F3" w:rsidRDefault="00A474F3" w:rsidP="00A474F3">
      <w:pPr>
        <w:pStyle w:val="ac"/>
        <w:shd w:val="clear" w:color="auto" w:fill="auto"/>
        <w:tabs>
          <w:tab w:val="left" w:pos="0"/>
        </w:tabs>
        <w:autoSpaceDE w:val="0"/>
        <w:autoSpaceDN w:val="0"/>
        <w:adjustRightInd w:val="0"/>
        <w:spacing w:before="120" w:after="240" w:line="276" w:lineRule="auto"/>
        <w:ind w:left="0" w:right="-142" w:firstLine="709"/>
      </w:pPr>
      <w:r>
        <w:t>Коллеги, давайте дадим слово инициатору, а потом всем желающим. Александр Сергеевич, вам слово, пожалуйста.</w:t>
      </w:r>
    </w:p>
    <w:p w14:paraId="07AEA14F" w14:textId="27086812" w:rsidR="00C0102C" w:rsidRDefault="001F0A6E" w:rsidP="00A474F3">
      <w:pPr>
        <w:pStyle w:val="ac"/>
        <w:shd w:val="clear" w:color="auto" w:fill="auto"/>
        <w:tabs>
          <w:tab w:val="left" w:pos="0"/>
        </w:tabs>
        <w:autoSpaceDE w:val="0"/>
        <w:autoSpaceDN w:val="0"/>
        <w:adjustRightInd w:val="0"/>
        <w:spacing w:before="120" w:after="240" w:line="276" w:lineRule="auto"/>
        <w:ind w:left="0" w:right="-142" w:firstLine="709"/>
      </w:pPr>
      <w:r w:rsidRPr="001F0A6E">
        <w:rPr>
          <w:b/>
        </w:rPr>
        <w:t>Бурмистров А. С.</w:t>
      </w:r>
      <w:r>
        <w:t xml:space="preserve"> - У</w:t>
      </w:r>
      <w:r w:rsidRPr="001F0A6E">
        <w:t>важаемые коллеги</w:t>
      </w:r>
      <w:r>
        <w:t>,</w:t>
      </w:r>
      <w:r w:rsidRPr="001F0A6E">
        <w:t xml:space="preserve"> </w:t>
      </w:r>
      <w:r>
        <w:t xml:space="preserve">Игорь Валерьевич, спасибо огромное, </w:t>
      </w:r>
      <w:r w:rsidRPr="001F0A6E">
        <w:t xml:space="preserve">что </w:t>
      </w:r>
      <w:r>
        <w:t>включили</w:t>
      </w:r>
      <w:r w:rsidRPr="001F0A6E">
        <w:t xml:space="preserve"> вопрос в по</w:t>
      </w:r>
      <w:r>
        <w:t>вестку.</w:t>
      </w:r>
      <w:r w:rsidRPr="001F0A6E">
        <w:t xml:space="preserve"> </w:t>
      </w:r>
      <w:r>
        <w:t xml:space="preserve">Александр Юрьевич, </w:t>
      </w:r>
      <w:r w:rsidRPr="001F0A6E">
        <w:t>вопрос очень простой</w:t>
      </w:r>
      <w:r>
        <w:t>,</w:t>
      </w:r>
      <w:r w:rsidRPr="001F0A6E">
        <w:t xml:space="preserve"> крупногабаритные отход</w:t>
      </w:r>
      <w:r>
        <w:t>ы</w:t>
      </w:r>
      <w:r w:rsidR="00614A5D">
        <w:t xml:space="preserve"> (КГО)</w:t>
      </w:r>
      <w:r w:rsidRPr="001F0A6E">
        <w:t xml:space="preserve"> фактически не </w:t>
      </w:r>
      <w:r>
        <w:t>вы</w:t>
      </w:r>
      <w:r w:rsidRPr="001F0A6E">
        <w:t>возятся</w:t>
      </w:r>
      <w:r>
        <w:t>,</w:t>
      </w:r>
      <w:r w:rsidRPr="001F0A6E">
        <w:t xml:space="preserve"> то есть вы сейчас докладыва</w:t>
      </w:r>
      <w:r>
        <w:t>ли</w:t>
      </w:r>
      <w:r w:rsidRPr="001F0A6E">
        <w:t xml:space="preserve"> ситуацию</w:t>
      </w:r>
      <w:r>
        <w:t>,</w:t>
      </w:r>
      <w:r w:rsidRPr="001F0A6E">
        <w:t xml:space="preserve"> как </w:t>
      </w:r>
      <w:r>
        <w:t>о</w:t>
      </w:r>
      <w:r w:rsidRPr="001F0A6E">
        <w:t xml:space="preserve"> какой-то рабоч</w:t>
      </w:r>
      <w:r>
        <w:t>ей,</w:t>
      </w:r>
      <w:r w:rsidRPr="001F0A6E">
        <w:t xml:space="preserve"> повседневн</w:t>
      </w:r>
      <w:r>
        <w:t xml:space="preserve">ой, вот </w:t>
      </w:r>
      <w:r w:rsidRPr="001F0A6E">
        <w:t>один руководитель что-то скажет</w:t>
      </w:r>
      <w:r>
        <w:t>,</w:t>
      </w:r>
      <w:r w:rsidRPr="001F0A6E">
        <w:t xml:space="preserve"> то есть</w:t>
      </w:r>
      <w:r>
        <w:t>,</w:t>
      </w:r>
      <w:r w:rsidRPr="001F0A6E">
        <w:t xml:space="preserve"> как будто всё идёт </w:t>
      </w:r>
      <w:r>
        <w:t>в плановом</w:t>
      </w:r>
      <w:r w:rsidRPr="001F0A6E">
        <w:t xml:space="preserve"> режиме</w:t>
      </w:r>
      <w:r>
        <w:t>, но</w:t>
      </w:r>
      <w:r w:rsidRPr="001F0A6E">
        <w:t xml:space="preserve"> то</w:t>
      </w:r>
      <w:r>
        <w:t>,</w:t>
      </w:r>
      <w:r w:rsidRPr="001F0A6E">
        <w:t xml:space="preserve"> что происходит </w:t>
      </w:r>
      <w:r>
        <w:t>с вывозом крупно</w:t>
      </w:r>
      <w:r w:rsidRPr="001F0A6E">
        <w:t>габаритных отходов это критически ненормально то</w:t>
      </w:r>
      <w:r>
        <w:t>,</w:t>
      </w:r>
      <w:r w:rsidRPr="001F0A6E">
        <w:t xml:space="preserve"> что неделями</w:t>
      </w:r>
      <w:r>
        <w:t>,</w:t>
      </w:r>
      <w:r w:rsidRPr="001F0A6E">
        <w:t xml:space="preserve"> 2-3 недели они вывозится</w:t>
      </w:r>
      <w:r>
        <w:t>.</w:t>
      </w:r>
      <w:r w:rsidRPr="001F0A6E">
        <w:t xml:space="preserve"> </w:t>
      </w:r>
      <w:r>
        <w:t>П</w:t>
      </w:r>
      <w:r w:rsidRPr="001F0A6E">
        <w:t>роцентов</w:t>
      </w:r>
      <w:r w:rsidR="00C438B1">
        <w:t>,</w:t>
      </w:r>
      <w:r w:rsidRPr="001F0A6E">
        <w:t xml:space="preserve"> наверное</w:t>
      </w:r>
      <w:r w:rsidR="00C438B1">
        <w:t>,</w:t>
      </w:r>
      <w:r w:rsidRPr="001F0A6E">
        <w:t xml:space="preserve"> 20-30 сигналов</w:t>
      </w:r>
      <w:r>
        <w:t>,</w:t>
      </w:r>
      <w:r w:rsidRPr="001F0A6E">
        <w:t xml:space="preserve"> которые я получаю</w:t>
      </w:r>
      <w:r>
        <w:t>,</w:t>
      </w:r>
      <w:r w:rsidRPr="001F0A6E">
        <w:t xml:space="preserve"> как депутат</w:t>
      </w:r>
      <w:r>
        <w:t>, именно</w:t>
      </w:r>
      <w:r w:rsidRPr="001F0A6E">
        <w:t xml:space="preserve"> связанны с этой проблемой</w:t>
      </w:r>
      <w:r>
        <w:t>,</w:t>
      </w:r>
      <w:r w:rsidRPr="001F0A6E">
        <w:t xml:space="preserve"> то есть не вывозят</w:t>
      </w:r>
      <w:r>
        <w:t>.</w:t>
      </w:r>
      <w:r w:rsidRPr="001F0A6E">
        <w:t xml:space="preserve"> </w:t>
      </w:r>
      <w:r>
        <w:t>Х</w:t>
      </w:r>
      <w:r w:rsidRPr="001F0A6E">
        <w:t xml:space="preserve">отелось бы </w:t>
      </w:r>
      <w:r w:rsidR="00C0102C" w:rsidRPr="001F0A6E">
        <w:t>по-простому</w:t>
      </w:r>
      <w:r w:rsidRPr="001F0A6E">
        <w:t xml:space="preserve"> услышать</w:t>
      </w:r>
      <w:r w:rsidR="00C0102C">
        <w:t>,</w:t>
      </w:r>
      <w:r w:rsidRPr="001F0A6E">
        <w:t xml:space="preserve"> что </w:t>
      </w:r>
      <w:r w:rsidR="00C0102C">
        <w:t>вы будете с</w:t>
      </w:r>
      <w:r w:rsidRPr="001F0A6E">
        <w:t xml:space="preserve"> этим делать</w:t>
      </w:r>
      <w:r w:rsidR="00C0102C">
        <w:t>? К</w:t>
      </w:r>
      <w:r w:rsidRPr="001F0A6E">
        <w:t>ак эта ситуация будет решаться</w:t>
      </w:r>
      <w:r w:rsidR="00C0102C">
        <w:t>?</w:t>
      </w:r>
      <w:r w:rsidRPr="001F0A6E">
        <w:t xml:space="preserve"> </w:t>
      </w:r>
      <w:r w:rsidR="00C0102C">
        <w:t>П</w:t>
      </w:r>
      <w:r w:rsidRPr="001F0A6E">
        <w:t>отому что по инерции в рабочем порядке она явно не решается</w:t>
      </w:r>
      <w:r w:rsidR="00C0102C">
        <w:t>. Т</w:t>
      </w:r>
      <w:r w:rsidRPr="001F0A6E">
        <w:t xml:space="preserve">ребуется что-то сильно изменить </w:t>
      </w:r>
      <w:r w:rsidR="00C0102C">
        <w:t xml:space="preserve">в </w:t>
      </w:r>
      <w:r w:rsidRPr="001F0A6E">
        <w:t>логике ваших действи</w:t>
      </w:r>
      <w:r w:rsidR="00C0102C">
        <w:t>й.</w:t>
      </w:r>
      <w:r w:rsidRPr="001F0A6E">
        <w:t xml:space="preserve"> </w:t>
      </w:r>
      <w:r w:rsidR="00C0102C">
        <w:t>П</w:t>
      </w:r>
      <w:r w:rsidRPr="001F0A6E">
        <w:t>ланируете ли вы это делать или нет</w:t>
      </w:r>
      <w:r w:rsidR="00C0102C">
        <w:t>?</w:t>
      </w:r>
      <w:r w:rsidRPr="001F0A6E">
        <w:t xml:space="preserve"> </w:t>
      </w:r>
    </w:p>
    <w:p w14:paraId="574664EB" w14:textId="2EF479AC" w:rsidR="001F0A6E" w:rsidRDefault="00C0102C" w:rsidP="00A474F3">
      <w:pPr>
        <w:pStyle w:val="ac"/>
        <w:shd w:val="clear" w:color="auto" w:fill="auto"/>
        <w:tabs>
          <w:tab w:val="left" w:pos="0"/>
        </w:tabs>
        <w:autoSpaceDE w:val="0"/>
        <w:autoSpaceDN w:val="0"/>
        <w:adjustRightInd w:val="0"/>
        <w:spacing w:before="120" w:after="240" w:line="276" w:lineRule="auto"/>
        <w:ind w:left="0" w:right="-142" w:firstLine="709"/>
      </w:pPr>
      <w:r>
        <w:t xml:space="preserve">Ещё один вопрос. </w:t>
      </w:r>
      <w:r w:rsidR="001F0A6E" w:rsidRPr="001F0A6E">
        <w:t>Вы про спутников</w:t>
      </w:r>
      <w:r>
        <w:t>ую</w:t>
      </w:r>
      <w:r w:rsidR="001F0A6E" w:rsidRPr="001F0A6E">
        <w:t xml:space="preserve"> навигаци</w:t>
      </w:r>
      <w:r>
        <w:t>ю</w:t>
      </w:r>
      <w:r w:rsidR="001F0A6E" w:rsidRPr="001F0A6E">
        <w:t xml:space="preserve"> говорили</w:t>
      </w:r>
      <w:r>
        <w:t>.</w:t>
      </w:r>
      <w:r w:rsidR="001F0A6E" w:rsidRPr="001F0A6E">
        <w:t xml:space="preserve"> </w:t>
      </w:r>
      <w:r>
        <w:t>Я,</w:t>
      </w:r>
      <w:r w:rsidR="001F0A6E" w:rsidRPr="001F0A6E">
        <w:t xml:space="preserve"> как горожан</w:t>
      </w:r>
      <w:r>
        <w:t>ин, н</w:t>
      </w:r>
      <w:r w:rsidR="001F0A6E" w:rsidRPr="001F0A6E">
        <w:t>а каком интернет-сервисе могу посмотреть</w:t>
      </w:r>
      <w:r>
        <w:t>,</w:t>
      </w:r>
      <w:r w:rsidR="001F0A6E" w:rsidRPr="001F0A6E">
        <w:t xml:space="preserve"> где прямо сейчас вот эти </w:t>
      </w:r>
      <w:r w:rsidR="001F0A6E" w:rsidRPr="001F0A6E">
        <w:lastRenderedPageBreak/>
        <w:t>все данные размещены</w:t>
      </w:r>
      <w:r>
        <w:t>? Где эти все мусоровозы?</w:t>
      </w:r>
      <w:r w:rsidR="001F0A6E" w:rsidRPr="001F0A6E">
        <w:t xml:space="preserve"> </w:t>
      </w:r>
      <w:r>
        <w:t>Возят ли они в</w:t>
      </w:r>
      <w:r w:rsidR="001F0A6E" w:rsidRPr="001F0A6E">
        <w:t xml:space="preserve"> соответств</w:t>
      </w:r>
      <w:r>
        <w:t>ии с</w:t>
      </w:r>
      <w:r w:rsidR="001F0A6E" w:rsidRPr="001F0A6E">
        <w:t xml:space="preserve"> санитарными нормами</w:t>
      </w:r>
      <w:r>
        <w:t>?</w:t>
      </w:r>
      <w:r w:rsidR="001F0A6E" w:rsidRPr="001F0A6E">
        <w:t xml:space="preserve"> </w:t>
      </w:r>
      <w:r>
        <w:t>Г</w:t>
      </w:r>
      <w:r w:rsidR="001F0A6E" w:rsidRPr="001F0A6E">
        <w:t>де мы можем посмотреть реально данный онлайн</w:t>
      </w:r>
      <w:r>
        <w:t>?</w:t>
      </w:r>
      <w:r w:rsidR="001F0A6E" w:rsidRPr="001F0A6E">
        <w:t xml:space="preserve"> </w:t>
      </w:r>
      <w:r>
        <w:t>Вы же</w:t>
      </w:r>
      <w:r w:rsidR="001F0A6E" w:rsidRPr="001F0A6E">
        <w:t xml:space="preserve"> это всё оборудова</w:t>
      </w:r>
      <w:r>
        <w:t>ли? В</w:t>
      </w:r>
      <w:r w:rsidR="001F0A6E" w:rsidRPr="001F0A6E">
        <w:t>сё проверяет</w:t>
      </w:r>
      <w:r>
        <w:t xml:space="preserve">е, наверное, </w:t>
      </w:r>
      <w:r w:rsidR="001F0A6E" w:rsidRPr="001F0A6E">
        <w:t>да</w:t>
      </w:r>
      <w:r>
        <w:t>?</w:t>
      </w:r>
      <w:r w:rsidR="001F0A6E" w:rsidRPr="001F0A6E">
        <w:t xml:space="preserve"> </w:t>
      </w:r>
      <w:r>
        <w:t>Т</w:t>
      </w:r>
      <w:r w:rsidR="001F0A6E" w:rsidRPr="001F0A6E">
        <w:t>о есть</w:t>
      </w:r>
      <w:r>
        <w:t>,</w:t>
      </w:r>
      <w:r w:rsidR="001F0A6E" w:rsidRPr="001F0A6E">
        <w:t xml:space="preserve"> осталось дело за малым</w:t>
      </w:r>
      <w:r>
        <w:t>,</w:t>
      </w:r>
      <w:r w:rsidR="001F0A6E" w:rsidRPr="001F0A6E">
        <w:t xml:space="preserve"> выложить это всё </w:t>
      </w:r>
      <w:r>
        <w:t>в открытый</w:t>
      </w:r>
      <w:r w:rsidR="001F0A6E" w:rsidRPr="001F0A6E">
        <w:t xml:space="preserve"> доступ</w:t>
      </w:r>
      <w:r>
        <w:t>.</w:t>
      </w:r>
      <w:r w:rsidR="001F0A6E" w:rsidRPr="001F0A6E">
        <w:t xml:space="preserve"> </w:t>
      </w:r>
      <w:r>
        <w:t>Д</w:t>
      </w:r>
      <w:r w:rsidR="001F0A6E" w:rsidRPr="001F0A6E">
        <w:t xml:space="preserve">елается это </w:t>
      </w:r>
      <w:r>
        <w:t xml:space="preserve">или </w:t>
      </w:r>
      <w:r w:rsidR="001F0A6E" w:rsidRPr="001F0A6E">
        <w:t>не делается</w:t>
      </w:r>
      <w:r>
        <w:t>?</w:t>
      </w:r>
      <w:r w:rsidR="001F0A6E" w:rsidRPr="001F0A6E">
        <w:t xml:space="preserve"> </w:t>
      </w:r>
      <w:r>
        <w:t>Е</w:t>
      </w:r>
      <w:r w:rsidR="001F0A6E" w:rsidRPr="001F0A6E">
        <w:t>сли не делается</w:t>
      </w:r>
      <w:r>
        <w:t>,</w:t>
      </w:r>
      <w:r w:rsidR="001F0A6E" w:rsidRPr="001F0A6E">
        <w:t xml:space="preserve"> почему</w:t>
      </w:r>
      <w:r>
        <w:t>?</w:t>
      </w:r>
      <w:r w:rsidR="001F0A6E" w:rsidRPr="001F0A6E">
        <w:t xml:space="preserve"> </w:t>
      </w:r>
      <w:r>
        <w:t xml:space="preserve">У меня есть серьёзные сомнения в соблюдении санитарных требований в части сельских </w:t>
      </w:r>
      <w:r w:rsidR="001F0A6E" w:rsidRPr="001F0A6E">
        <w:t>территори</w:t>
      </w:r>
      <w:r>
        <w:t>й.</w:t>
      </w:r>
      <w:r w:rsidR="001F0A6E" w:rsidRPr="001F0A6E">
        <w:t xml:space="preserve"> </w:t>
      </w:r>
      <w:r>
        <w:t>По</w:t>
      </w:r>
      <w:r w:rsidR="001F0A6E" w:rsidRPr="001F0A6E">
        <w:t xml:space="preserve"> санитарным</w:t>
      </w:r>
      <w:r>
        <w:t xml:space="preserve"> нормам раз в неделю должно быть, а мои друзья живут в Маслянинском районе, там раз в 2-3 недели забирают. Где эти открытые данные?</w:t>
      </w:r>
      <w:r w:rsidR="001F0A6E" w:rsidRPr="001F0A6E">
        <w:t xml:space="preserve"> </w:t>
      </w:r>
      <w:r>
        <w:t>По</w:t>
      </w:r>
      <w:r w:rsidR="001F0A6E" w:rsidRPr="001F0A6E">
        <w:t>кажите</w:t>
      </w:r>
      <w:r>
        <w:t xml:space="preserve"> нам</w:t>
      </w:r>
      <w:r w:rsidR="001F0A6E" w:rsidRPr="001F0A6E">
        <w:t xml:space="preserve"> онлайн</w:t>
      </w:r>
      <w:r>
        <w:t>,</w:t>
      </w:r>
      <w:r w:rsidR="001F0A6E" w:rsidRPr="001F0A6E">
        <w:t xml:space="preserve"> где все эти </w:t>
      </w:r>
      <w:r>
        <w:t xml:space="preserve">мусоровозы ездят? Они вообще </w:t>
      </w:r>
      <w:r w:rsidR="001F0A6E" w:rsidRPr="001F0A6E">
        <w:t>существуют</w:t>
      </w:r>
      <w:r w:rsidR="00614A5D">
        <w:t xml:space="preserve"> в том объеме, в котором заявляются</w:t>
      </w:r>
      <w:r>
        <w:t>?</w:t>
      </w:r>
      <w:r w:rsidR="001F0A6E" w:rsidRPr="001F0A6E">
        <w:t xml:space="preserve"> </w:t>
      </w:r>
      <w:r w:rsidRPr="002D3EFF">
        <w:rPr>
          <w:u w:val="single"/>
        </w:rPr>
        <w:t>П</w:t>
      </w:r>
      <w:r w:rsidR="001F0A6E" w:rsidRPr="002D3EFF">
        <w:rPr>
          <w:u w:val="single"/>
        </w:rPr>
        <w:t>о сути</w:t>
      </w:r>
      <w:r w:rsidRPr="002D3EFF">
        <w:rPr>
          <w:u w:val="single"/>
        </w:rPr>
        <w:t>,</w:t>
      </w:r>
      <w:r w:rsidR="001F0A6E" w:rsidRPr="002D3EFF">
        <w:rPr>
          <w:u w:val="single"/>
        </w:rPr>
        <w:t xml:space="preserve"> два вопроса </w:t>
      </w:r>
      <w:r w:rsidRPr="002D3EFF">
        <w:rPr>
          <w:u w:val="single"/>
        </w:rPr>
        <w:t>КГО</w:t>
      </w:r>
      <w:r w:rsidR="001F0A6E" w:rsidRPr="002D3EFF">
        <w:rPr>
          <w:u w:val="single"/>
        </w:rPr>
        <w:t xml:space="preserve"> и прозрачность</w:t>
      </w:r>
      <w:r w:rsidR="00614A5D" w:rsidRPr="002D3EFF">
        <w:rPr>
          <w:u w:val="single"/>
        </w:rPr>
        <w:t xml:space="preserve"> транспортировки.</w:t>
      </w:r>
    </w:p>
    <w:p w14:paraId="4DCF03AC" w14:textId="5D870C79" w:rsidR="0004551F" w:rsidRDefault="00C43CA4" w:rsidP="00A474F3">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Ч</w:t>
      </w:r>
      <w:r w:rsidRPr="00C43CA4">
        <w:t>то касается КГ</w:t>
      </w:r>
      <w:r>
        <w:t>О,</w:t>
      </w:r>
      <w:r w:rsidRPr="00C43CA4">
        <w:t xml:space="preserve"> да</w:t>
      </w:r>
      <w:r>
        <w:t>,</w:t>
      </w:r>
      <w:r w:rsidRPr="00C43CA4">
        <w:t xml:space="preserve"> действительно</w:t>
      </w:r>
      <w:r>
        <w:t>,</w:t>
      </w:r>
      <w:r w:rsidRPr="00C43CA4">
        <w:t xml:space="preserve"> существует некот</w:t>
      </w:r>
      <w:r>
        <w:t xml:space="preserve">орая проблема по вывозу. КГО </w:t>
      </w:r>
      <w:r w:rsidRPr="00C43CA4">
        <w:t xml:space="preserve">по нормам мы должны </w:t>
      </w:r>
      <w:r>
        <w:t>вы</w:t>
      </w:r>
      <w:r w:rsidRPr="00C43CA4">
        <w:t>возить раз в неделю</w:t>
      </w:r>
      <w:r>
        <w:t>,</w:t>
      </w:r>
      <w:r w:rsidRPr="00C43CA4">
        <w:t xml:space="preserve"> практически везде это делается</w:t>
      </w:r>
      <w:r>
        <w:t>,</w:t>
      </w:r>
      <w:r w:rsidRPr="00C43CA4">
        <w:t xml:space="preserve"> но есть районы</w:t>
      </w:r>
      <w:r>
        <w:t>,</w:t>
      </w:r>
      <w:r w:rsidRPr="00C43CA4">
        <w:t xml:space="preserve"> где с вывозом есть проблемы</w:t>
      </w:r>
      <w:r>
        <w:t>.</w:t>
      </w:r>
      <w:r w:rsidRPr="00C43CA4">
        <w:t xml:space="preserve"> </w:t>
      </w:r>
      <w:r>
        <w:t>Ч</w:t>
      </w:r>
      <w:r w:rsidRPr="00C43CA4">
        <w:t>то мы сделали</w:t>
      </w:r>
      <w:r>
        <w:t xml:space="preserve"> н</w:t>
      </w:r>
      <w:r w:rsidRPr="00C43CA4">
        <w:t>а сегодняшний день</w:t>
      </w:r>
      <w:r>
        <w:t>? М</w:t>
      </w:r>
      <w:r w:rsidRPr="00C43CA4">
        <w:t>ы добавили количество экипажей в Октябрьском районе</w:t>
      </w:r>
      <w:r w:rsidR="0004551F">
        <w:t>,</w:t>
      </w:r>
      <w:r w:rsidRPr="00C43CA4">
        <w:t xml:space="preserve"> в </w:t>
      </w:r>
      <w:r w:rsidR="0004551F">
        <w:t>Л</w:t>
      </w:r>
      <w:r w:rsidRPr="00C43CA4">
        <w:t>енинском районе</w:t>
      </w:r>
      <w:r w:rsidR="0004551F">
        <w:t>,</w:t>
      </w:r>
      <w:r w:rsidRPr="00C43CA4">
        <w:t xml:space="preserve"> Кировском районе</w:t>
      </w:r>
      <w:r w:rsidR="0004551F">
        <w:t>,</w:t>
      </w:r>
      <w:r w:rsidRPr="00C43CA4">
        <w:t xml:space="preserve"> там </w:t>
      </w:r>
      <w:r w:rsidR="0004551F">
        <w:t>увеличили</w:t>
      </w:r>
      <w:r w:rsidRPr="00C43CA4">
        <w:t xml:space="preserve"> количество экипаж</w:t>
      </w:r>
      <w:r w:rsidR="0004551F">
        <w:t>ей</w:t>
      </w:r>
      <w:r w:rsidRPr="00C43CA4">
        <w:t xml:space="preserve"> на 30%. Поэтому сказать</w:t>
      </w:r>
      <w:r w:rsidR="0004551F">
        <w:t>,</w:t>
      </w:r>
      <w:r w:rsidRPr="00C43CA4">
        <w:t xml:space="preserve"> что это системн</w:t>
      </w:r>
      <w:r w:rsidR="0004551F">
        <w:t xml:space="preserve">ая </w:t>
      </w:r>
      <w:r w:rsidRPr="00C43CA4">
        <w:t xml:space="preserve">проблема и на сегодняшний </w:t>
      </w:r>
      <w:r w:rsidR="0004551F">
        <w:t xml:space="preserve">день она не решается, </w:t>
      </w:r>
      <w:r w:rsidRPr="00C43CA4">
        <w:t xml:space="preserve">но я бы так </w:t>
      </w:r>
      <w:r w:rsidR="0004551F">
        <w:t>не</w:t>
      </w:r>
      <w:r w:rsidRPr="00C43CA4">
        <w:t xml:space="preserve"> сказал</w:t>
      </w:r>
      <w:r w:rsidR="0004551F">
        <w:t>.</w:t>
      </w:r>
      <w:r w:rsidRPr="00C43CA4">
        <w:t xml:space="preserve"> </w:t>
      </w:r>
      <w:r w:rsidR="0004551F">
        <w:t>Д</w:t>
      </w:r>
      <w:r w:rsidRPr="00C43CA4">
        <w:t>а</w:t>
      </w:r>
      <w:r w:rsidR="0004551F">
        <w:t>,</w:t>
      </w:r>
      <w:r w:rsidRPr="00C43CA4">
        <w:t xml:space="preserve"> есть задержки кое-где</w:t>
      </w:r>
      <w:r w:rsidR="0004551F">
        <w:t>,</w:t>
      </w:r>
      <w:r w:rsidRPr="00C43CA4">
        <w:t xml:space="preserve"> это связано и с тем</w:t>
      </w:r>
      <w:r w:rsidR="0004551F">
        <w:t>,</w:t>
      </w:r>
      <w:r w:rsidRPr="00C43CA4">
        <w:t xml:space="preserve"> что</w:t>
      </w:r>
      <w:r w:rsidR="0004551F">
        <w:t xml:space="preserve"> КГО</w:t>
      </w:r>
      <w:r w:rsidRPr="00C43CA4">
        <w:t xml:space="preserve"> имеет сезонность и на сегодняшний день мы</w:t>
      </w:r>
      <w:r w:rsidR="002D3EFF">
        <w:t>,</w:t>
      </w:r>
      <w:r w:rsidRPr="00C43CA4">
        <w:t xml:space="preserve"> так скажем</w:t>
      </w:r>
      <w:r w:rsidR="002D3EFF">
        <w:t>,</w:t>
      </w:r>
      <w:r w:rsidRPr="00C43CA4">
        <w:t xml:space="preserve"> имеем </w:t>
      </w:r>
      <w:r w:rsidR="0004551F">
        <w:t>пик вот этого вида отходов. С</w:t>
      </w:r>
      <w:r w:rsidRPr="00C43CA4">
        <w:t>оответственно</w:t>
      </w:r>
      <w:r w:rsidR="0004551F">
        <w:t>, пик этот само собой спадает и</w:t>
      </w:r>
      <w:r w:rsidRPr="00C43CA4">
        <w:t xml:space="preserve"> </w:t>
      </w:r>
      <w:r w:rsidR="0004551F">
        <w:t xml:space="preserve">то </w:t>
      </w:r>
      <w:r w:rsidRPr="00C43CA4">
        <w:t>увеличение количества экипажей</w:t>
      </w:r>
      <w:r w:rsidR="0004551F">
        <w:t>,</w:t>
      </w:r>
      <w:r w:rsidRPr="00C43CA4">
        <w:t xml:space="preserve"> которые мы на сегодняшний </w:t>
      </w:r>
      <w:r w:rsidR="0004551F">
        <w:t xml:space="preserve">день </w:t>
      </w:r>
      <w:r w:rsidRPr="00C43CA4">
        <w:t>выставили</w:t>
      </w:r>
      <w:r w:rsidR="0004551F">
        <w:t>, позволит решить</w:t>
      </w:r>
      <w:r w:rsidRPr="00C43CA4">
        <w:t xml:space="preserve"> эту проблему в течение</w:t>
      </w:r>
      <w:r w:rsidR="0004551F">
        <w:t>, я</w:t>
      </w:r>
      <w:r w:rsidRPr="00C43CA4">
        <w:t xml:space="preserve"> думаю</w:t>
      </w:r>
      <w:r w:rsidR="0004551F">
        <w:t>, октября.</w:t>
      </w:r>
      <w:r w:rsidRPr="00C43CA4">
        <w:t xml:space="preserve"> </w:t>
      </w:r>
    </w:p>
    <w:p w14:paraId="11333E7C" w14:textId="06947C05" w:rsidR="0004551F" w:rsidRDefault="0004551F" w:rsidP="00A474F3">
      <w:pPr>
        <w:pStyle w:val="ac"/>
        <w:shd w:val="clear" w:color="auto" w:fill="auto"/>
        <w:tabs>
          <w:tab w:val="left" w:pos="0"/>
        </w:tabs>
        <w:autoSpaceDE w:val="0"/>
        <w:autoSpaceDN w:val="0"/>
        <w:adjustRightInd w:val="0"/>
        <w:spacing w:before="120" w:after="240" w:line="276" w:lineRule="auto"/>
        <w:ind w:left="0" w:right="-142" w:firstLine="709"/>
      </w:pPr>
      <w:r w:rsidRPr="001F0A6E">
        <w:rPr>
          <w:b/>
        </w:rPr>
        <w:t>Бурмистров А. С.</w:t>
      </w:r>
      <w:r>
        <w:t xml:space="preserve"> - В</w:t>
      </w:r>
      <w:r w:rsidR="00C43CA4" w:rsidRPr="00C43CA4">
        <w:t>опрос по прозрачности</w:t>
      </w:r>
      <w:r>
        <w:t xml:space="preserve"> движения, как можно оценить?</w:t>
      </w:r>
    </w:p>
    <w:p w14:paraId="787FBAA2" w14:textId="77777777" w:rsidR="0004551F" w:rsidRDefault="0004551F" w:rsidP="00A474F3">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w:t>
      </w:r>
      <w:r w:rsidR="00C43CA4" w:rsidRPr="00C43CA4">
        <w:t xml:space="preserve"> </w:t>
      </w:r>
      <w:r>
        <w:t>Т</w:t>
      </w:r>
      <w:r w:rsidR="00C43CA4" w:rsidRPr="00C43CA4">
        <w:t>о</w:t>
      </w:r>
      <w:r>
        <w:t>,</w:t>
      </w:r>
      <w:r w:rsidR="00C43CA4" w:rsidRPr="00C43CA4">
        <w:t xml:space="preserve"> что касается спутниковой навигации</w:t>
      </w:r>
      <w:r>
        <w:t>.</w:t>
      </w:r>
    </w:p>
    <w:p w14:paraId="63C2D4A6" w14:textId="311B4F50" w:rsidR="0004551F" w:rsidRDefault="0004551F" w:rsidP="00A474F3">
      <w:pPr>
        <w:pStyle w:val="ac"/>
        <w:shd w:val="clear" w:color="auto" w:fill="auto"/>
        <w:tabs>
          <w:tab w:val="left" w:pos="0"/>
        </w:tabs>
        <w:autoSpaceDE w:val="0"/>
        <w:autoSpaceDN w:val="0"/>
        <w:adjustRightInd w:val="0"/>
        <w:spacing w:before="120" w:after="240" w:line="276" w:lineRule="auto"/>
        <w:ind w:left="0" w:right="-142" w:firstLine="709"/>
      </w:pPr>
      <w:r w:rsidRPr="001F0A6E">
        <w:rPr>
          <w:b/>
        </w:rPr>
        <w:t>Бурмистров А. С.</w:t>
      </w:r>
      <w:r>
        <w:t xml:space="preserve"> – Вот сюда бы вывели на экран, и мы бы посмотрели.</w:t>
      </w:r>
    </w:p>
    <w:p w14:paraId="2AD1B249" w14:textId="75553FF9" w:rsidR="0004551F" w:rsidRDefault="0004551F" w:rsidP="0004551F">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Маршруты </w:t>
      </w:r>
      <w:r w:rsidR="00C43CA4" w:rsidRPr="00C43CA4">
        <w:t>все оснащены системой спутниковой навигации</w:t>
      </w:r>
      <w:r>
        <w:t>,</w:t>
      </w:r>
      <w:r w:rsidR="00C43CA4" w:rsidRPr="00C43CA4">
        <w:t xml:space="preserve"> но на сегодняшний день онлайн доступа нет</w:t>
      </w:r>
      <w:r>
        <w:t>.</w:t>
      </w:r>
      <w:r w:rsidR="00C43CA4" w:rsidRPr="00C43CA4">
        <w:t xml:space="preserve"> </w:t>
      </w:r>
      <w:r>
        <w:t>Т</w:t>
      </w:r>
      <w:r w:rsidR="00C43CA4" w:rsidRPr="00C43CA4">
        <w:t>о есть</w:t>
      </w:r>
      <w:r>
        <w:t>,</w:t>
      </w:r>
      <w:r w:rsidR="00C43CA4" w:rsidRPr="00C43CA4">
        <w:t xml:space="preserve"> это система для того</w:t>
      </w:r>
      <w:r>
        <w:t>,</w:t>
      </w:r>
      <w:r w:rsidR="00C43CA4" w:rsidRPr="00C43CA4">
        <w:t xml:space="preserve"> чтобы мы могли проверять собственн</w:t>
      </w:r>
      <w:r>
        <w:t>ые</w:t>
      </w:r>
      <w:r w:rsidR="00C43CA4" w:rsidRPr="00C43CA4">
        <w:t xml:space="preserve"> </w:t>
      </w:r>
      <w:r>
        <w:t>экипажи</w:t>
      </w:r>
      <w:r w:rsidR="00C43CA4" w:rsidRPr="00C43CA4">
        <w:t xml:space="preserve"> и </w:t>
      </w:r>
      <w:r w:rsidRPr="00C43CA4">
        <w:t>соответственно нанятых перевозчик</w:t>
      </w:r>
      <w:r>
        <w:t>ов, и добросовестность.</w:t>
      </w:r>
    </w:p>
    <w:p w14:paraId="3A578E9C" w14:textId="0FEF80AB" w:rsidR="00A553B5" w:rsidRDefault="00C43CA4" w:rsidP="0004551F">
      <w:pPr>
        <w:pStyle w:val="ac"/>
        <w:shd w:val="clear" w:color="auto" w:fill="auto"/>
        <w:tabs>
          <w:tab w:val="left" w:pos="0"/>
        </w:tabs>
        <w:autoSpaceDE w:val="0"/>
        <w:autoSpaceDN w:val="0"/>
        <w:adjustRightInd w:val="0"/>
        <w:spacing w:before="120" w:after="240" w:line="276" w:lineRule="auto"/>
        <w:ind w:left="0" w:right="-142" w:firstLine="709"/>
      </w:pPr>
      <w:r w:rsidRPr="00C43CA4">
        <w:t xml:space="preserve"> </w:t>
      </w:r>
      <w:r w:rsidR="00A553B5" w:rsidRPr="001F0A6E">
        <w:rPr>
          <w:b/>
        </w:rPr>
        <w:t>Бурмистров А. С.</w:t>
      </w:r>
      <w:r w:rsidR="00A553B5">
        <w:t xml:space="preserve"> – А</w:t>
      </w:r>
      <w:r w:rsidRPr="00C43CA4">
        <w:t xml:space="preserve"> почему</w:t>
      </w:r>
      <w:r w:rsidR="00A553B5">
        <w:t xml:space="preserve"> прячете</w:t>
      </w:r>
      <w:r w:rsidRPr="00C43CA4">
        <w:t xml:space="preserve"> эти данные от нас</w:t>
      </w:r>
      <w:r w:rsidR="00A553B5">
        <w:t>? В</w:t>
      </w:r>
      <w:r w:rsidRPr="00C43CA4">
        <w:t>от от меня почему спрятан</w:t>
      </w:r>
      <w:r w:rsidR="00A553B5">
        <w:t>ы?</w:t>
      </w:r>
    </w:p>
    <w:p w14:paraId="6ECB7FBB" w14:textId="77777777" w:rsidR="00A553B5" w:rsidRDefault="00A553B5" w:rsidP="0004551F">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О</w:t>
      </w:r>
      <w:r w:rsidR="00C43CA4" w:rsidRPr="00C43CA4">
        <w:t>т вас ничего не скрывается</w:t>
      </w:r>
      <w:r>
        <w:t>. Пока система</w:t>
      </w:r>
      <w:r w:rsidR="00C43CA4" w:rsidRPr="00C43CA4">
        <w:t xml:space="preserve"> ещё не доработана</w:t>
      </w:r>
      <w:r>
        <w:t>,</w:t>
      </w:r>
      <w:r w:rsidR="00C43CA4" w:rsidRPr="00C43CA4">
        <w:t xml:space="preserve"> чтобы была возможн</w:t>
      </w:r>
      <w:r>
        <w:t>ость</w:t>
      </w:r>
      <w:r w:rsidR="00C43CA4" w:rsidRPr="00C43CA4">
        <w:t xml:space="preserve"> транслировать </w:t>
      </w:r>
      <w:r>
        <w:t>онлайн в открытом доступе.</w:t>
      </w:r>
      <w:r w:rsidR="00C43CA4" w:rsidRPr="00C43CA4">
        <w:t xml:space="preserve"> </w:t>
      </w:r>
    </w:p>
    <w:p w14:paraId="522141C3" w14:textId="212F0708" w:rsidR="00A553B5" w:rsidRDefault="00A553B5" w:rsidP="0004551F">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A553B5">
        <w:t>Александр Юрьевич, к</w:t>
      </w:r>
      <w:r w:rsidR="00C43CA4" w:rsidRPr="00A553B5">
        <w:t>огда</w:t>
      </w:r>
      <w:r w:rsidR="00C43CA4" w:rsidRPr="00C43CA4">
        <w:t xml:space="preserve"> вы сможете показать </w:t>
      </w:r>
      <w:r>
        <w:t>нам?</w:t>
      </w:r>
      <w:r w:rsidR="00C43CA4" w:rsidRPr="00C43CA4">
        <w:t xml:space="preserve"> </w:t>
      </w:r>
      <w:r>
        <w:t>Нормальный вопрос депутат задаёт.</w:t>
      </w:r>
      <w:r w:rsidR="00C43CA4" w:rsidRPr="00C43CA4">
        <w:t xml:space="preserve"> </w:t>
      </w:r>
      <w:r>
        <w:t>К</w:t>
      </w:r>
      <w:r w:rsidR="00C43CA4" w:rsidRPr="00C43CA4">
        <w:t>огда вы доработа</w:t>
      </w:r>
      <w:r>
        <w:t>ете</w:t>
      </w:r>
      <w:r w:rsidR="00C43CA4" w:rsidRPr="00C43CA4">
        <w:t xml:space="preserve"> и до</w:t>
      </w:r>
      <w:r>
        <w:t>ведёте</w:t>
      </w:r>
      <w:r w:rsidR="00C43CA4" w:rsidRPr="00C43CA4">
        <w:t xml:space="preserve"> до ума </w:t>
      </w:r>
      <w:r w:rsidRPr="00C43CA4">
        <w:t>уже</w:t>
      </w:r>
      <w:r>
        <w:t xml:space="preserve">, </w:t>
      </w:r>
      <w:r w:rsidRPr="00C43CA4">
        <w:t>примерно</w:t>
      </w:r>
      <w:r>
        <w:t>?</w:t>
      </w:r>
      <w:r w:rsidR="00C43CA4" w:rsidRPr="00C43CA4">
        <w:t xml:space="preserve"> </w:t>
      </w:r>
    </w:p>
    <w:p w14:paraId="73EC836A" w14:textId="0A463476" w:rsidR="00614A5D" w:rsidRDefault="00A553B5" w:rsidP="0004551F">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Д</w:t>
      </w:r>
      <w:r w:rsidR="00C43CA4" w:rsidRPr="00C43CA4">
        <w:t>ля того</w:t>
      </w:r>
      <w:r>
        <w:t>,</w:t>
      </w:r>
      <w:r w:rsidR="00C43CA4" w:rsidRPr="00C43CA4">
        <w:t xml:space="preserve"> чтобы </w:t>
      </w:r>
      <w:r>
        <w:t xml:space="preserve">доработать </w:t>
      </w:r>
      <w:r w:rsidR="00C43CA4" w:rsidRPr="00C43CA4">
        <w:t xml:space="preserve">эту </w:t>
      </w:r>
      <w:r>
        <w:t>систему, собственные</w:t>
      </w:r>
      <w:r w:rsidR="00C43CA4" w:rsidRPr="00C43CA4">
        <w:t xml:space="preserve"> разработки </w:t>
      </w:r>
      <w:r>
        <w:t xml:space="preserve">плюс разработки </w:t>
      </w:r>
      <w:r w:rsidR="00C43CA4" w:rsidRPr="00C43CA4">
        <w:t>наш</w:t>
      </w:r>
      <w:r>
        <w:t>их</w:t>
      </w:r>
      <w:r w:rsidR="00C43CA4" w:rsidRPr="00C43CA4">
        <w:t xml:space="preserve"> подрядчиков</w:t>
      </w:r>
      <w:r>
        <w:t>, нужно финансирование.</w:t>
      </w:r>
      <w:r w:rsidR="00C43CA4" w:rsidRPr="00C43CA4">
        <w:t xml:space="preserve"> </w:t>
      </w:r>
      <w:r>
        <w:t>Ф</w:t>
      </w:r>
      <w:r w:rsidR="00C43CA4" w:rsidRPr="00C43CA4">
        <w:t>инансирование для того</w:t>
      </w:r>
      <w:r w:rsidR="002D3EFF">
        <w:t>,</w:t>
      </w:r>
      <w:r w:rsidR="00C43CA4" w:rsidRPr="00C43CA4">
        <w:t xml:space="preserve"> чтобы систему разработать</w:t>
      </w:r>
      <w:r>
        <w:t xml:space="preserve"> и</w:t>
      </w:r>
      <w:r w:rsidR="00C43CA4" w:rsidRPr="00C43CA4">
        <w:t xml:space="preserve"> до конца </w:t>
      </w:r>
      <w:r>
        <w:t>внедрить.</w:t>
      </w:r>
      <w:r w:rsidR="00C43CA4" w:rsidRPr="00C43CA4">
        <w:t xml:space="preserve"> </w:t>
      </w:r>
      <w:r>
        <w:t xml:space="preserve">Пока </w:t>
      </w:r>
      <w:r w:rsidR="00C43CA4" w:rsidRPr="00C43CA4">
        <w:lastRenderedPageBreak/>
        <w:t>мы её разрабатываем</w:t>
      </w:r>
      <w:r>
        <w:t>, оборудование есть, но для того, чтобы оборудование мониторилось и выкладывалось в общий доступ, нужно ПО.</w:t>
      </w:r>
    </w:p>
    <w:p w14:paraId="749BE74F" w14:textId="04D20616" w:rsidR="00A768C5" w:rsidRPr="00A768C5" w:rsidRDefault="000F610D" w:rsidP="00A768C5">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0F610D">
        <w:rPr>
          <w:b/>
        </w:rPr>
        <w:t>Бурмистров А. С.</w:t>
      </w:r>
      <w:r>
        <w:t xml:space="preserve"> – </w:t>
      </w:r>
      <w:r w:rsidRPr="00A768C5">
        <w:rPr>
          <w:u w:val="single"/>
        </w:rPr>
        <w:t xml:space="preserve">Уважаемые коллеги, Игорь Валерьевич, вы меня просили быть не эмоциональным, но все, кто имеет отношение к информационным системам программирования, так или иначе в этой сфере работали и так далее, смотрите, все вот эти мусоровозы, если мы правильно услышали, оборудованы вот этими системами </w:t>
      </w:r>
      <w:r w:rsidR="00497145">
        <w:rPr>
          <w:u w:val="single"/>
        </w:rPr>
        <w:t>ГЛОНАСС</w:t>
      </w:r>
      <w:r w:rsidRPr="00A768C5">
        <w:rPr>
          <w:u w:val="single"/>
        </w:rPr>
        <w:t>. Это затраты огромные. Значит есть система обработки данных, специальный софт, есть серверы, то есть, всё есть. Вот с точки зрения структуры затрат</w:t>
      </w:r>
      <w:r w:rsidR="002D3EFF">
        <w:rPr>
          <w:u w:val="single"/>
        </w:rPr>
        <w:t>,</w:t>
      </w:r>
      <w:r w:rsidRPr="00A768C5">
        <w:rPr>
          <w:u w:val="single"/>
        </w:rPr>
        <w:t xml:space="preserve"> моё понимание 99,9 процентов затрат уже реализован</w:t>
      </w:r>
      <w:r w:rsidR="00A768C5" w:rsidRPr="00A768C5">
        <w:rPr>
          <w:u w:val="single"/>
        </w:rPr>
        <w:t>ы. В</w:t>
      </w:r>
      <w:r w:rsidRPr="00A768C5">
        <w:rPr>
          <w:u w:val="single"/>
        </w:rPr>
        <w:t>сё</w:t>
      </w:r>
      <w:r w:rsidR="00A768C5" w:rsidRPr="00A768C5">
        <w:rPr>
          <w:u w:val="single"/>
        </w:rPr>
        <w:t>,</w:t>
      </w:r>
      <w:r w:rsidRPr="00A768C5">
        <w:rPr>
          <w:u w:val="single"/>
        </w:rPr>
        <w:t xml:space="preserve"> что нужно сделать</w:t>
      </w:r>
      <w:r w:rsidR="00A768C5" w:rsidRPr="00A768C5">
        <w:rPr>
          <w:u w:val="single"/>
        </w:rPr>
        <w:t>,</w:t>
      </w:r>
      <w:r w:rsidRPr="00A768C5">
        <w:rPr>
          <w:u w:val="single"/>
        </w:rPr>
        <w:t xml:space="preserve"> это заплатить 10 долларов за домен какой-нибудь и выложить</w:t>
      </w:r>
      <w:r w:rsidR="00A768C5" w:rsidRPr="00A768C5">
        <w:rPr>
          <w:u w:val="single"/>
        </w:rPr>
        <w:t xml:space="preserve"> эти данные, нажать</w:t>
      </w:r>
      <w:r w:rsidRPr="00A768C5">
        <w:rPr>
          <w:u w:val="single"/>
        </w:rPr>
        <w:t xml:space="preserve"> на кнопку</w:t>
      </w:r>
      <w:r w:rsidR="00A768C5" w:rsidRPr="00A768C5">
        <w:rPr>
          <w:u w:val="single"/>
        </w:rPr>
        <w:t>.</w:t>
      </w:r>
      <w:r w:rsidRPr="00A768C5">
        <w:rPr>
          <w:u w:val="single"/>
        </w:rPr>
        <w:t xml:space="preserve"> Я могу вам отправить специалиста</w:t>
      </w:r>
      <w:r w:rsidR="00A768C5" w:rsidRPr="00A768C5">
        <w:rPr>
          <w:u w:val="single"/>
        </w:rPr>
        <w:t>,</w:t>
      </w:r>
      <w:r w:rsidRPr="00A768C5">
        <w:rPr>
          <w:u w:val="single"/>
        </w:rPr>
        <w:t xml:space="preserve"> у меня есть</w:t>
      </w:r>
      <w:r w:rsidR="00A768C5" w:rsidRPr="00A768C5">
        <w:rPr>
          <w:u w:val="single"/>
        </w:rPr>
        <w:t>.</w:t>
      </w:r>
      <w:r w:rsidRPr="00A768C5">
        <w:rPr>
          <w:u w:val="single"/>
        </w:rPr>
        <w:t xml:space="preserve"> </w:t>
      </w:r>
      <w:r w:rsidR="00A768C5" w:rsidRPr="00A768C5">
        <w:rPr>
          <w:u w:val="single"/>
        </w:rPr>
        <w:t>П</w:t>
      </w:r>
      <w:r w:rsidRPr="00A768C5">
        <w:rPr>
          <w:u w:val="single"/>
        </w:rPr>
        <w:t>отребуется 3 часа времени и 500 руб</w:t>
      </w:r>
      <w:r w:rsidR="00A768C5" w:rsidRPr="00A768C5">
        <w:rPr>
          <w:u w:val="single"/>
        </w:rPr>
        <w:t>лей</w:t>
      </w:r>
      <w:r w:rsidRPr="00A768C5">
        <w:rPr>
          <w:u w:val="single"/>
        </w:rPr>
        <w:t xml:space="preserve"> я ему заплачу за его услуги</w:t>
      </w:r>
      <w:r w:rsidR="00A768C5" w:rsidRPr="00A768C5">
        <w:rPr>
          <w:u w:val="single"/>
        </w:rPr>
        <w:t>.</w:t>
      </w:r>
      <w:r w:rsidRPr="00A768C5">
        <w:rPr>
          <w:u w:val="single"/>
        </w:rPr>
        <w:t xml:space="preserve"> </w:t>
      </w:r>
      <w:r w:rsidR="00A768C5" w:rsidRPr="00A768C5">
        <w:rPr>
          <w:u w:val="single"/>
        </w:rPr>
        <w:t>Я</w:t>
      </w:r>
      <w:r w:rsidRPr="00A768C5">
        <w:rPr>
          <w:u w:val="single"/>
        </w:rPr>
        <w:t xml:space="preserve"> понимаю о чём я говорю</w:t>
      </w:r>
      <w:r w:rsidR="00A768C5" w:rsidRPr="00A768C5">
        <w:rPr>
          <w:u w:val="single"/>
        </w:rPr>
        <w:t>.</w:t>
      </w:r>
      <w:r w:rsidRPr="00A768C5">
        <w:rPr>
          <w:u w:val="single"/>
        </w:rPr>
        <w:t xml:space="preserve"> </w:t>
      </w:r>
      <w:r w:rsidR="00A768C5" w:rsidRPr="00A768C5">
        <w:rPr>
          <w:u w:val="single"/>
        </w:rPr>
        <w:t>Е</w:t>
      </w:r>
      <w:r w:rsidRPr="00A768C5">
        <w:rPr>
          <w:u w:val="single"/>
        </w:rPr>
        <w:t>сли все данные есть</w:t>
      </w:r>
      <w:r w:rsidR="00A768C5" w:rsidRPr="00A768C5">
        <w:rPr>
          <w:u w:val="single"/>
        </w:rPr>
        <w:t>,</w:t>
      </w:r>
      <w:r w:rsidRPr="00A768C5">
        <w:rPr>
          <w:u w:val="single"/>
        </w:rPr>
        <w:t xml:space="preserve"> их выложить проблемы</w:t>
      </w:r>
      <w:r w:rsidR="00A768C5" w:rsidRPr="00A768C5">
        <w:rPr>
          <w:u w:val="single"/>
        </w:rPr>
        <w:t xml:space="preserve"> нет.</w:t>
      </w:r>
      <w:r w:rsidRPr="00A768C5">
        <w:rPr>
          <w:u w:val="single"/>
        </w:rPr>
        <w:t xml:space="preserve"> </w:t>
      </w:r>
      <w:r w:rsidR="00A768C5" w:rsidRPr="00A768C5">
        <w:rPr>
          <w:u w:val="single"/>
        </w:rPr>
        <w:t>Э</w:t>
      </w:r>
      <w:r w:rsidRPr="00A768C5">
        <w:rPr>
          <w:u w:val="single"/>
        </w:rPr>
        <w:t>то не серьёзно</w:t>
      </w:r>
      <w:r w:rsidR="00A768C5" w:rsidRPr="00A768C5">
        <w:rPr>
          <w:u w:val="single"/>
        </w:rPr>
        <w:t>, вы меня</w:t>
      </w:r>
      <w:r w:rsidRPr="00A768C5">
        <w:rPr>
          <w:u w:val="single"/>
        </w:rPr>
        <w:t xml:space="preserve"> простите</w:t>
      </w:r>
      <w:r w:rsidR="00A768C5" w:rsidRPr="00A768C5">
        <w:rPr>
          <w:u w:val="single"/>
        </w:rPr>
        <w:t>.</w:t>
      </w:r>
      <w:r w:rsidRPr="00A768C5">
        <w:rPr>
          <w:u w:val="single"/>
        </w:rPr>
        <w:t xml:space="preserve"> </w:t>
      </w:r>
      <w:r w:rsidR="00A768C5" w:rsidRPr="00A768C5">
        <w:rPr>
          <w:u w:val="single"/>
        </w:rPr>
        <w:t>Е</w:t>
      </w:r>
      <w:r w:rsidRPr="00A768C5">
        <w:rPr>
          <w:u w:val="single"/>
        </w:rPr>
        <w:t>сли</w:t>
      </w:r>
      <w:r w:rsidR="00A768C5" w:rsidRPr="00A768C5">
        <w:rPr>
          <w:u w:val="single"/>
        </w:rPr>
        <w:t xml:space="preserve"> данные есть, то они есть.</w:t>
      </w:r>
    </w:p>
    <w:p w14:paraId="4D8D6A6B" w14:textId="2E65621D" w:rsidR="00E33BB7" w:rsidRDefault="00A768C5" w:rsidP="00A768C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Готов за 10 </w:t>
      </w:r>
      <w:r w:rsidR="000F610D" w:rsidRPr="000F610D">
        <w:t xml:space="preserve">долларов завершить </w:t>
      </w:r>
      <w:r>
        <w:t>данную</w:t>
      </w:r>
      <w:r w:rsidR="000F610D" w:rsidRPr="000F610D">
        <w:t xml:space="preserve"> работу</w:t>
      </w:r>
      <w:r>
        <w:t>,</w:t>
      </w:r>
      <w:r w:rsidR="000F610D" w:rsidRPr="000F610D">
        <w:t xml:space="preserve"> без проблем</w:t>
      </w:r>
      <w:r>
        <w:t>,</w:t>
      </w:r>
      <w:r w:rsidR="000F610D" w:rsidRPr="000F610D">
        <w:t xml:space="preserve"> давайте</w:t>
      </w:r>
      <w:r>
        <w:t>,</w:t>
      </w:r>
      <w:r w:rsidR="000F610D" w:rsidRPr="000F610D">
        <w:t xml:space="preserve"> с вами </w:t>
      </w:r>
      <w:r>
        <w:t xml:space="preserve">обменяемся </w:t>
      </w:r>
      <w:r w:rsidR="000F610D" w:rsidRPr="000F610D">
        <w:t>контактами</w:t>
      </w:r>
      <w:r>
        <w:t>.</w:t>
      </w:r>
    </w:p>
    <w:p w14:paraId="0271B7D9" w14:textId="677851DA" w:rsidR="00A768C5" w:rsidRDefault="00A768C5" w:rsidP="00A768C5">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И вы дадите доступ ко всем данным, правильно?</w:t>
      </w:r>
    </w:p>
    <w:p w14:paraId="0DE8F556" w14:textId="43802FB9" w:rsidR="00A768C5" w:rsidRDefault="00A768C5" w:rsidP="00A768C5">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A768C5">
        <w:rPr>
          <w:b/>
          <w:u w:val="single"/>
        </w:rPr>
        <w:t>Александр Юрьевич, это всем интересно. Вы дайте информацию в комиссию, когда завершите эту работу.</w:t>
      </w:r>
    </w:p>
    <w:p w14:paraId="5954C678" w14:textId="01841187" w:rsidR="00A768C5" w:rsidRDefault="00A768C5" w:rsidP="00A768C5">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Тогда в рабочем порядке я к вам приеду вместе с коллегой-программистом.</w:t>
      </w:r>
    </w:p>
    <w:p w14:paraId="791BADBE" w14:textId="68BC65A9" w:rsidR="00497145" w:rsidRDefault="00A768C5" w:rsidP="00A768C5">
      <w:pPr>
        <w:pStyle w:val="ac"/>
        <w:shd w:val="clear" w:color="auto" w:fill="auto"/>
        <w:tabs>
          <w:tab w:val="left" w:pos="0"/>
        </w:tabs>
        <w:autoSpaceDE w:val="0"/>
        <w:autoSpaceDN w:val="0"/>
        <w:adjustRightInd w:val="0"/>
        <w:spacing w:before="120" w:after="240" w:line="276" w:lineRule="auto"/>
        <w:ind w:left="0" w:right="-142" w:firstLine="709"/>
      </w:pPr>
      <w:r w:rsidRPr="00E73793">
        <w:rPr>
          <w:b/>
        </w:rPr>
        <w:t>Кириллов В. В.</w:t>
      </w:r>
      <w:r>
        <w:t xml:space="preserve"> – Игорь Валерьевич, это ложное утверждение.</w:t>
      </w:r>
      <w:r w:rsidR="00497145" w:rsidRPr="00497145">
        <w:t xml:space="preserve"> </w:t>
      </w:r>
      <w:r w:rsidR="00497145">
        <w:t xml:space="preserve">У нас данные </w:t>
      </w:r>
      <w:r w:rsidR="00497145" w:rsidRPr="00497145">
        <w:t>ГЛОНАСС мусоровозов</w:t>
      </w:r>
      <w:r w:rsidR="00497145">
        <w:t>,</w:t>
      </w:r>
      <w:r w:rsidR="00497145" w:rsidRPr="00497145">
        <w:t xml:space="preserve"> как </w:t>
      </w:r>
      <w:r w:rsidR="00497145">
        <w:t xml:space="preserve">и </w:t>
      </w:r>
      <w:r w:rsidR="00497145" w:rsidRPr="00497145">
        <w:t xml:space="preserve">из других </w:t>
      </w:r>
      <w:r w:rsidR="00497145">
        <w:t xml:space="preserve">остальных </w:t>
      </w:r>
      <w:r w:rsidR="00497145" w:rsidRPr="00497145">
        <w:t>дорожных техник должны поставляться в региональную навигационн</w:t>
      </w:r>
      <w:r w:rsidR="00497145">
        <w:t>о-</w:t>
      </w:r>
      <w:r w:rsidR="00497145" w:rsidRPr="00497145">
        <w:t xml:space="preserve">информационную систему </w:t>
      </w:r>
      <w:r w:rsidR="00497145">
        <w:t>(РНИС).</w:t>
      </w:r>
      <w:r w:rsidR="00497145" w:rsidRPr="00497145">
        <w:t xml:space="preserve"> </w:t>
      </w:r>
      <w:r w:rsidR="00497145">
        <w:t>П</w:t>
      </w:r>
      <w:r w:rsidR="00497145" w:rsidRPr="00497145">
        <w:t>рекрасно господин</w:t>
      </w:r>
      <w:r w:rsidR="00497145">
        <w:t>у</w:t>
      </w:r>
      <w:r w:rsidR="00497145" w:rsidRPr="00497145">
        <w:t xml:space="preserve"> </w:t>
      </w:r>
      <w:r w:rsidR="00497145">
        <w:t>Южакову</w:t>
      </w:r>
      <w:r w:rsidR="00497145" w:rsidRPr="00497145">
        <w:t xml:space="preserve"> это известно</w:t>
      </w:r>
      <w:r w:rsidR="00497145">
        <w:t>.</w:t>
      </w:r>
      <w:r w:rsidR="00497145" w:rsidRPr="00497145">
        <w:t xml:space="preserve"> </w:t>
      </w:r>
      <w:r w:rsidR="00497145">
        <w:t>О</w:t>
      </w:r>
      <w:r w:rsidR="00497145" w:rsidRPr="00497145">
        <w:t>н вводит</w:t>
      </w:r>
      <w:r w:rsidR="00497145">
        <w:t xml:space="preserve"> в</w:t>
      </w:r>
      <w:r w:rsidR="00497145" w:rsidRPr="00497145">
        <w:t xml:space="preserve"> заблуждение</w:t>
      </w:r>
      <w:r w:rsidR="00497145">
        <w:t>,</w:t>
      </w:r>
      <w:r w:rsidR="00497145" w:rsidRPr="00497145">
        <w:t xml:space="preserve"> мягко говоря</w:t>
      </w:r>
      <w:r w:rsidR="00497145">
        <w:t>, но</w:t>
      </w:r>
      <w:r w:rsidR="00497145" w:rsidRPr="00497145">
        <w:t xml:space="preserve"> данны</w:t>
      </w:r>
      <w:r w:rsidR="00497145">
        <w:t>е в</w:t>
      </w:r>
      <w:r w:rsidR="00497145" w:rsidRPr="00497145">
        <w:t xml:space="preserve"> </w:t>
      </w:r>
      <w:r w:rsidR="00497145">
        <w:t>РНИС</w:t>
      </w:r>
      <w:r w:rsidR="00497145" w:rsidRPr="00497145">
        <w:t xml:space="preserve"> не поставляется</w:t>
      </w:r>
      <w:r w:rsidR="00497145">
        <w:t>,</w:t>
      </w:r>
      <w:r w:rsidR="00497145" w:rsidRPr="00497145">
        <w:t xml:space="preserve"> эта система создана</w:t>
      </w:r>
      <w:r w:rsidR="00497145">
        <w:t>,</w:t>
      </w:r>
      <w:r w:rsidR="00497145" w:rsidRPr="00497145">
        <w:t xml:space="preserve"> извиняюсь</w:t>
      </w:r>
      <w:r w:rsidR="00497145">
        <w:t>.</w:t>
      </w:r>
    </w:p>
    <w:p w14:paraId="42A10604" w14:textId="62CFCCEF" w:rsidR="00A768C5" w:rsidRDefault="00497145" w:rsidP="00A768C5">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Т</w:t>
      </w:r>
      <w:r w:rsidRPr="00497145">
        <w:t>огда кому платить 500 руб</w:t>
      </w:r>
      <w:r>
        <w:t xml:space="preserve">лей, если всё готово, </w:t>
      </w:r>
      <w:r w:rsidRPr="00497145">
        <w:t>сэкономлю</w:t>
      </w:r>
      <w:r>
        <w:t>.</w:t>
      </w:r>
      <w:r w:rsidRPr="00497145">
        <w:t xml:space="preserve"> </w:t>
      </w:r>
      <w:r>
        <w:t>Т</w:t>
      </w:r>
      <w:r w:rsidRPr="00497145">
        <w:t>огда я вообще не могу понять</w:t>
      </w:r>
      <w:r>
        <w:t>, Владимир Викторович - это</w:t>
      </w:r>
      <w:r w:rsidRPr="00497145">
        <w:t xml:space="preserve"> человек</w:t>
      </w:r>
      <w:r w:rsidR="006827CE">
        <w:t>,</w:t>
      </w:r>
      <w:r w:rsidRPr="00497145">
        <w:t xml:space="preserve"> который обычно подкрепляет</w:t>
      </w:r>
      <w:r w:rsidR="006827CE">
        <w:t xml:space="preserve"> слова, о чем он говорит. Серьёзный момент, от нас прячут реальные затраты, а 70 % затрат это перевозки.</w:t>
      </w:r>
    </w:p>
    <w:p w14:paraId="58F5CDB5" w14:textId="7E5D4FAD" w:rsidR="006827CE" w:rsidRDefault="006827CE" w:rsidP="00A768C5">
      <w:pPr>
        <w:pStyle w:val="ac"/>
        <w:shd w:val="clear" w:color="auto" w:fill="auto"/>
        <w:tabs>
          <w:tab w:val="left" w:pos="0"/>
        </w:tabs>
        <w:autoSpaceDE w:val="0"/>
        <w:autoSpaceDN w:val="0"/>
        <w:adjustRightInd w:val="0"/>
        <w:spacing w:before="120" w:after="240" w:line="276" w:lineRule="auto"/>
        <w:ind w:left="0" w:right="-142" w:firstLine="709"/>
      </w:pPr>
      <w:r w:rsidRPr="006827CE">
        <w:rPr>
          <w:b/>
        </w:rPr>
        <w:t>Клемешов О. П.</w:t>
      </w:r>
      <w:r>
        <w:t xml:space="preserve"> – Всю серьезность момента мы прочувствовали из двух выступлений, и никто этот серьёзный момент не собирается обсуждать. Да, есть серьёзность момента, но вы сказали, что со своим специалистом вы доработаете систему, я думаю, что это тоже зафиксировала комиссия по городскому хозяйству.</w:t>
      </w:r>
    </w:p>
    <w:p w14:paraId="5CC6A1FF" w14:textId="1D17C39E" w:rsidR="006827CE" w:rsidRDefault="006827CE" w:rsidP="00A768C5">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Отлично, дайте мне только полный доступ.</w:t>
      </w:r>
    </w:p>
    <w:p w14:paraId="69BB109F" w14:textId="77777777" w:rsidR="006827CE" w:rsidRDefault="006827CE" w:rsidP="00A768C5">
      <w:pPr>
        <w:pStyle w:val="ac"/>
        <w:shd w:val="clear" w:color="auto" w:fill="auto"/>
        <w:tabs>
          <w:tab w:val="left" w:pos="0"/>
        </w:tabs>
        <w:autoSpaceDE w:val="0"/>
        <w:autoSpaceDN w:val="0"/>
        <w:adjustRightInd w:val="0"/>
        <w:spacing w:before="120" w:after="240" w:line="276" w:lineRule="auto"/>
        <w:ind w:left="0" w:right="-142" w:firstLine="709"/>
      </w:pPr>
      <w:r w:rsidRPr="006827CE">
        <w:rPr>
          <w:b/>
        </w:rPr>
        <w:t>Клемешов О. П.</w:t>
      </w:r>
      <w:r>
        <w:t xml:space="preserve"> – Не перебивайте. Вы обменяетесь контактами, встретитесь в рабочем порядке, а потом, может быть, на одном из заседаний </w:t>
      </w:r>
      <w:r>
        <w:lastRenderedPageBreak/>
        <w:t xml:space="preserve">комиссии по городскому хозяйству, вы расскажете о своих успехах о доработке этой системы и в чем руководство муниципального предприятия не правы. На сегодняшний день я вижу, что, да, мы не доработали и этой информации нет в системе, так как положено ей быть, но над этим работают. Откровенно директор признал то, что на сегодняшний день есть недоработки в этой части. </w:t>
      </w:r>
    </w:p>
    <w:p w14:paraId="33B84C55" w14:textId="56CEC111" w:rsidR="006827CE" w:rsidRDefault="006827CE" w:rsidP="00A768C5">
      <w:pPr>
        <w:pStyle w:val="ac"/>
        <w:shd w:val="clear" w:color="auto" w:fill="auto"/>
        <w:tabs>
          <w:tab w:val="left" w:pos="0"/>
        </w:tabs>
        <w:autoSpaceDE w:val="0"/>
        <w:autoSpaceDN w:val="0"/>
        <w:adjustRightInd w:val="0"/>
        <w:spacing w:before="120" w:after="240" w:line="276" w:lineRule="auto"/>
        <w:ind w:left="0" w:right="-142" w:firstLine="709"/>
      </w:pPr>
      <w:r>
        <w:t>Теперь то, что касается крупногабаритных отходов. Вы так эмоционально сказали то, что критическая ситуация. Так давайте с этой критической ситуацией мы рассмотрим и другое. Александр Юрьевич сказал совершенно справедливо, раз в нед</w:t>
      </w:r>
      <w:r w:rsidR="006F132D">
        <w:t>ел</w:t>
      </w:r>
      <w:r>
        <w:t>ю заложено у него в договоре вывоз крупно</w:t>
      </w:r>
      <w:r w:rsidR="006F132D">
        <w:t xml:space="preserve">бытовых отходов, но туда не входит ни стройка, ни диваны, ни тара, чем завалены все контейнерные площадки. Давайте вместе с депутатом по округу пройдемся по всем жителям и расскажем, что подлежит помещению в отсек для крупногабаритных отходов, а что не подлежит. Может быть тогда ситуация немножко поменяется. Дочь моя делала ремонт, она заказала ГАЗель и эти 40 мешков, которые образовались с отходов, вывезли. Вы посмотрите, что творится в этих отсеках? Посмотрите и посчитайте и потом мы продолжим этот разговор. Извините за эмоциональность. </w:t>
      </w:r>
    </w:p>
    <w:p w14:paraId="54D19E70" w14:textId="527F8531" w:rsidR="006F132D" w:rsidRDefault="006F132D" w:rsidP="00A768C5">
      <w:pPr>
        <w:pStyle w:val="ac"/>
        <w:shd w:val="clear" w:color="auto" w:fill="auto"/>
        <w:tabs>
          <w:tab w:val="left" w:pos="0"/>
        </w:tabs>
        <w:autoSpaceDE w:val="0"/>
        <w:autoSpaceDN w:val="0"/>
        <w:adjustRightInd w:val="0"/>
        <w:spacing w:before="120" w:after="240" w:line="276" w:lineRule="auto"/>
        <w:ind w:left="0" w:right="-142" w:firstLine="709"/>
        <w:rPr>
          <w:b/>
        </w:rPr>
      </w:pPr>
      <w:r w:rsidRPr="000F610D">
        <w:rPr>
          <w:b/>
        </w:rPr>
        <w:t>Бурмистров А. С.</w:t>
      </w:r>
      <w:r>
        <w:t xml:space="preserve"> – Олег Петрович, коллеги, извините, постараюсь очень коротко. Из-за того, что одна десятая процентов, маленькая доля Новосибирцев вот так ведёт себя, мы все остальные полтора миллиона при бездействии муниципалитета должны смотреть на этот ужас?</w:t>
      </w:r>
    </w:p>
    <w:p w14:paraId="1601CA3F" w14:textId="5505F8BF" w:rsidR="00E33BB7" w:rsidRDefault="006F132D" w:rsidP="007738D4">
      <w:pPr>
        <w:pStyle w:val="ac"/>
        <w:shd w:val="clear" w:color="auto" w:fill="auto"/>
        <w:tabs>
          <w:tab w:val="left" w:pos="0"/>
        </w:tabs>
        <w:autoSpaceDE w:val="0"/>
        <w:autoSpaceDN w:val="0"/>
        <w:adjustRightInd w:val="0"/>
        <w:spacing w:before="120" w:after="240" w:line="276" w:lineRule="auto"/>
        <w:ind w:left="0" w:right="-142" w:firstLine="709"/>
      </w:pPr>
      <w:r w:rsidRPr="006827CE">
        <w:rPr>
          <w:b/>
        </w:rPr>
        <w:t>Клемешов О. П.</w:t>
      </w:r>
      <w:r>
        <w:t xml:space="preserve"> – Александр Сергеевич, так в том-то и дело. Если бы была эта одна десятая, мы бы не видели этого безобразия. Когда было этих жителей 25-30 %, когда мы строительного мусора практически не видели в крупногабаритных отсеках, это время тоже было, но люди, к сожалению, имеют несколько потребительское отношение</w:t>
      </w:r>
      <w:r w:rsidR="00F40C35">
        <w:t xml:space="preserve">. Они видят то, что вывозят ТСЖ, когда выставляют мешки с мусором вдоль дороги. Да, их вывезут. Может быть не сразу, но их вывезут. Значит можно же и в следующий раз выставить. Я говорю о недостатке разъяснительной работы. Решение может быть </w:t>
      </w:r>
      <w:r w:rsidR="007738D4">
        <w:t xml:space="preserve">и </w:t>
      </w:r>
      <w:r w:rsidR="00F40C35">
        <w:t>на З</w:t>
      </w:r>
      <w:r w:rsidR="007738D4">
        <w:t>аконодательном уровне, если заметили стройку в крупногабаритные отсеки кладут, штраф накладывать и это, как правило, работает.</w:t>
      </w:r>
    </w:p>
    <w:p w14:paraId="21432239" w14:textId="1145A150" w:rsidR="00E33BB7" w:rsidRDefault="007738D4" w:rsidP="007738D4">
      <w:pPr>
        <w:pStyle w:val="ac"/>
        <w:shd w:val="clear" w:color="auto" w:fill="auto"/>
        <w:tabs>
          <w:tab w:val="left" w:pos="0"/>
        </w:tabs>
        <w:autoSpaceDE w:val="0"/>
        <w:autoSpaceDN w:val="0"/>
        <w:adjustRightInd w:val="0"/>
        <w:spacing w:before="120" w:after="240" w:line="276" w:lineRule="auto"/>
        <w:ind w:left="0" w:right="-142" w:firstLine="709"/>
      </w:pPr>
      <w:r w:rsidRPr="007738D4">
        <w:rPr>
          <w:b/>
        </w:rPr>
        <w:t>Картавин А. В.</w:t>
      </w:r>
      <w:r>
        <w:t xml:space="preserve"> – Вопрос к МУП САХ. Да, как говорят часть отходов не та, но там есть и вполне подходящие крупногабаритные отходы. Многие предприниматели выбрасывают крупногабаритные отходы на площадки, которые находятся на территории жилых домов. С ними якобы заключен договор, а мусор не вывозится при этом. Это ложится на плечи жителей домов. Более того, мусор вывозится не то, что неделю, а где-то и месяцами не вывозится.</w:t>
      </w:r>
    </w:p>
    <w:p w14:paraId="374A24FF" w14:textId="2A80E34E" w:rsidR="007738D4" w:rsidRDefault="007738D4" w:rsidP="007738D4">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7738D4">
        <w:t>Вы конкретно адреса говорите.</w:t>
      </w:r>
    </w:p>
    <w:p w14:paraId="2D9CE980" w14:textId="0349BCFE" w:rsidR="007738D4" w:rsidRDefault="007738D4" w:rsidP="007738D4">
      <w:pPr>
        <w:pStyle w:val="ac"/>
        <w:shd w:val="clear" w:color="auto" w:fill="auto"/>
        <w:tabs>
          <w:tab w:val="left" w:pos="0"/>
        </w:tabs>
        <w:autoSpaceDE w:val="0"/>
        <w:autoSpaceDN w:val="0"/>
        <w:adjustRightInd w:val="0"/>
        <w:spacing w:before="120" w:after="240" w:line="276" w:lineRule="auto"/>
        <w:ind w:left="0" w:right="-142" w:firstLine="709"/>
      </w:pPr>
      <w:r w:rsidRPr="007738D4">
        <w:rPr>
          <w:b/>
        </w:rPr>
        <w:t>Картавин А. В.</w:t>
      </w:r>
      <w:r>
        <w:t xml:space="preserve"> – Я постоянно веду переписку еще</w:t>
      </w:r>
      <w:r w:rsidR="002B5EFF">
        <w:t xml:space="preserve"> с</w:t>
      </w:r>
      <w:r>
        <w:t xml:space="preserve"> Экологией-Новосибирск, ежемесячно практически. Могу скинуть еще адреса. Более того, со мной пришли представители Горского микрорайона, старшая по домам. </w:t>
      </w:r>
      <w:r>
        <w:lastRenderedPageBreak/>
        <w:t>Представитель хотела бы задать вопросы по вывозу крупногабаритных отходов, как по мне, кажется конкретными. Возможно, Игорь Валерьевич?</w:t>
      </w:r>
    </w:p>
    <w:p w14:paraId="5051D6BB" w14:textId="18F4F983" w:rsidR="007738D4" w:rsidRDefault="007738D4" w:rsidP="007738D4">
      <w:pPr>
        <w:pStyle w:val="ac"/>
        <w:shd w:val="clear" w:color="auto" w:fill="auto"/>
        <w:tabs>
          <w:tab w:val="left" w:pos="0"/>
        </w:tabs>
        <w:autoSpaceDE w:val="0"/>
        <w:autoSpaceDN w:val="0"/>
        <w:adjustRightInd w:val="0"/>
        <w:spacing w:before="120" w:after="240" w:line="276" w:lineRule="auto"/>
        <w:ind w:left="0" w:right="-142" w:firstLine="709"/>
        <w:rPr>
          <w:b/>
        </w:rPr>
      </w:pPr>
      <w:r>
        <w:rPr>
          <w:b/>
        </w:rPr>
        <w:t>К</w:t>
      </w:r>
      <w:r w:rsidRPr="00E33BB7">
        <w:rPr>
          <w:b/>
        </w:rPr>
        <w:t>удин И. В. –</w:t>
      </w:r>
      <w:r>
        <w:rPr>
          <w:b/>
        </w:rPr>
        <w:t xml:space="preserve"> </w:t>
      </w:r>
      <w:r w:rsidRPr="007738D4">
        <w:t>Скажите, пожалуйста.</w:t>
      </w:r>
    </w:p>
    <w:p w14:paraId="0914DAC7" w14:textId="746CA089" w:rsidR="007738D4" w:rsidRDefault="008F6A78" w:rsidP="007738D4">
      <w:pPr>
        <w:pStyle w:val="ac"/>
        <w:shd w:val="clear" w:color="auto" w:fill="auto"/>
        <w:tabs>
          <w:tab w:val="left" w:pos="0"/>
        </w:tabs>
        <w:autoSpaceDE w:val="0"/>
        <w:autoSpaceDN w:val="0"/>
        <w:adjustRightInd w:val="0"/>
        <w:spacing w:before="120" w:after="240" w:line="276" w:lineRule="auto"/>
        <w:ind w:left="0" w:right="-142" w:firstLine="709"/>
      </w:pPr>
      <w:r>
        <w:rPr>
          <w:b/>
        </w:rPr>
        <w:t xml:space="preserve">Старшая по дому Горского микрорайона – </w:t>
      </w:r>
      <w:r>
        <w:t>Я</w:t>
      </w:r>
      <w:r w:rsidRPr="008F6A78">
        <w:t xml:space="preserve"> сейчас посмотрела Постановление Правительства РФ №1156, что относ</w:t>
      </w:r>
      <w:r>
        <w:t>ится к крупногабаритным отходам</w:t>
      </w:r>
      <w:r w:rsidR="002B5EFF">
        <w:t xml:space="preserve"> -</w:t>
      </w:r>
      <w:r>
        <w:t xml:space="preserve"> это мебель, бытовая техника, сантехника, отходы от ремонта жилых помещений. Это к вопросу, что относится к КГО. Вопрос по вывозу КГО. Почему КГО не вывозят по графику, а требуют от жителей, управляющих</w:t>
      </w:r>
      <w:r w:rsidR="005965C2">
        <w:t>,</w:t>
      </w:r>
      <w:r>
        <w:t xml:space="preserve"> бесконечные заявки оставлять? Причем оставляешь много заявок, никакой реакции нет, всё равно вывозят раз в 5 недель, в 4 недели. Самый маленький срок у нас на Горском был летом – 2,5 недели. Действует почему-то заявочный принцип, хотя в договоре сказано, что раз в неделю должны вывозить без всяких заявок.</w:t>
      </w:r>
    </w:p>
    <w:p w14:paraId="56826DB0" w14:textId="5AD0428E" w:rsidR="008F6A78" w:rsidRDefault="008F6A78" w:rsidP="007738D4">
      <w:pPr>
        <w:pStyle w:val="ac"/>
        <w:shd w:val="clear" w:color="auto" w:fill="auto"/>
        <w:tabs>
          <w:tab w:val="left" w:pos="0"/>
        </w:tabs>
        <w:autoSpaceDE w:val="0"/>
        <w:autoSpaceDN w:val="0"/>
        <w:adjustRightInd w:val="0"/>
        <w:spacing w:before="120" w:after="240" w:line="276" w:lineRule="auto"/>
        <w:ind w:left="0" w:right="-142" w:firstLine="709"/>
        <w:rPr>
          <w:b/>
        </w:rPr>
      </w:pPr>
      <w:r>
        <w:rPr>
          <w:b/>
        </w:rPr>
        <w:t>К</w:t>
      </w:r>
      <w:r w:rsidRPr="00E33BB7">
        <w:rPr>
          <w:b/>
        </w:rPr>
        <w:t>удин И. В. –</w:t>
      </w:r>
      <w:r>
        <w:rPr>
          <w:b/>
        </w:rPr>
        <w:t xml:space="preserve"> </w:t>
      </w:r>
      <w:r w:rsidRPr="008F6A78">
        <w:t>Александр Юрьевич, готовы прокомментировать?</w:t>
      </w:r>
    </w:p>
    <w:p w14:paraId="02961E5A" w14:textId="6765D0D0" w:rsidR="008F6A78" w:rsidRDefault="008F6A78" w:rsidP="007738D4">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Во-первых, всё вывозится по графику, раз в неделю, а, если нужно вывезти дополнительный объем, тогда уже по заявкам.</w:t>
      </w:r>
    </w:p>
    <w:p w14:paraId="4808A343" w14:textId="648A3710" w:rsidR="008F6A78" w:rsidRDefault="008F6A78" w:rsidP="007738D4">
      <w:pPr>
        <w:pStyle w:val="ac"/>
        <w:shd w:val="clear" w:color="auto" w:fill="auto"/>
        <w:tabs>
          <w:tab w:val="left" w:pos="0"/>
        </w:tabs>
        <w:autoSpaceDE w:val="0"/>
        <w:autoSpaceDN w:val="0"/>
        <w:adjustRightInd w:val="0"/>
        <w:spacing w:before="120" w:after="240" w:line="276" w:lineRule="auto"/>
        <w:ind w:left="0" w:right="-142" w:firstLine="709"/>
      </w:pPr>
      <w:r w:rsidRPr="007738D4">
        <w:rPr>
          <w:b/>
        </w:rPr>
        <w:t>Картавин А. В.</w:t>
      </w:r>
      <w:r>
        <w:t xml:space="preserve"> – Эта информация не соответствует действительности.</w:t>
      </w:r>
    </w:p>
    <w:p w14:paraId="256F3BDA" w14:textId="7C83C3C3" w:rsidR="008F6A78" w:rsidRDefault="008F6A78" w:rsidP="007738D4">
      <w:pPr>
        <w:pStyle w:val="ac"/>
        <w:shd w:val="clear" w:color="auto" w:fill="auto"/>
        <w:tabs>
          <w:tab w:val="left" w:pos="0"/>
        </w:tabs>
        <w:autoSpaceDE w:val="0"/>
        <w:autoSpaceDN w:val="0"/>
        <w:adjustRightInd w:val="0"/>
        <w:spacing w:before="120" w:after="240" w:line="276" w:lineRule="auto"/>
        <w:ind w:left="0" w:right="-142" w:firstLine="709"/>
        <w:rPr>
          <w:b/>
        </w:rPr>
      </w:pPr>
      <w:r>
        <w:rPr>
          <w:b/>
        </w:rPr>
        <w:t>К</w:t>
      </w:r>
      <w:r w:rsidRPr="00E33BB7">
        <w:rPr>
          <w:b/>
        </w:rPr>
        <w:t>удин И. В. –</w:t>
      </w:r>
      <w:r>
        <w:rPr>
          <w:b/>
        </w:rPr>
        <w:t xml:space="preserve"> </w:t>
      </w:r>
      <w:r w:rsidRPr="008F6A78">
        <w:t>Давайте не будем перебивать</w:t>
      </w:r>
      <w:r w:rsidR="005053FD">
        <w:t>, пожалуйста</w:t>
      </w:r>
      <w:r w:rsidRPr="008F6A78">
        <w:t>.</w:t>
      </w:r>
    </w:p>
    <w:p w14:paraId="2B038239" w14:textId="1FD4073E" w:rsidR="005053FD" w:rsidRDefault="008F6A78" w:rsidP="005053FD">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В связи с тем, что у вас объем КГО значительно больше, чем нормативный, поэтому эта проблема у вас и существует</w:t>
      </w:r>
      <w:r w:rsidR="005053FD">
        <w:t>. То, что касается Горского, мы не раз обращались к управляющей компании, которая обслуживает эти дома с тем, чтобы она нам предоставила список юридических лиц, которые находятся на территории домов, обслуживающие эти компании. Пока на сегодняшний день мы окончательный список не получили, чтобы мы могли отработать с ними и заключить договоры, потому что многие юридические лица уклоняются от заключения договора, так как штрафов не предусмотрено. Поэтому эта ситуация может длится долго. То, что касается физических лиц, которые проживают в квартирах</w:t>
      </w:r>
      <w:r w:rsidR="00EC5334">
        <w:t>, н</w:t>
      </w:r>
      <w:r w:rsidR="005053FD">
        <w:t>а сегодняшний день у нас тоже нет достоверной информации о количестве проживающих, в том числе и на Горском жилмассиве, поэтому есть проблема с разбалансом количества вывозимого ТКО и того объема, который мы выставляем и собираем, соответственно. Вот отсюда вся и проблема. Мы вывозим на 30% больше, чем выставляем и собираем. Поэтому только плотно работая с управляющей компанией и</w:t>
      </w:r>
      <w:r w:rsidR="00E8653C">
        <w:t>,</w:t>
      </w:r>
      <w:r w:rsidR="005053FD">
        <w:t xml:space="preserve"> если компания идет навстречу и предоставляет списки проживающих, только тогда мы сможем нивелировать всю эту ситуацию</w:t>
      </w:r>
      <w:r w:rsidR="00E8653C">
        <w:t>.</w:t>
      </w:r>
      <w:r w:rsidR="005053FD">
        <w:t xml:space="preserve"> </w:t>
      </w:r>
    </w:p>
    <w:p w14:paraId="248D3612" w14:textId="20784907" w:rsidR="00E8653C" w:rsidRDefault="00E8653C" w:rsidP="005053FD">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E8653C">
        <w:t>Антон Викторович, здесь вам карты в руки с управляющей компанией</w:t>
      </w:r>
      <w:r>
        <w:t>. Подключайтесь и занимайтесь. Я сам работаю очень часто с управляющей компанией на округе у себя, мы защищаем интересы жителей.</w:t>
      </w:r>
    </w:p>
    <w:p w14:paraId="419647B7" w14:textId="48174A60" w:rsidR="00E8653C" w:rsidRDefault="00E8653C" w:rsidP="005053FD">
      <w:pPr>
        <w:pStyle w:val="ac"/>
        <w:shd w:val="clear" w:color="auto" w:fill="auto"/>
        <w:tabs>
          <w:tab w:val="left" w:pos="0"/>
        </w:tabs>
        <w:autoSpaceDE w:val="0"/>
        <w:autoSpaceDN w:val="0"/>
        <w:adjustRightInd w:val="0"/>
        <w:spacing w:before="120" w:after="240" w:line="276" w:lineRule="auto"/>
        <w:ind w:left="0" w:right="-142" w:firstLine="709"/>
      </w:pPr>
      <w:r w:rsidRPr="007738D4">
        <w:rPr>
          <w:b/>
        </w:rPr>
        <w:t>Картавин А. В.</w:t>
      </w:r>
      <w:r>
        <w:t xml:space="preserve"> – Безусловно. Как я понимаю вопрос не в том, что не хватает экипажей и водителей, их количество было увеличено на 10%, при этом в </w:t>
      </w:r>
      <w:r>
        <w:lastRenderedPageBreak/>
        <w:t>августе тариф был поднят и сейчас всё идет в плановом режиме, просто впечатление, что мусор не вывозят.</w:t>
      </w:r>
    </w:p>
    <w:p w14:paraId="408D1E57" w14:textId="71021BA5" w:rsidR="00AE5008" w:rsidRDefault="00AE5008" w:rsidP="005053FD">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Давайте проговорим про тариф. Во-первых, 2023-2024 годы МУП САХ работал по тарифу 2023 года. Кроме того, тариф, даже тот, который подняли 2024 года, он был поднят не с января, а с августа, он не покрывает тех расходов, экономически обоснованных, которые несет МУП САХ, даже департамент по тарифам это признает. На сегодняшний день тариф не только самый низкий в Сибири, но и один из самых низких по России.</w:t>
      </w:r>
    </w:p>
    <w:p w14:paraId="235FF1F1" w14:textId="6310938F" w:rsidR="002F7464" w:rsidRDefault="00AE5008" w:rsidP="005053FD">
      <w:pPr>
        <w:pStyle w:val="ac"/>
        <w:shd w:val="clear" w:color="auto" w:fill="auto"/>
        <w:tabs>
          <w:tab w:val="left" w:pos="0"/>
        </w:tabs>
        <w:autoSpaceDE w:val="0"/>
        <w:autoSpaceDN w:val="0"/>
        <w:adjustRightInd w:val="0"/>
        <w:spacing w:before="120" w:after="240" w:line="276" w:lineRule="auto"/>
        <w:ind w:left="0" w:right="-142" w:firstLine="709"/>
      </w:pPr>
      <w:r w:rsidRPr="00AE5008">
        <w:rPr>
          <w:b/>
        </w:rPr>
        <w:t>Тыртышный А. Г.</w:t>
      </w:r>
      <w:r>
        <w:t xml:space="preserve"> </w:t>
      </w:r>
      <w:r w:rsidR="009C78E1">
        <w:t>–</w:t>
      </w:r>
      <w:r w:rsidR="002F7464">
        <w:t xml:space="preserve"> К</w:t>
      </w:r>
      <w:r w:rsidR="002F7464" w:rsidRPr="002F7464">
        <w:t>огда у нас возникала</w:t>
      </w:r>
      <w:r w:rsidR="00EC5334">
        <w:t>,</w:t>
      </w:r>
      <w:r w:rsidR="002F7464" w:rsidRPr="002F7464">
        <w:t xml:space="preserve"> </w:t>
      </w:r>
      <w:r w:rsidR="002F7464">
        <w:t xml:space="preserve">у </w:t>
      </w:r>
      <w:r w:rsidR="002F7464" w:rsidRPr="002F7464">
        <w:t>де</w:t>
      </w:r>
      <w:r w:rsidR="002F7464">
        <w:t>путата</w:t>
      </w:r>
      <w:r w:rsidR="00EC5334">
        <w:t>,</w:t>
      </w:r>
      <w:r w:rsidR="002F7464">
        <w:t xml:space="preserve"> какая-то острая проблема </w:t>
      </w:r>
      <w:r w:rsidR="002F7464" w:rsidRPr="002F7464">
        <w:t>такая</w:t>
      </w:r>
      <w:r w:rsidR="002F7464">
        <w:t>,</w:t>
      </w:r>
      <w:r w:rsidR="002F7464" w:rsidRPr="002F7464">
        <w:t xml:space="preserve"> что нельзя</w:t>
      </w:r>
      <w:r w:rsidR="002F7464">
        <w:t>,</w:t>
      </w:r>
      <w:r w:rsidR="002F7464" w:rsidRPr="002F7464">
        <w:t xml:space="preserve"> так сказать</w:t>
      </w:r>
      <w:r w:rsidR="002F7464">
        <w:t>,</w:t>
      </w:r>
      <w:r w:rsidR="002F7464" w:rsidRPr="002F7464">
        <w:t xml:space="preserve"> не предпринимать никаких действий</w:t>
      </w:r>
      <w:r w:rsidR="002F7464">
        <w:t>,</w:t>
      </w:r>
      <w:r w:rsidR="002F7464" w:rsidRPr="002F7464">
        <w:t xml:space="preserve"> я могу </w:t>
      </w:r>
      <w:r w:rsidR="002F7464">
        <w:t>к</w:t>
      </w:r>
      <w:r w:rsidR="002F7464" w:rsidRPr="002F7464">
        <w:t xml:space="preserve">уда-то написать руководству и ещё там куда-то в </w:t>
      </w:r>
      <w:r w:rsidR="002F7464">
        <w:t xml:space="preserve">МУП САХ, </w:t>
      </w:r>
      <w:r w:rsidR="002F7464" w:rsidRPr="002F7464">
        <w:t>чтобы какие-то меры предприняли</w:t>
      </w:r>
      <w:r w:rsidR="002F7464">
        <w:t>,</w:t>
      </w:r>
      <w:r w:rsidR="002F7464" w:rsidRPr="002F7464">
        <w:t xml:space="preserve"> так сказать</w:t>
      </w:r>
      <w:r w:rsidR="002F7464">
        <w:t>,</w:t>
      </w:r>
      <w:r w:rsidR="002F7464" w:rsidRPr="002F7464">
        <w:t xml:space="preserve"> </w:t>
      </w:r>
      <w:r w:rsidR="002F7464">
        <w:t xml:space="preserve">во </w:t>
      </w:r>
      <w:r w:rsidR="002F7464" w:rsidRPr="002F7464">
        <w:t>внеочередном порядке</w:t>
      </w:r>
      <w:r w:rsidR="002F7464">
        <w:t>.</w:t>
      </w:r>
      <w:r w:rsidR="002F7464" w:rsidRPr="002F7464">
        <w:t xml:space="preserve"> </w:t>
      </w:r>
      <w:r w:rsidR="002F7464">
        <w:t>В</w:t>
      </w:r>
      <w:r w:rsidR="002F7464" w:rsidRPr="002F7464">
        <w:t>опрос</w:t>
      </w:r>
      <w:r w:rsidR="00EC5334">
        <w:t>,</w:t>
      </w:r>
      <w:r w:rsidR="002F7464" w:rsidRPr="002F7464">
        <w:t xml:space="preserve"> </w:t>
      </w:r>
      <w:r w:rsidR="002F7464" w:rsidRPr="00C90259">
        <w:rPr>
          <w:u w:val="single"/>
        </w:rPr>
        <w:t>нам депутатам в этой ситуации какой-нибудь контакт дайте</w:t>
      </w:r>
      <w:r w:rsidR="002F7464">
        <w:t>,</w:t>
      </w:r>
      <w:r w:rsidR="002F7464" w:rsidRPr="002F7464">
        <w:t xml:space="preserve"> потому что нам</w:t>
      </w:r>
      <w:r w:rsidR="002F7464">
        <w:t>,</w:t>
      </w:r>
      <w:r w:rsidR="002F7464" w:rsidRPr="002F7464">
        <w:t xml:space="preserve"> что делат</w:t>
      </w:r>
      <w:r w:rsidR="002F7464">
        <w:t>ь</w:t>
      </w:r>
      <w:r w:rsidR="00C90259">
        <w:t>,</w:t>
      </w:r>
      <w:r w:rsidR="002F7464" w:rsidRPr="002F7464">
        <w:t xml:space="preserve"> </w:t>
      </w:r>
      <w:r w:rsidR="002F7464">
        <w:t>к</w:t>
      </w:r>
      <w:r w:rsidR="002F7464" w:rsidRPr="002F7464">
        <w:t>огда вот уже бывают ситуации</w:t>
      </w:r>
      <w:r w:rsidR="002F7464">
        <w:t>,</w:t>
      </w:r>
      <w:r w:rsidR="002F7464" w:rsidRPr="002F7464">
        <w:t xml:space="preserve"> когда извините меня ну вот уже всё</w:t>
      </w:r>
      <w:r w:rsidR="002F7464">
        <w:t>.</w:t>
      </w:r>
      <w:r w:rsidR="002F7464" w:rsidRPr="002F7464">
        <w:t xml:space="preserve"> </w:t>
      </w:r>
      <w:r w:rsidR="002F7464">
        <w:t>Э</w:t>
      </w:r>
      <w:r w:rsidR="002F7464" w:rsidRPr="002F7464">
        <w:t>то один момент</w:t>
      </w:r>
      <w:r w:rsidR="002F7464">
        <w:t>,</w:t>
      </w:r>
      <w:r w:rsidR="002F7464" w:rsidRPr="002F7464">
        <w:t xml:space="preserve"> просьба такая</w:t>
      </w:r>
      <w:r w:rsidR="002F7464">
        <w:t xml:space="preserve"> личная,</w:t>
      </w:r>
      <w:r w:rsidR="002F7464" w:rsidRPr="002F7464">
        <w:t xml:space="preserve"> </w:t>
      </w:r>
      <w:r w:rsidR="002F7464">
        <w:t xml:space="preserve">наверное, </w:t>
      </w:r>
      <w:r w:rsidR="002F7464" w:rsidRPr="002F7464">
        <w:t>депутатская</w:t>
      </w:r>
      <w:r w:rsidR="002F7464">
        <w:t>. Э</w:t>
      </w:r>
      <w:r w:rsidR="002F7464" w:rsidRPr="002F7464">
        <w:t>то не только меня касается</w:t>
      </w:r>
      <w:r w:rsidR="002F7464">
        <w:t>.</w:t>
      </w:r>
    </w:p>
    <w:p w14:paraId="129B83F9" w14:textId="48B468F6" w:rsidR="002F7464" w:rsidRDefault="002F7464" w:rsidP="005053FD">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00744ADD" w:rsidRPr="00744ADD">
        <w:t>Извините, я перебиваю, у</w:t>
      </w:r>
      <w:r w:rsidRPr="00744ADD">
        <w:t xml:space="preserve"> СГК такие есть</w:t>
      </w:r>
      <w:r w:rsidR="00744ADD" w:rsidRPr="00744ADD">
        <w:t>, они прям четко определили</w:t>
      </w:r>
      <w:r w:rsidR="00EC5334">
        <w:t>,</w:t>
      </w:r>
      <w:r w:rsidR="00744ADD" w:rsidRPr="00744ADD">
        <w:t xml:space="preserve"> кто снимает какие-то острые моменты. </w:t>
      </w:r>
    </w:p>
    <w:p w14:paraId="78EB7476" w14:textId="756D6954" w:rsidR="00AE5008" w:rsidRPr="00E8653C" w:rsidRDefault="00744ADD" w:rsidP="005053FD">
      <w:pPr>
        <w:pStyle w:val="ac"/>
        <w:shd w:val="clear" w:color="auto" w:fill="auto"/>
        <w:tabs>
          <w:tab w:val="left" w:pos="0"/>
        </w:tabs>
        <w:autoSpaceDE w:val="0"/>
        <w:autoSpaceDN w:val="0"/>
        <w:adjustRightInd w:val="0"/>
        <w:spacing w:before="120" w:after="240" w:line="276" w:lineRule="auto"/>
        <w:ind w:left="0" w:right="-142" w:firstLine="709"/>
      </w:pPr>
      <w:r w:rsidRPr="00AE5008">
        <w:rPr>
          <w:b/>
        </w:rPr>
        <w:t>Тыртышный А. Г.</w:t>
      </w:r>
      <w:r>
        <w:t xml:space="preserve"> – В</w:t>
      </w:r>
      <w:r w:rsidR="002F7464" w:rsidRPr="002F7464">
        <w:t>торой момент</w:t>
      </w:r>
      <w:r>
        <w:t>,</w:t>
      </w:r>
      <w:r w:rsidR="002F7464" w:rsidRPr="002F7464">
        <w:t xml:space="preserve"> по поводу выво</w:t>
      </w:r>
      <w:r>
        <w:t>з</w:t>
      </w:r>
      <w:r w:rsidR="002F7464" w:rsidRPr="002F7464">
        <w:t xml:space="preserve">а </w:t>
      </w:r>
      <w:r>
        <w:t xml:space="preserve">строительного мусора, </w:t>
      </w:r>
      <w:r w:rsidR="002F7464" w:rsidRPr="002F7464">
        <w:t>мебель и так далее</w:t>
      </w:r>
      <w:r>
        <w:t>,</w:t>
      </w:r>
      <w:r w:rsidR="002F7464" w:rsidRPr="002F7464">
        <w:t xml:space="preserve"> я не знаю</w:t>
      </w:r>
      <w:r>
        <w:t>,</w:t>
      </w:r>
      <w:r w:rsidR="002F7464" w:rsidRPr="002F7464">
        <w:t xml:space="preserve"> может просто</w:t>
      </w:r>
      <w:r>
        <w:t xml:space="preserve"> МУП САХ</w:t>
      </w:r>
      <w:r w:rsidR="002F7464" w:rsidRPr="002F7464">
        <w:t xml:space="preserve"> отдельную услугу для населения какую-то </w:t>
      </w:r>
      <w:r>
        <w:t>сделать? П</w:t>
      </w:r>
      <w:r w:rsidR="002F7464" w:rsidRPr="002F7464">
        <w:t xml:space="preserve">отому что как-то пытался </w:t>
      </w:r>
      <w:r>
        <w:t>тоже найти вывести, устанешь</w:t>
      </w:r>
      <w:r w:rsidR="002F7464" w:rsidRPr="002F7464">
        <w:t xml:space="preserve"> пока найдёшь кто тебе </w:t>
      </w:r>
      <w:r>
        <w:t>вывезет к</w:t>
      </w:r>
      <w:r w:rsidR="002F7464" w:rsidRPr="002F7464">
        <w:t>рупногабаритный мусор</w:t>
      </w:r>
      <w:r>
        <w:t xml:space="preserve">, </w:t>
      </w:r>
      <w:r w:rsidR="002F7464" w:rsidRPr="002F7464">
        <w:t>конкретно</w:t>
      </w:r>
      <w:r>
        <w:t xml:space="preserve">го, </w:t>
      </w:r>
      <w:r w:rsidR="002F7464" w:rsidRPr="002F7464">
        <w:t>по договору</w:t>
      </w:r>
      <w:r>
        <w:t>,</w:t>
      </w:r>
      <w:r w:rsidR="002F7464" w:rsidRPr="002F7464">
        <w:t xml:space="preserve"> чтобы не сваливать</w:t>
      </w:r>
      <w:r>
        <w:t>,</w:t>
      </w:r>
      <w:r w:rsidR="002F7464" w:rsidRPr="002F7464">
        <w:t xml:space="preserve"> как говорит </w:t>
      </w:r>
      <w:r>
        <w:t xml:space="preserve">Олег </w:t>
      </w:r>
      <w:r w:rsidR="002F7464" w:rsidRPr="002F7464">
        <w:t>Петрович</w:t>
      </w:r>
      <w:r>
        <w:t>,</w:t>
      </w:r>
      <w:r w:rsidR="002F7464" w:rsidRPr="002F7464">
        <w:t xml:space="preserve"> </w:t>
      </w:r>
      <w:r>
        <w:t>не безобразничать н</w:t>
      </w:r>
      <w:r w:rsidR="002F7464" w:rsidRPr="002F7464">
        <w:t>а площадке или покрышки те же самые</w:t>
      </w:r>
      <w:r>
        <w:t>.</w:t>
      </w:r>
      <w:r w:rsidR="002F7464" w:rsidRPr="002F7464">
        <w:t xml:space="preserve"> </w:t>
      </w:r>
      <w:r>
        <w:t>В</w:t>
      </w:r>
      <w:r w:rsidR="002F7464" w:rsidRPr="002F7464">
        <w:t>от те же самые покрышки</w:t>
      </w:r>
      <w:r>
        <w:t>,</w:t>
      </w:r>
      <w:r w:rsidR="002F7464" w:rsidRPr="002F7464">
        <w:t xml:space="preserve"> но никто не будет значит заказывать и вести там куда-то на один пункт приёма там на левый берег с</w:t>
      </w:r>
      <w:r>
        <w:t xml:space="preserve"> </w:t>
      </w:r>
      <w:r w:rsidR="002F7464" w:rsidRPr="002F7464">
        <w:t>прав</w:t>
      </w:r>
      <w:r>
        <w:t>ого</w:t>
      </w:r>
      <w:r w:rsidR="002F7464" w:rsidRPr="002F7464">
        <w:t xml:space="preserve"> эти покрышки</w:t>
      </w:r>
      <w:r>
        <w:t>,</w:t>
      </w:r>
      <w:r w:rsidR="002F7464" w:rsidRPr="002F7464">
        <w:t xml:space="preserve"> их просто вывалили опять на площадке</w:t>
      </w:r>
      <w:r>
        <w:t xml:space="preserve"> и</w:t>
      </w:r>
      <w:r w:rsidR="002F7464" w:rsidRPr="002F7464">
        <w:t xml:space="preserve"> </w:t>
      </w:r>
      <w:r w:rsidR="009A6852" w:rsidRPr="002F7464">
        <w:t>до тех пор, пока</w:t>
      </w:r>
      <w:r w:rsidR="002F7464" w:rsidRPr="002F7464">
        <w:t xml:space="preserve"> не поставят</w:t>
      </w:r>
      <w:r>
        <w:t xml:space="preserve"> в</w:t>
      </w:r>
      <w:r w:rsidR="002F7464" w:rsidRPr="002F7464">
        <w:t xml:space="preserve"> неудобное положение управляющую компанию</w:t>
      </w:r>
      <w:r>
        <w:t>,</w:t>
      </w:r>
      <w:r w:rsidR="002F7464" w:rsidRPr="002F7464">
        <w:t xml:space="preserve"> которая вообще не должна этого </w:t>
      </w:r>
      <w:r w:rsidR="009A6852" w:rsidRPr="002F7464">
        <w:t>делать,</w:t>
      </w:r>
      <w:r w:rsidR="002F7464" w:rsidRPr="002F7464">
        <w:t xml:space="preserve"> и она это всё не повезёт неизвестно куда</w:t>
      </w:r>
      <w:r>
        <w:t>.</w:t>
      </w:r>
      <w:r w:rsidR="002F7464" w:rsidRPr="002F7464">
        <w:t xml:space="preserve"> </w:t>
      </w:r>
      <w:r>
        <w:t>Т</w:t>
      </w:r>
      <w:r w:rsidR="002F7464" w:rsidRPr="002F7464">
        <w:t>о есть</w:t>
      </w:r>
      <w:r>
        <w:t>,</w:t>
      </w:r>
      <w:r w:rsidR="002F7464" w:rsidRPr="002F7464">
        <w:t xml:space="preserve"> пока не будет нормально</w:t>
      </w:r>
      <w:r>
        <w:t>й,</w:t>
      </w:r>
      <w:r w:rsidR="002F7464" w:rsidRPr="002F7464">
        <w:t xml:space="preserve"> удобно</w:t>
      </w:r>
      <w:r>
        <w:t>й</w:t>
      </w:r>
      <w:r w:rsidR="002F7464" w:rsidRPr="002F7464">
        <w:t xml:space="preserve"> для населения у</w:t>
      </w:r>
      <w:r>
        <w:t xml:space="preserve">слуги, </w:t>
      </w:r>
      <w:r w:rsidR="002F7464" w:rsidRPr="002F7464">
        <w:t>да</w:t>
      </w:r>
      <w:r>
        <w:t>,</w:t>
      </w:r>
      <w:r w:rsidR="002F7464" w:rsidRPr="002F7464">
        <w:t xml:space="preserve"> чтобы ты позвонил </w:t>
      </w:r>
      <w:r>
        <w:t xml:space="preserve">в МУП САХ и сказал, вот как воду возят по домам, условно говоря, </w:t>
      </w:r>
      <w:r w:rsidR="002F7464" w:rsidRPr="002F7464">
        <w:t xml:space="preserve">что </w:t>
      </w:r>
      <w:r>
        <w:t xml:space="preserve">по </w:t>
      </w:r>
      <w:r w:rsidR="002F7464" w:rsidRPr="002F7464">
        <w:t>график</w:t>
      </w:r>
      <w:r>
        <w:t>у</w:t>
      </w:r>
      <w:r w:rsidR="002F7464" w:rsidRPr="002F7464">
        <w:t xml:space="preserve"> воз</w:t>
      </w:r>
      <w:r>
        <w:t xml:space="preserve">ят, </w:t>
      </w:r>
      <w:r w:rsidR="002F7464" w:rsidRPr="002F7464">
        <w:t>забира</w:t>
      </w:r>
      <w:r>
        <w:t>ют по</w:t>
      </w:r>
      <w:r w:rsidR="002F7464" w:rsidRPr="002F7464">
        <w:t>крышк</w:t>
      </w:r>
      <w:r>
        <w:t>и,</w:t>
      </w:r>
      <w:r w:rsidR="002F7464" w:rsidRPr="002F7464">
        <w:t xml:space="preserve"> позвонил </w:t>
      </w:r>
      <w:r>
        <w:t xml:space="preserve">и </w:t>
      </w:r>
      <w:r w:rsidR="002F7464" w:rsidRPr="002F7464">
        <w:t>сказал</w:t>
      </w:r>
      <w:r>
        <w:t>,</w:t>
      </w:r>
      <w:r w:rsidR="002F7464" w:rsidRPr="002F7464">
        <w:t xml:space="preserve"> какие-то деньги там заплатил разумные </w:t>
      </w:r>
      <w:r>
        <w:t xml:space="preserve">и </w:t>
      </w:r>
      <w:r w:rsidR="002F7464" w:rsidRPr="002F7464">
        <w:t xml:space="preserve">у тебя вывезут эти </w:t>
      </w:r>
      <w:r>
        <w:t>п</w:t>
      </w:r>
      <w:r w:rsidR="002F7464" w:rsidRPr="002F7464">
        <w:t>окрышки</w:t>
      </w:r>
      <w:r>
        <w:t>.</w:t>
      </w:r>
      <w:r w:rsidR="002F7464" w:rsidRPr="002F7464">
        <w:t xml:space="preserve"> </w:t>
      </w:r>
      <w:r>
        <w:t>И</w:t>
      </w:r>
      <w:r w:rsidR="002F7464" w:rsidRPr="002F7464">
        <w:t>наче</w:t>
      </w:r>
      <w:r>
        <w:t xml:space="preserve"> ими</w:t>
      </w:r>
      <w:r w:rsidR="002F7464" w:rsidRPr="002F7464">
        <w:t xml:space="preserve"> буд</w:t>
      </w:r>
      <w:r>
        <w:t>е</w:t>
      </w:r>
      <w:r w:rsidR="002F7464" w:rsidRPr="002F7464">
        <w:t>т завален весь город</w:t>
      </w:r>
      <w:r>
        <w:t>, как</w:t>
      </w:r>
      <w:r w:rsidR="002F7464" w:rsidRPr="002F7464">
        <w:t xml:space="preserve"> сейчас</w:t>
      </w:r>
      <w:r>
        <w:t>.</w:t>
      </w:r>
      <w:r w:rsidR="002F7464" w:rsidRPr="002F7464">
        <w:t xml:space="preserve"> </w:t>
      </w:r>
      <w:r>
        <w:t>К</w:t>
      </w:r>
      <w:r w:rsidR="002F7464" w:rsidRPr="002F7464">
        <w:t>ак-то это просто организовать надо</w:t>
      </w:r>
      <w:r w:rsidR="00C90259">
        <w:t>.</w:t>
      </w:r>
      <w:r w:rsidR="002F7464" w:rsidRPr="002F7464">
        <w:t xml:space="preserve"> </w:t>
      </w:r>
      <w:r w:rsidR="00C90259">
        <w:t>Я,</w:t>
      </w:r>
      <w:r w:rsidR="002F7464" w:rsidRPr="002F7464">
        <w:t xml:space="preserve"> например</w:t>
      </w:r>
      <w:r w:rsidR="00C90259">
        <w:t>,</w:t>
      </w:r>
      <w:r w:rsidR="002F7464" w:rsidRPr="002F7464">
        <w:t xml:space="preserve"> готов</w:t>
      </w:r>
      <w:r w:rsidR="00C90259">
        <w:t xml:space="preserve"> </w:t>
      </w:r>
      <w:r w:rsidR="002F7464" w:rsidRPr="002F7464">
        <w:t>заплатить</w:t>
      </w:r>
      <w:r w:rsidR="00C90259">
        <w:t>,</w:t>
      </w:r>
      <w:r w:rsidR="002F7464" w:rsidRPr="002F7464">
        <w:t xml:space="preserve"> </w:t>
      </w:r>
      <w:r w:rsidR="00C90259">
        <w:t>ведь тоже</w:t>
      </w:r>
      <w:r w:rsidR="002F7464" w:rsidRPr="002F7464">
        <w:t xml:space="preserve"> не знал куда их деть</w:t>
      </w:r>
      <w:r w:rsidR="00C90259">
        <w:t>,</w:t>
      </w:r>
      <w:r w:rsidR="002F7464" w:rsidRPr="002F7464">
        <w:t xml:space="preserve"> понимаете</w:t>
      </w:r>
      <w:r w:rsidR="00C90259">
        <w:t>? С</w:t>
      </w:r>
      <w:r w:rsidR="002F7464" w:rsidRPr="002F7464">
        <w:t>пасибо большое</w:t>
      </w:r>
      <w:r w:rsidR="00C90259">
        <w:t>.</w:t>
      </w:r>
    </w:p>
    <w:p w14:paraId="5796F272" w14:textId="71ED9C3D" w:rsidR="00C90259" w:rsidRDefault="00C90259" w:rsidP="00E33BB7">
      <w:pPr>
        <w:pStyle w:val="ac"/>
        <w:shd w:val="clear" w:color="auto" w:fill="auto"/>
        <w:tabs>
          <w:tab w:val="left" w:pos="0"/>
        </w:tabs>
        <w:autoSpaceDE w:val="0"/>
        <w:autoSpaceDN w:val="0"/>
        <w:adjustRightInd w:val="0"/>
        <w:spacing w:before="120" w:after="240" w:line="276" w:lineRule="auto"/>
        <w:ind w:left="360" w:right="-142" w:firstLine="349"/>
      </w:pPr>
      <w:r w:rsidRPr="00C43CA4">
        <w:rPr>
          <w:b/>
        </w:rPr>
        <w:t>Южаков А. Ю.</w:t>
      </w:r>
      <w:r>
        <w:t xml:space="preserve"> – </w:t>
      </w:r>
      <w:r w:rsidRPr="00C90259">
        <w:rPr>
          <w:u w:val="single"/>
        </w:rPr>
        <w:t>Контакты доведу в рабочем порядке.</w:t>
      </w:r>
      <w:r w:rsidRPr="00C90259">
        <w:t xml:space="preserve"> </w:t>
      </w:r>
    </w:p>
    <w:p w14:paraId="0AB70D87" w14:textId="77777777" w:rsidR="00C90259" w:rsidRDefault="00C90259" w:rsidP="00915C7A">
      <w:pPr>
        <w:pStyle w:val="ac"/>
        <w:shd w:val="clear" w:color="auto" w:fill="auto"/>
        <w:tabs>
          <w:tab w:val="left" w:pos="0"/>
        </w:tabs>
        <w:autoSpaceDE w:val="0"/>
        <w:autoSpaceDN w:val="0"/>
        <w:adjustRightInd w:val="0"/>
        <w:spacing w:before="120" w:after="240" w:line="276" w:lineRule="auto"/>
        <w:ind w:left="0" w:right="-142" w:firstLine="709"/>
        <w:rPr>
          <w:b/>
        </w:rPr>
      </w:pPr>
      <w:r>
        <w:rPr>
          <w:b/>
        </w:rPr>
        <w:t>К</w:t>
      </w:r>
      <w:r w:rsidRPr="00E33BB7">
        <w:rPr>
          <w:b/>
        </w:rPr>
        <w:t>удин И. В. –</w:t>
      </w:r>
      <w:r>
        <w:rPr>
          <w:b/>
        </w:rPr>
        <w:t xml:space="preserve"> </w:t>
      </w:r>
      <w:r w:rsidRPr="00C90259">
        <w:rPr>
          <w:b/>
          <w:u w:val="single"/>
        </w:rPr>
        <w:t>В комиссию по городскому хозяйству, пожалуйста, предоставьте.</w:t>
      </w:r>
      <w:r>
        <w:rPr>
          <w:b/>
        </w:rPr>
        <w:t xml:space="preserve"> </w:t>
      </w:r>
    </w:p>
    <w:p w14:paraId="2B1EADFF" w14:textId="77777777" w:rsidR="00C90259" w:rsidRDefault="00C90259" w:rsidP="00C90259">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Т</w:t>
      </w:r>
      <w:r w:rsidRPr="00C90259">
        <w:t>о</w:t>
      </w:r>
      <w:r>
        <w:t>,</w:t>
      </w:r>
      <w:r w:rsidRPr="00C90259">
        <w:t xml:space="preserve"> что касается вывоза коммерческого</w:t>
      </w:r>
      <w:r>
        <w:t>,</w:t>
      </w:r>
      <w:r w:rsidRPr="00C90259">
        <w:t xml:space="preserve"> так скажем</w:t>
      </w:r>
      <w:r>
        <w:t>,</w:t>
      </w:r>
      <w:r w:rsidRPr="00C90259">
        <w:t xml:space="preserve"> на сегодняшний день в городе существует большое множество организаций</w:t>
      </w:r>
      <w:r>
        <w:t>,</w:t>
      </w:r>
      <w:r w:rsidRPr="00C90259">
        <w:t xml:space="preserve"> которые этим занимается</w:t>
      </w:r>
      <w:r>
        <w:t>,</w:t>
      </w:r>
      <w:r w:rsidRPr="00C90259">
        <w:t xml:space="preserve"> но я подумаю над вашим предложением</w:t>
      </w:r>
      <w:r>
        <w:t>,</w:t>
      </w:r>
      <w:r w:rsidRPr="00C90259">
        <w:t xml:space="preserve"> возможно</w:t>
      </w:r>
      <w:r>
        <w:t>,</w:t>
      </w:r>
      <w:r w:rsidRPr="00C90259">
        <w:t xml:space="preserve"> мы это всё </w:t>
      </w:r>
      <w:r w:rsidRPr="00C90259">
        <w:lastRenderedPageBreak/>
        <w:t>дело организуем</w:t>
      </w:r>
      <w:r>
        <w:t>.</w:t>
      </w:r>
      <w:r w:rsidRPr="00C90259">
        <w:t xml:space="preserve"> </w:t>
      </w:r>
      <w:r>
        <w:t>Т</w:t>
      </w:r>
      <w:r w:rsidRPr="00C90259">
        <w:t>о</w:t>
      </w:r>
      <w:r>
        <w:t>,</w:t>
      </w:r>
      <w:r w:rsidRPr="00C90259">
        <w:t xml:space="preserve"> что касается покрышек</w:t>
      </w:r>
      <w:r>
        <w:t>,</w:t>
      </w:r>
      <w:r w:rsidRPr="00C90259">
        <w:t xml:space="preserve"> мы первый шаг сделали</w:t>
      </w:r>
      <w:r>
        <w:t>,</w:t>
      </w:r>
      <w:r w:rsidRPr="00C90259">
        <w:t xml:space="preserve"> на сегодняшний день мы принимаем покрышки и на ле</w:t>
      </w:r>
      <w:r>
        <w:t>вобережном полигоне, и на право</w:t>
      </w:r>
      <w:r w:rsidRPr="00C90259">
        <w:t>бережно</w:t>
      </w:r>
      <w:r>
        <w:t>м</w:t>
      </w:r>
      <w:r w:rsidRPr="00C90259">
        <w:t xml:space="preserve"> полигоне</w:t>
      </w:r>
      <w:r>
        <w:t>,</w:t>
      </w:r>
      <w:r w:rsidRPr="00C90259">
        <w:t xml:space="preserve"> площадки созданы под временное размещение шин</w:t>
      </w:r>
      <w:r>
        <w:t>,</w:t>
      </w:r>
      <w:r w:rsidRPr="00C90259">
        <w:t xml:space="preserve"> поэтому готовы принять</w:t>
      </w:r>
      <w:r>
        <w:t>.</w:t>
      </w:r>
      <w:r w:rsidRPr="00C90259">
        <w:t xml:space="preserve"> </w:t>
      </w:r>
    </w:p>
    <w:p w14:paraId="701BE9D5" w14:textId="384667B2" w:rsidR="00E33BB7" w:rsidRDefault="00C90259" w:rsidP="00E33BB7">
      <w:pPr>
        <w:pStyle w:val="ac"/>
        <w:shd w:val="clear" w:color="auto" w:fill="auto"/>
        <w:tabs>
          <w:tab w:val="left" w:pos="0"/>
        </w:tabs>
        <w:autoSpaceDE w:val="0"/>
        <w:autoSpaceDN w:val="0"/>
        <w:adjustRightInd w:val="0"/>
        <w:spacing w:before="120" w:after="240" w:line="276" w:lineRule="auto"/>
        <w:ind w:left="360" w:right="-142" w:firstLine="349"/>
      </w:pPr>
      <w:r w:rsidRPr="00AE5008">
        <w:rPr>
          <w:b/>
        </w:rPr>
        <w:t>Тыртышный А. Г.</w:t>
      </w:r>
      <w:r>
        <w:t xml:space="preserve"> – С</w:t>
      </w:r>
      <w:r w:rsidRPr="00C90259">
        <w:t>пасибо</w:t>
      </w:r>
      <w:r>
        <w:t>.</w:t>
      </w:r>
    </w:p>
    <w:p w14:paraId="357355EF" w14:textId="77777777" w:rsidR="00C90259" w:rsidRDefault="00C90259" w:rsidP="00C90259">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C90259">
        <w:t>Сейчас вопрос задаст Каверзина Светлана Викторовна. Потом задаст Кириллов Владимир Викторович. Александр Сергеевич, и вам время сколько надо, чтобы вы сняли все вопросы, чтобы не было потом никаких претензий. Я без всякой иронии говорю, чтобы вы всё, что хотели, задали.</w:t>
      </w:r>
    </w:p>
    <w:p w14:paraId="2C3DFB5D" w14:textId="173BDEBA" w:rsidR="00915C7A" w:rsidRDefault="00C90259" w:rsidP="00C90259">
      <w:pPr>
        <w:pStyle w:val="ac"/>
        <w:shd w:val="clear" w:color="auto" w:fill="auto"/>
        <w:tabs>
          <w:tab w:val="left" w:pos="0"/>
        </w:tabs>
        <w:autoSpaceDE w:val="0"/>
        <w:autoSpaceDN w:val="0"/>
        <w:adjustRightInd w:val="0"/>
        <w:spacing w:before="120" w:after="240" w:line="276" w:lineRule="auto"/>
        <w:ind w:left="0" w:right="-142" w:firstLine="709"/>
      </w:pPr>
      <w:r w:rsidRPr="00C90259">
        <w:rPr>
          <w:b/>
        </w:rPr>
        <w:t>Каверзина С. В.</w:t>
      </w:r>
      <w:r>
        <w:t xml:space="preserve"> - </w:t>
      </w:r>
      <w:r w:rsidRPr="00C90259">
        <w:t xml:space="preserve"> </w:t>
      </w:r>
      <w:r w:rsidR="00915C7A">
        <w:t>Вх</w:t>
      </w:r>
      <w:r w:rsidRPr="00C90259">
        <w:t xml:space="preserve">ожу в список </w:t>
      </w:r>
      <w:r>
        <w:t>ино</w:t>
      </w:r>
      <w:r w:rsidRPr="00C90259">
        <w:t>агентов Минюста</w:t>
      </w:r>
      <w:r w:rsidR="00915C7A">
        <w:t>.</w:t>
      </w:r>
      <w:r w:rsidRPr="00C90259">
        <w:t xml:space="preserve"> </w:t>
      </w:r>
      <w:r w:rsidR="00915C7A">
        <w:t>В</w:t>
      </w:r>
      <w:r w:rsidRPr="00C90259">
        <w:t>опрос такой</w:t>
      </w:r>
      <w:r w:rsidR="00915C7A">
        <w:t>,</w:t>
      </w:r>
      <w:r w:rsidRPr="00C90259">
        <w:t xml:space="preserve"> был конкурс </w:t>
      </w:r>
      <w:r w:rsidR="00915C7A">
        <w:t xml:space="preserve">с </w:t>
      </w:r>
      <w:r w:rsidRPr="00C90259">
        <w:t>25 сентября по 6 октября</w:t>
      </w:r>
      <w:r w:rsidR="00915C7A">
        <w:t>,</w:t>
      </w:r>
      <w:r w:rsidRPr="00C90259">
        <w:t xml:space="preserve"> совсем маленькие сроки</w:t>
      </w:r>
      <w:r w:rsidR="00915C7A">
        <w:t>,</w:t>
      </w:r>
      <w:r w:rsidRPr="00C90259">
        <w:t xml:space="preserve"> там четыре выходных</w:t>
      </w:r>
      <w:r w:rsidR="00915C7A">
        <w:t>,</w:t>
      </w:r>
      <w:r w:rsidRPr="00C90259">
        <w:t xml:space="preserve"> то есть шесть дней всего</w:t>
      </w:r>
      <w:r w:rsidR="00915C7A">
        <w:t>.</w:t>
      </w:r>
      <w:r w:rsidRPr="00C90259">
        <w:t xml:space="preserve"> </w:t>
      </w:r>
      <w:r w:rsidR="00915C7A">
        <w:t>К</w:t>
      </w:r>
      <w:r w:rsidRPr="00C90259">
        <w:t xml:space="preserve">огда я смотрю документацию к этому конкурсу по </w:t>
      </w:r>
      <w:r w:rsidR="00915C7A">
        <w:t>С</w:t>
      </w:r>
      <w:r w:rsidRPr="00C90259">
        <w:t>оветскому району</w:t>
      </w:r>
      <w:r w:rsidR="00EC5334">
        <w:t>,</w:t>
      </w:r>
      <w:r w:rsidRPr="00C90259">
        <w:t xml:space="preserve"> я вижу</w:t>
      </w:r>
      <w:r w:rsidR="00915C7A">
        <w:t>,</w:t>
      </w:r>
      <w:r w:rsidRPr="00C90259">
        <w:t xml:space="preserve"> что много домов</w:t>
      </w:r>
      <w:r w:rsidR="00915C7A">
        <w:t>,</w:t>
      </w:r>
      <w:r w:rsidRPr="00C90259">
        <w:t xml:space="preserve"> несколько десятков домов</w:t>
      </w:r>
      <w:r w:rsidR="00915C7A">
        <w:t>,</w:t>
      </w:r>
      <w:r w:rsidRPr="00C90259">
        <w:t xml:space="preserve"> условиями конкурса поставлен вывоз мусора не ежедневно</w:t>
      </w:r>
      <w:r w:rsidR="00915C7A">
        <w:t>,</w:t>
      </w:r>
      <w:r w:rsidRPr="00C90259">
        <w:t xml:space="preserve"> как это должно быть по </w:t>
      </w:r>
      <w:r w:rsidR="00915C7A">
        <w:t>С</w:t>
      </w:r>
      <w:r w:rsidRPr="00C90259">
        <w:t>ан</w:t>
      </w:r>
      <w:r w:rsidR="00915C7A">
        <w:t>П</w:t>
      </w:r>
      <w:r w:rsidRPr="00C90259">
        <w:t>ину летом</w:t>
      </w:r>
      <w:r w:rsidR="00915C7A">
        <w:t>,</w:t>
      </w:r>
      <w:r w:rsidRPr="00C90259">
        <w:t xml:space="preserve"> при +5° мусор </w:t>
      </w:r>
      <w:r w:rsidR="00915C7A">
        <w:t>должен</w:t>
      </w:r>
      <w:r w:rsidRPr="00C90259">
        <w:t xml:space="preserve"> вывозиться</w:t>
      </w:r>
      <w:r w:rsidR="00915C7A">
        <w:t xml:space="preserve"> ежедневно,</w:t>
      </w:r>
      <w:r w:rsidRPr="00C90259">
        <w:t xml:space="preserve"> а есть дома</w:t>
      </w:r>
      <w:r w:rsidR="00915C7A">
        <w:t>,</w:t>
      </w:r>
      <w:r w:rsidRPr="00C90259">
        <w:t xml:space="preserve"> где два раза в неделю должны вывозить мусор</w:t>
      </w:r>
      <w:r w:rsidR="00915C7A">
        <w:t>,</w:t>
      </w:r>
      <w:r w:rsidRPr="00C90259">
        <w:t xml:space="preserve"> три раза в неделю</w:t>
      </w:r>
      <w:r w:rsidR="00915C7A">
        <w:t>,</w:t>
      </w:r>
      <w:r w:rsidRPr="00C90259">
        <w:t xml:space="preserve"> пять раз в неделю</w:t>
      </w:r>
      <w:r w:rsidR="00915C7A">
        <w:t>.</w:t>
      </w:r>
      <w:r w:rsidRPr="00C90259">
        <w:t xml:space="preserve"> </w:t>
      </w:r>
      <w:r w:rsidR="00915C7A">
        <w:t>У</w:t>
      </w:r>
      <w:r w:rsidRPr="00C90259">
        <w:t xml:space="preserve"> меня на округе есть такие дома</w:t>
      </w:r>
      <w:r w:rsidR="00915C7A">
        <w:t>,</w:t>
      </w:r>
      <w:r w:rsidRPr="00C90259">
        <w:t xml:space="preserve"> у Виктора Александровича есть</w:t>
      </w:r>
      <w:r w:rsidR="00915C7A">
        <w:t>,</w:t>
      </w:r>
      <w:r w:rsidRPr="00C90259">
        <w:t xml:space="preserve"> у </w:t>
      </w:r>
      <w:r w:rsidR="00915C7A">
        <w:t>Е</w:t>
      </w:r>
      <w:r w:rsidRPr="00C90259">
        <w:t xml:space="preserve">рлана </w:t>
      </w:r>
      <w:r w:rsidR="00915C7A">
        <w:t>Ом</w:t>
      </w:r>
      <w:r w:rsidRPr="00C90259">
        <w:t>аровича такие дома есть</w:t>
      </w:r>
      <w:r w:rsidR="00915C7A">
        <w:t>.</w:t>
      </w:r>
      <w:r w:rsidRPr="00C90259">
        <w:t xml:space="preserve"> </w:t>
      </w:r>
      <w:r w:rsidR="00915C7A">
        <w:t>Э</w:t>
      </w:r>
      <w:r w:rsidRPr="00C90259">
        <w:t xml:space="preserve">то </w:t>
      </w:r>
      <w:r w:rsidR="00915C7A">
        <w:t>к</w:t>
      </w:r>
      <w:r w:rsidRPr="00C90259">
        <w:t xml:space="preserve"> </w:t>
      </w:r>
      <w:r w:rsidR="00915C7A">
        <w:t>С</w:t>
      </w:r>
      <w:r w:rsidRPr="00C90259">
        <w:t>оветскому району такое отношение очень странно</w:t>
      </w:r>
      <w:r w:rsidR="00915C7A">
        <w:t>е,</w:t>
      </w:r>
      <w:r w:rsidRPr="00C90259">
        <w:t xml:space="preserve"> что жители могут вокруг мусора жить или</w:t>
      </w:r>
      <w:r w:rsidR="00FC1005">
        <w:t>,</w:t>
      </w:r>
      <w:r w:rsidRPr="00C90259">
        <w:t xml:space="preserve"> </w:t>
      </w:r>
      <w:r w:rsidR="00915C7A" w:rsidRPr="00C90259">
        <w:t>что</w:t>
      </w:r>
      <w:r w:rsidRPr="00C90259">
        <w:t xml:space="preserve"> произошло</w:t>
      </w:r>
      <w:r w:rsidR="00915C7A">
        <w:t>?</w:t>
      </w:r>
      <w:r w:rsidRPr="00C90259">
        <w:t xml:space="preserve"> </w:t>
      </w:r>
      <w:r w:rsidR="00915C7A">
        <w:t>По</w:t>
      </w:r>
      <w:r w:rsidRPr="00C90259">
        <w:t xml:space="preserve">чему </w:t>
      </w:r>
      <w:r w:rsidR="00915C7A">
        <w:t>в конкурсной документации нару</w:t>
      </w:r>
      <w:r w:rsidRPr="00C90259">
        <w:t>шен</w:t>
      </w:r>
      <w:r w:rsidR="00915C7A">
        <w:t xml:space="preserve"> СанПин?</w:t>
      </w:r>
      <w:r w:rsidRPr="00C90259">
        <w:t xml:space="preserve"> </w:t>
      </w:r>
      <w:r w:rsidR="00915C7A">
        <w:t>Э</w:t>
      </w:r>
      <w:r w:rsidRPr="00C90259">
        <w:t>то первый вопрос</w:t>
      </w:r>
      <w:r w:rsidR="00915C7A">
        <w:t>.</w:t>
      </w:r>
    </w:p>
    <w:p w14:paraId="5334AF02" w14:textId="782563D6" w:rsidR="00E33BB7" w:rsidRPr="00C90259" w:rsidRDefault="00C90259" w:rsidP="00C90259">
      <w:pPr>
        <w:pStyle w:val="ac"/>
        <w:shd w:val="clear" w:color="auto" w:fill="auto"/>
        <w:tabs>
          <w:tab w:val="left" w:pos="0"/>
        </w:tabs>
        <w:autoSpaceDE w:val="0"/>
        <w:autoSpaceDN w:val="0"/>
        <w:adjustRightInd w:val="0"/>
        <w:spacing w:before="120" w:after="240" w:line="276" w:lineRule="auto"/>
        <w:ind w:left="0" w:right="-142" w:firstLine="709"/>
      </w:pPr>
      <w:r w:rsidRPr="00C90259">
        <w:t xml:space="preserve"> </w:t>
      </w:r>
      <w:r w:rsidR="00915C7A">
        <w:t>В</w:t>
      </w:r>
      <w:r w:rsidRPr="00C90259">
        <w:t>торой вопрос</w:t>
      </w:r>
      <w:r w:rsidR="00915C7A">
        <w:t>,</w:t>
      </w:r>
      <w:r w:rsidRPr="00C90259">
        <w:t xml:space="preserve"> почему всего шесть дней конкурс</w:t>
      </w:r>
      <w:r w:rsidR="00915C7A">
        <w:t xml:space="preserve"> шел?</w:t>
      </w:r>
      <w:r w:rsidRPr="00C90259">
        <w:t xml:space="preserve"> </w:t>
      </w:r>
      <w:r w:rsidR="00915C7A">
        <w:t>С</w:t>
      </w:r>
      <w:r w:rsidRPr="00C90259">
        <w:t>ерьёзнейший конкурс</w:t>
      </w:r>
      <w:r w:rsidR="00915C7A">
        <w:t>,</w:t>
      </w:r>
      <w:r w:rsidRPr="00C90259">
        <w:t xml:space="preserve"> </w:t>
      </w:r>
      <w:r w:rsidR="00915C7A">
        <w:t>мы на год</w:t>
      </w:r>
      <w:r w:rsidRPr="00C90259">
        <w:t xml:space="preserve"> заключаем</w:t>
      </w:r>
      <w:r w:rsidR="00915C7A">
        <w:t>. М</w:t>
      </w:r>
      <w:r w:rsidRPr="00C90259">
        <w:t>ы уверены</w:t>
      </w:r>
      <w:r w:rsidR="00915C7A">
        <w:t>,</w:t>
      </w:r>
      <w:r w:rsidRPr="00C90259">
        <w:t xml:space="preserve"> что на этот конкурс заявились все желающие</w:t>
      </w:r>
      <w:r w:rsidR="00915C7A">
        <w:t xml:space="preserve"> в так</w:t>
      </w:r>
      <w:r w:rsidRPr="00C90259">
        <w:t>ие сроки</w:t>
      </w:r>
      <w:r w:rsidR="00915C7A">
        <w:t>? С</w:t>
      </w:r>
      <w:r w:rsidRPr="00C90259">
        <w:t>пасибо</w:t>
      </w:r>
      <w:r w:rsidR="00915C7A">
        <w:t>.</w:t>
      </w:r>
    </w:p>
    <w:p w14:paraId="1E4582DA" w14:textId="7E33FCAC" w:rsidR="00E33BB7" w:rsidRDefault="00915C7A"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w:t>
      </w:r>
      <w:r w:rsidR="00DE09E5" w:rsidRPr="00DE09E5">
        <w:t>То</w:t>
      </w:r>
      <w:r w:rsidR="00DE09E5">
        <w:t>,</w:t>
      </w:r>
      <w:r w:rsidR="00DE09E5" w:rsidRPr="00DE09E5">
        <w:t xml:space="preserve"> что касается конкурсной документации</w:t>
      </w:r>
      <w:r w:rsidR="00DE09E5">
        <w:t>. В</w:t>
      </w:r>
      <w:r w:rsidR="00DE09E5" w:rsidRPr="00DE09E5">
        <w:t>ся конкурсная документация выставлена в соответствии со всеми норами и требованиями</w:t>
      </w:r>
      <w:r w:rsidR="00DE09E5">
        <w:t>. Е</w:t>
      </w:r>
      <w:r w:rsidR="00DE09E5" w:rsidRPr="00DE09E5">
        <w:t>сли есть какие-то нарушения</w:t>
      </w:r>
      <w:r w:rsidR="00DE09E5">
        <w:t>,</w:t>
      </w:r>
      <w:r w:rsidR="00DE09E5" w:rsidRPr="00DE09E5">
        <w:t xml:space="preserve"> я ещё более детально просмотрю</w:t>
      </w:r>
      <w:r w:rsidR="00DE09E5">
        <w:t>.</w:t>
      </w:r>
      <w:r w:rsidR="00DE09E5" w:rsidRPr="00DE09E5">
        <w:t xml:space="preserve"> </w:t>
      </w:r>
      <w:r w:rsidR="00DE09E5">
        <w:t>Г</w:t>
      </w:r>
      <w:r w:rsidR="00DE09E5" w:rsidRPr="00DE09E5">
        <w:t>отов с вами пообщаться по конкретным адресам</w:t>
      </w:r>
      <w:r w:rsidR="00DE09E5">
        <w:t>,</w:t>
      </w:r>
      <w:r w:rsidR="00DE09E5" w:rsidRPr="00DE09E5">
        <w:t xml:space="preserve"> по конкретным домам</w:t>
      </w:r>
      <w:r w:rsidR="00DE09E5">
        <w:t>,</w:t>
      </w:r>
      <w:r w:rsidR="00DE09E5" w:rsidRPr="00DE09E5">
        <w:t xml:space="preserve"> если эта ситуация есть</w:t>
      </w:r>
      <w:r w:rsidR="00DE09E5">
        <w:t>.</w:t>
      </w:r>
      <w:r w:rsidR="00DE09E5" w:rsidRPr="00DE09E5">
        <w:t xml:space="preserve"> </w:t>
      </w:r>
      <w:r w:rsidR="00DE09E5">
        <w:t>Т</w:t>
      </w:r>
      <w:r w:rsidR="00DE09E5" w:rsidRPr="00DE09E5">
        <w:t>еперь то</w:t>
      </w:r>
      <w:r w:rsidR="00DE09E5">
        <w:t>,</w:t>
      </w:r>
      <w:r w:rsidR="00DE09E5" w:rsidRPr="00DE09E5">
        <w:t xml:space="preserve"> что касается конкурса</w:t>
      </w:r>
      <w:r w:rsidR="00DE09E5">
        <w:t>.</w:t>
      </w:r>
      <w:r w:rsidR="00DE09E5" w:rsidRPr="00DE09E5">
        <w:t xml:space="preserve"> </w:t>
      </w:r>
      <w:r w:rsidR="00DE09E5">
        <w:t xml:space="preserve">По нашему мнению, </w:t>
      </w:r>
      <w:r w:rsidR="00DE09E5" w:rsidRPr="00DE09E5">
        <w:t>этого срока достаточно</w:t>
      </w:r>
      <w:r w:rsidR="00DE09E5">
        <w:t>.</w:t>
      </w:r>
      <w:r w:rsidR="00DE09E5" w:rsidRPr="00DE09E5">
        <w:t xml:space="preserve"> </w:t>
      </w:r>
      <w:r w:rsidR="00DE09E5">
        <w:t>П</w:t>
      </w:r>
      <w:r w:rsidR="00DE09E5" w:rsidRPr="00DE09E5">
        <w:t>ричём все возможные перевозчики были уведомлены заранее о том</w:t>
      </w:r>
      <w:r w:rsidR="00DE09E5">
        <w:t>,</w:t>
      </w:r>
      <w:r w:rsidR="00DE09E5" w:rsidRPr="00DE09E5">
        <w:t xml:space="preserve"> что мы готовим </w:t>
      </w:r>
      <w:r w:rsidR="00DE09E5">
        <w:t xml:space="preserve">эту конкурсную </w:t>
      </w:r>
      <w:r w:rsidR="00DE09E5" w:rsidRPr="00DE09E5">
        <w:t>документацию</w:t>
      </w:r>
      <w:r w:rsidR="00DE09E5">
        <w:t xml:space="preserve"> и она</w:t>
      </w:r>
      <w:r w:rsidR="00DE09E5" w:rsidRPr="00DE09E5">
        <w:t xml:space="preserve"> будет в определённое время размещена</w:t>
      </w:r>
      <w:r w:rsidR="00DE09E5">
        <w:t>.</w:t>
      </w:r>
      <w:r w:rsidR="00DE09E5" w:rsidRPr="00DE09E5">
        <w:t xml:space="preserve"> </w:t>
      </w:r>
      <w:r w:rsidR="00DE09E5">
        <w:t>В</w:t>
      </w:r>
      <w:r w:rsidR="00DE09E5" w:rsidRPr="00DE09E5">
        <w:t>се</w:t>
      </w:r>
      <w:r w:rsidR="00DE09E5">
        <w:t>,</w:t>
      </w:r>
      <w:r w:rsidR="009B1B96">
        <w:t xml:space="preserve"> кто хотел заявился. К</w:t>
      </w:r>
      <w:r w:rsidR="00DE09E5" w:rsidRPr="00DE09E5">
        <w:t>оличество перевозчиков у нас ограничено</w:t>
      </w:r>
      <w:r w:rsidR="009B1B96">
        <w:t>,</w:t>
      </w:r>
      <w:r w:rsidR="00DE09E5" w:rsidRPr="00DE09E5">
        <w:t xml:space="preserve"> не все имеют специализированную технику</w:t>
      </w:r>
      <w:r w:rsidR="009B1B96">
        <w:t>,</w:t>
      </w:r>
      <w:r w:rsidR="00DE09E5" w:rsidRPr="00DE09E5">
        <w:t xml:space="preserve"> позволяющую вывозить </w:t>
      </w:r>
      <w:r w:rsidR="009B1B96">
        <w:t>ТКО,</w:t>
      </w:r>
      <w:r w:rsidR="00DE09E5" w:rsidRPr="00DE09E5">
        <w:t xml:space="preserve"> поэтому я считаю</w:t>
      </w:r>
      <w:r w:rsidR="009B1B96">
        <w:t>,</w:t>
      </w:r>
      <w:r w:rsidR="00DE09E5" w:rsidRPr="00DE09E5">
        <w:t xml:space="preserve"> что </w:t>
      </w:r>
      <w:r w:rsidR="009B1B96">
        <w:t xml:space="preserve">мы приняли </w:t>
      </w:r>
      <w:r w:rsidR="00DE09E5" w:rsidRPr="00DE09E5">
        <w:t xml:space="preserve">все возможные меры для того чтобы </w:t>
      </w:r>
      <w:r w:rsidR="009B1B96">
        <w:t xml:space="preserve">в этом конкурсе </w:t>
      </w:r>
      <w:r w:rsidR="00DE09E5" w:rsidRPr="00DE09E5">
        <w:t>поучаствовали все</w:t>
      </w:r>
      <w:r w:rsidR="009B1B96">
        <w:t>,</w:t>
      </w:r>
      <w:r w:rsidR="00DE09E5" w:rsidRPr="00DE09E5">
        <w:t xml:space="preserve"> кто хотел</w:t>
      </w:r>
      <w:r w:rsidR="009B1B96">
        <w:t>.</w:t>
      </w:r>
    </w:p>
    <w:p w14:paraId="34DB1755" w14:textId="78C7C8C1" w:rsidR="009B1B96" w:rsidRDefault="009B1B96"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Н</w:t>
      </w:r>
      <w:r w:rsidRPr="009B1B96">
        <w:t xml:space="preserve">есколько вопросов </w:t>
      </w:r>
      <w:r>
        <w:t xml:space="preserve">с </w:t>
      </w:r>
      <w:r w:rsidRPr="009B1B96">
        <w:t>некоторой аннотацией</w:t>
      </w:r>
      <w:r>
        <w:t>.</w:t>
      </w:r>
      <w:r w:rsidRPr="009B1B96">
        <w:t xml:space="preserve"> </w:t>
      </w:r>
      <w:r>
        <w:t>Е</w:t>
      </w:r>
      <w:r w:rsidRPr="009B1B96">
        <w:t>сли с малого продолжать вопрос Александр</w:t>
      </w:r>
      <w:r>
        <w:t>а Сергеевича Бурмистрова,</w:t>
      </w:r>
      <w:r w:rsidRPr="009B1B96">
        <w:t xml:space="preserve"> датчики ГЛОНАСС</w:t>
      </w:r>
      <w:r>
        <w:t>,</w:t>
      </w:r>
      <w:r w:rsidRPr="009B1B96">
        <w:t xml:space="preserve"> оборудовани</w:t>
      </w:r>
      <w:r>
        <w:t>е</w:t>
      </w:r>
      <w:r w:rsidRPr="009B1B96">
        <w:t xml:space="preserve"> ГЛОНАСС на машины</w:t>
      </w:r>
      <w:r>
        <w:t>,</w:t>
      </w:r>
      <w:r w:rsidRPr="009B1B96">
        <w:t xml:space="preserve"> в том числе</w:t>
      </w:r>
      <w:r>
        <w:t>,</w:t>
      </w:r>
      <w:r w:rsidRPr="009B1B96">
        <w:t xml:space="preserve"> привлечённые </w:t>
      </w:r>
      <w:r>
        <w:t xml:space="preserve">или арендованной </w:t>
      </w:r>
      <w:r w:rsidRPr="009B1B96">
        <w:t>техники</w:t>
      </w:r>
      <w:r>
        <w:t>,</w:t>
      </w:r>
      <w:r w:rsidRPr="009B1B96">
        <w:t xml:space="preserve"> устанавливали сами перевозчики или за счёт средств </w:t>
      </w:r>
      <w:r>
        <w:t>МУПа?</w:t>
      </w:r>
    </w:p>
    <w:p w14:paraId="385721ED" w14:textId="77777777" w:rsidR="009B1B96" w:rsidRDefault="009B1B96"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Мы устанавливаем.</w:t>
      </w:r>
    </w:p>
    <w:p w14:paraId="2CFD10C3" w14:textId="3610F02A" w:rsidR="009B1B96" w:rsidRDefault="009B1B96"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lastRenderedPageBreak/>
        <w:t>Кириллов В. В.</w:t>
      </w:r>
      <w:r>
        <w:t xml:space="preserve"> - З</w:t>
      </w:r>
      <w:r w:rsidRPr="009B1B96">
        <w:t>а счёт средств</w:t>
      </w:r>
      <w:r>
        <w:t xml:space="preserve"> МУПа?</w:t>
      </w:r>
    </w:p>
    <w:p w14:paraId="42DA4AE8" w14:textId="397212B1" w:rsidR="009B1B96" w:rsidRDefault="009B1B96"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Да.</w:t>
      </w:r>
    </w:p>
    <w:p w14:paraId="2AAD8B41" w14:textId="4297C74E" w:rsidR="008A55A6" w:rsidRDefault="008A55A6"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w:t>
      </w:r>
      <w:r w:rsidR="009B1B96" w:rsidRPr="009B1B96">
        <w:t xml:space="preserve"> </w:t>
      </w:r>
      <w:r>
        <w:t>В</w:t>
      </w:r>
      <w:r w:rsidR="009B1B96" w:rsidRPr="009B1B96">
        <w:t xml:space="preserve"> том числе на частные</w:t>
      </w:r>
      <w:r>
        <w:t>?</w:t>
      </w:r>
    </w:p>
    <w:p w14:paraId="4D50184F" w14:textId="0E63CDFC" w:rsidR="008A55A6" w:rsidRDefault="008A55A6"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П</w:t>
      </w:r>
      <w:r w:rsidR="009B1B96" w:rsidRPr="009B1B96">
        <w:t>о договору</w:t>
      </w:r>
      <w:r>
        <w:t>, да.</w:t>
      </w:r>
    </w:p>
    <w:p w14:paraId="35C2F838" w14:textId="77777777" w:rsidR="008A55A6" w:rsidRDefault="008A55A6"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w:t>
      </w:r>
      <w:r w:rsidRPr="009B1B96">
        <w:t xml:space="preserve"> </w:t>
      </w:r>
      <w:r>
        <w:t>З</w:t>
      </w:r>
      <w:r w:rsidR="009B1B96" w:rsidRPr="009B1B96">
        <w:t xml:space="preserve">акупка была </w:t>
      </w:r>
      <w:r>
        <w:t xml:space="preserve">у единственного </w:t>
      </w:r>
      <w:r w:rsidR="009B1B96" w:rsidRPr="009B1B96">
        <w:t>поставщика</w:t>
      </w:r>
      <w:r>
        <w:t>, очевидно,</w:t>
      </w:r>
      <w:r w:rsidR="009B1B96" w:rsidRPr="009B1B96">
        <w:t xml:space="preserve"> да</w:t>
      </w:r>
      <w:r>
        <w:t>?</w:t>
      </w:r>
      <w:r w:rsidR="009B1B96" w:rsidRPr="009B1B96">
        <w:t xml:space="preserve"> </w:t>
      </w:r>
    </w:p>
    <w:p w14:paraId="5EB0C3B6" w14:textId="3F1901CA" w:rsidR="008A55A6" w:rsidRDefault="008A55A6"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Закупка была до периода моих действий.</w:t>
      </w:r>
    </w:p>
    <w:p w14:paraId="2B715DBD" w14:textId="349A7F81" w:rsidR="009B1B96" w:rsidRDefault="008A55A6"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Я</w:t>
      </w:r>
      <w:r w:rsidR="009B1B96" w:rsidRPr="009B1B96">
        <w:t xml:space="preserve"> думаю</w:t>
      </w:r>
      <w:r>
        <w:t>,</w:t>
      </w:r>
      <w:r w:rsidR="009B1B96" w:rsidRPr="009B1B96">
        <w:t xml:space="preserve"> что эти вопросы</w:t>
      </w:r>
      <w:r>
        <w:t>,</w:t>
      </w:r>
      <w:r w:rsidR="009B1B96" w:rsidRPr="009B1B96">
        <w:t xml:space="preserve"> все они иллюстрируют то</w:t>
      </w:r>
      <w:r>
        <w:t>,</w:t>
      </w:r>
      <w:r w:rsidR="009B1B96" w:rsidRPr="009B1B96">
        <w:t xml:space="preserve"> что в этом дальше нужно разбираться</w:t>
      </w:r>
      <w:r>
        <w:t>,</w:t>
      </w:r>
      <w:r w:rsidR="009B1B96" w:rsidRPr="009B1B96">
        <w:t xml:space="preserve"> это</w:t>
      </w:r>
      <w:r>
        <w:t>,</w:t>
      </w:r>
      <w:r w:rsidR="009B1B96" w:rsidRPr="009B1B96">
        <w:t xml:space="preserve"> наверное</w:t>
      </w:r>
      <w:r>
        <w:t>,</w:t>
      </w:r>
      <w:r w:rsidR="009B1B96" w:rsidRPr="009B1B96">
        <w:t xml:space="preserve"> краеугольный камень </w:t>
      </w:r>
      <w:r>
        <w:t>отчетности. Ф</w:t>
      </w:r>
      <w:r w:rsidR="009B1B96" w:rsidRPr="009B1B96">
        <w:t>иксирую просто этот момент очень важный</w:t>
      </w:r>
      <w:r>
        <w:t>,</w:t>
      </w:r>
      <w:r w:rsidR="009B1B96" w:rsidRPr="009B1B96">
        <w:t xml:space="preserve"> главное</w:t>
      </w:r>
      <w:r>
        <w:t>,</w:t>
      </w:r>
      <w:r w:rsidR="009B1B96" w:rsidRPr="009B1B96">
        <w:t xml:space="preserve"> чтобы всё было в соответствии с </w:t>
      </w:r>
      <w:r>
        <w:t>Законодательством Российской Федерации.</w:t>
      </w:r>
      <w:r w:rsidR="009B1B96" w:rsidRPr="009B1B96">
        <w:t xml:space="preserve"> </w:t>
      </w:r>
      <w:r>
        <w:t>У</w:t>
      </w:r>
      <w:r w:rsidR="009B1B96" w:rsidRPr="009B1B96">
        <w:t xml:space="preserve"> меня в</w:t>
      </w:r>
      <w:r>
        <w:t xml:space="preserve"> кон</w:t>
      </w:r>
      <w:r w:rsidR="009B1B96" w:rsidRPr="009B1B96">
        <w:t>те</w:t>
      </w:r>
      <w:r>
        <w:t>к</w:t>
      </w:r>
      <w:r w:rsidR="009B1B96" w:rsidRPr="009B1B96">
        <w:t>с</w:t>
      </w:r>
      <w:r>
        <w:t xml:space="preserve">те перевозчиков, </w:t>
      </w:r>
      <w:r w:rsidR="009B1B96" w:rsidRPr="009B1B96">
        <w:t>это речь идёт о том</w:t>
      </w:r>
      <w:r>
        <w:t>,</w:t>
      </w:r>
      <w:r w:rsidR="009B1B96" w:rsidRPr="009B1B96">
        <w:t xml:space="preserve"> что у самого </w:t>
      </w:r>
      <w:r>
        <w:t>МУП САХа</w:t>
      </w:r>
      <w:r w:rsidR="009B1B96" w:rsidRPr="009B1B96">
        <w:t xml:space="preserve"> есть внутренние резервы для оптимизации повышения внутренних доходов</w:t>
      </w:r>
      <w:r>
        <w:t>,</w:t>
      </w:r>
      <w:r w:rsidR="009B1B96" w:rsidRPr="009B1B96">
        <w:t xml:space="preserve"> которые закроют все возможные проблемы</w:t>
      </w:r>
      <w:r>
        <w:t>.</w:t>
      </w:r>
      <w:r w:rsidR="009B1B96" w:rsidRPr="009B1B96">
        <w:t xml:space="preserve"> </w:t>
      </w:r>
      <w:r>
        <w:t>В</w:t>
      </w:r>
      <w:r w:rsidR="009B1B96" w:rsidRPr="009B1B96">
        <w:t>от у меня справка</w:t>
      </w:r>
      <w:r>
        <w:t>,</w:t>
      </w:r>
      <w:r w:rsidR="009B1B96" w:rsidRPr="009B1B96">
        <w:t xml:space="preserve"> </w:t>
      </w:r>
      <w:r>
        <w:t xml:space="preserve">о результатах </w:t>
      </w:r>
      <w:r w:rsidR="009B1B96" w:rsidRPr="009B1B96">
        <w:t>проверк</w:t>
      </w:r>
      <w:r>
        <w:t>и</w:t>
      </w:r>
      <w:r w:rsidR="009B1B96" w:rsidRPr="009B1B96">
        <w:t xml:space="preserve"> обоснованности расходов </w:t>
      </w:r>
      <w:r>
        <w:t xml:space="preserve">регоператора по </w:t>
      </w:r>
      <w:r w:rsidR="009B1B96" w:rsidRPr="009B1B96">
        <w:t>перевозчика</w:t>
      </w:r>
      <w:r>
        <w:t>м,</w:t>
      </w:r>
      <w:r w:rsidR="009B1B96" w:rsidRPr="009B1B96">
        <w:t xml:space="preserve"> подписан</w:t>
      </w:r>
      <w:r>
        <w:t>ная</w:t>
      </w:r>
      <w:r w:rsidR="009B1B96" w:rsidRPr="009B1B96">
        <w:t xml:space="preserve"> </w:t>
      </w:r>
      <w:r w:rsidR="009B1B96" w:rsidRPr="00DC6DB8">
        <w:t>начальником управления прокуратур</w:t>
      </w:r>
      <w:r w:rsidRPr="00DC6DB8">
        <w:t>ы</w:t>
      </w:r>
      <w:r w:rsidR="00DC6DB8" w:rsidRPr="00DC6DB8">
        <w:t xml:space="preserve"> </w:t>
      </w:r>
      <w:r w:rsidR="00DC6DB8" w:rsidRPr="00DC6DB8">
        <w:rPr>
          <w:color w:val="161615"/>
        </w:rPr>
        <w:t>Фатхутдиновым и</w:t>
      </w:r>
      <w:r w:rsidR="009B1B96" w:rsidRPr="00DC6DB8">
        <w:t xml:space="preserve"> </w:t>
      </w:r>
      <w:r w:rsidRPr="00DC6DB8">
        <w:t xml:space="preserve">первым заместителем </w:t>
      </w:r>
      <w:r w:rsidR="009B1B96" w:rsidRPr="00DC6DB8">
        <w:t>ФСБ</w:t>
      </w:r>
      <w:r w:rsidR="000D29CF">
        <w:t xml:space="preserve"> по Новосибирской области</w:t>
      </w:r>
      <w:r w:rsidRPr="00DC6DB8">
        <w:t xml:space="preserve"> господином</w:t>
      </w:r>
      <w:r w:rsidR="00DC6DB8" w:rsidRPr="00DC6DB8">
        <w:t xml:space="preserve"> Саповым</w:t>
      </w:r>
      <w:r w:rsidR="00563AEB" w:rsidRPr="00DC6DB8">
        <w:t>.</w:t>
      </w:r>
      <w:r>
        <w:t xml:space="preserve"> </w:t>
      </w:r>
      <w:r w:rsidR="009B1B96" w:rsidRPr="009B1B96">
        <w:t xml:space="preserve"> </w:t>
      </w:r>
      <w:r w:rsidR="00563AEB">
        <w:t>Я</w:t>
      </w:r>
      <w:r w:rsidR="009B1B96" w:rsidRPr="009B1B96">
        <w:t xml:space="preserve"> предоставл</w:t>
      </w:r>
      <w:r w:rsidR="00563AEB">
        <w:t>ю</w:t>
      </w:r>
      <w:r w:rsidR="009B1B96" w:rsidRPr="009B1B96">
        <w:t xml:space="preserve"> информацию о том</w:t>
      </w:r>
      <w:r w:rsidR="00563AEB">
        <w:t>,</w:t>
      </w:r>
      <w:r w:rsidR="009B1B96" w:rsidRPr="009B1B96">
        <w:t xml:space="preserve"> что только </w:t>
      </w:r>
      <w:r w:rsidR="00563AEB">
        <w:t xml:space="preserve">по </w:t>
      </w:r>
      <w:r w:rsidR="009B1B96" w:rsidRPr="009B1B96">
        <w:t>перевозчика</w:t>
      </w:r>
      <w:r w:rsidR="00563AEB">
        <w:t>м</w:t>
      </w:r>
      <w:r w:rsidR="009B1B96" w:rsidRPr="009B1B96">
        <w:t xml:space="preserve"> </w:t>
      </w:r>
      <w:r w:rsidR="00563AEB">
        <w:t>общая</w:t>
      </w:r>
      <w:r w:rsidR="009B1B96" w:rsidRPr="009B1B96">
        <w:t xml:space="preserve"> сумма расходов</w:t>
      </w:r>
      <w:r w:rsidR="00563AEB">
        <w:t>,</w:t>
      </w:r>
      <w:r w:rsidR="009B1B96" w:rsidRPr="009B1B96">
        <w:t xml:space="preserve"> </w:t>
      </w:r>
      <w:r w:rsidR="00563AEB">
        <w:t>недополученных</w:t>
      </w:r>
      <w:r w:rsidR="009B1B96" w:rsidRPr="009B1B96">
        <w:t xml:space="preserve"> доходов составляет 2 млрд 188 млн руб</w:t>
      </w:r>
      <w:r w:rsidR="00563AEB">
        <w:t>,</w:t>
      </w:r>
      <w:r w:rsidR="009B1B96" w:rsidRPr="009B1B96">
        <w:t xml:space="preserve"> 2 млрд только по перевозчикам</w:t>
      </w:r>
      <w:r w:rsidR="00563AEB">
        <w:t>.</w:t>
      </w:r>
      <w:r w:rsidR="009B1B96" w:rsidRPr="009B1B96">
        <w:t xml:space="preserve"> </w:t>
      </w:r>
      <w:r w:rsidR="00563AEB">
        <w:t>То есть,</w:t>
      </w:r>
      <w:r w:rsidR="009B1B96" w:rsidRPr="009B1B96">
        <w:t xml:space="preserve"> заводится прокладка</w:t>
      </w:r>
      <w:r w:rsidR="00563AEB">
        <w:t>,</w:t>
      </w:r>
      <w:r w:rsidR="009B1B96" w:rsidRPr="009B1B96">
        <w:t xml:space="preserve"> прокладка получает тариф</w:t>
      </w:r>
      <w:r w:rsidR="00563AEB">
        <w:t>,</w:t>
      </w:r>
      <w:r w:rsidR="009B1B96" w:rsidRPr="009B1B96">
        <w:t xml:space="preserve"> а реально бер</w:t>
      </w:r>
      <w:r w:rsidR="00563AEB">
        <w:t>ут</w:t>
      </w:r>
      <w:r w:rsidR="009B1B96" w:rsidRPr="009B1B96">
        <w:t xml:space="preserve">ся </w:t>
      </w:r>
      <w:r w:rsidR="00563AEB">
        <w:t>суб</w:t>
      </w:r>
      <w:r w:rsidR="009B1B96" w:rsidRPr="009B1B96">
        <w:t>подрядн</w:t>
      </w:r>
      <w:r w:rsidR="00563AEB">
        <w:t>ые</w:t>
      </w:r>
      <w:r w:rsidR="009B1B96" w:rsidRPr="009B1B96">
        <w:t xml:space="preserve"> организации</w:t>
      </w:r>
      <w:r w:rsidR="00563AEB">
        <w:t>,</w:t>
      </w:r>
      <w:r w:rsidR="009B1B96" w:rsidRPr="009B1B96">
        <w:t xml:space="preserve"> которые вывозят до десяти раз дешевле</w:t>
      </w:r>
      <w:r w:rsidR="00563AEB">
        <w:t>.</w:t>
      </w:r>
      <w:r w:rsidR="009B1B96" w:rsidRPr="009B1B96">
        <w:t xml:space="preserve"> Калининский район там в два раза дешевле тарифы</w:t>
      </w:r>
      <w:r w:rsidR="00563AEB">
        <w:t>.</w:t>
      </w:r>
      <w:r w:rsidR="009B1B96" w:rsidRPr="009B1B96">
        <w:t xml:space="preserve"> </w:t>
      </w:r>
      <w:r w:rsidR="00563AEB">
        <w:t>С</w:t>
      </w:r>
      <w:r w:rsidR="009B1B96" w:rsidRPr="009B1B96">
        <w:t>татья</w:t>
      </w:r>
      <w:r w:rsidR="00563AEB">
        <w:t>,</w:t>
      </w:r>
      <w:r w:rsidR="009B1B96" w:rsidRPr="009B1B96">
        <w:t xml:space="preserve"> которая была в </w:t>
      </w:r>
      <w:r w:rsidR="00563AEB">
        <w:t xml:space="preserve">НГСе </w:t>
      </w:r>
      <w:r w:rsidR="009B1B96" w:rsidRPr="009B1B96">
        <w:t xml:space="preserve">под названием </w:t>
      </w:r>
      <w:r w:rsidR="00563AEB">
        <w:t xml:space="preserve">«Империя САХ», кто зарабатывает на </w:t>
      </w:r>
      <w:r w:rsidR="00FC1005">
        <w:t>вывозе мусора</w:t>
      </w:r>
      <w:r w:rsidR="00563AEB">
        <w:t>,</w:t>
      </w:r>
      <w:r w:rsidR="009B1B96" w:rsidRPr="009B1B96">
        <w:t xml:space="preserve"> она собственно говоря</w:t>
      </w:r>
      <w:r w:rsidR="00563AEB">
        <w:t>,</w:t>
      </w:r>
      <w:r w:rsidR="009B1B96" w:rsidRPr="009B1B96">
        <w:t xml:space="preserve"> говорит о том</w:t>
      </w:r>
      <w:r w:rsidR="00563AEB">
        <w:t>,</w:t>
      </w:r>
      <w:r w:rsidR="009B1B96" w:rsidRPr="009B1B96">
        <w:t xml:space="preserve"> что данны</w:t>
      </w:r>
      <w:r w:rsidR="00563AEB">
        <w:t>е</w:t>
      </w:r>
      <w:r w:rsidR="009B1B96" w:rsidRPr="009B1B96">
        <w:t xml:space="preserve"> схемы заведения</w:t>
      </w:r>
      <w:r w:rsidR="00563AEB">
        <w:t xml:space="preserve"> прокладок,</w:t>
      </w:r>
      <w:r w:rsidR="009B1B96" w:rsidRPr="009B1B96">
        <w:t xml:space="preserve"> они сохранены</w:t>
      </w:r>
      <w:r w:rsidR="00563AEB">
        <w:t>.</w:t>
      </w:r>
      <w:r w:rsidR="009B1B96" w:rsidRPr="009B1B96">
        <w:t xml:space="preserve"> </w:t>
      </w:r>
      <w:r w:rsidR="000D29CF">
        <w:t>Е</w:t>
      </w:r>
      <w:r w:rsidR="009B1B96" w:rsidRPr="009B1B96">
        <w:t>щё раз говорю</w:t>
      </w:r>
      <w:r w:rsidR="00563AEB">
        <w:t>,</w:t>
      </w:r>
      <w:r w:rsidR="009B1B96" w:rsidRPr="009B1B96">
        <w:t xml:space="preserve"> официальн</w:t>
      </w:r>
      <w:r w:rsidR="00563AEB">
        <w:t>ые</w:t>
      </w:r>
      <w:r w:rsidR="009B1B96" w:rsidRPr="009B1B96">
        <w:t xml:space="preserve"> документы предостав</w:t>
      </w:r>
      <w:r w:rsidR="00563AEB">
        <w:t>лю в</w:t>
      </w:r>
      <w:r w:rsidR="009B1B96" w:rsidRPr="009B1B96">
        <w:t xml:space="preserve"> комиссию господин</w:t>
      </w:r>
      <w:r w:rsidR="00563AEB">
        <w:t>у Клемешову О. П.,</w:t>
      </w:r>
      <w:r w:rsidR="009B1B96" w:rsidRPr="009B1B96">
        <w:t xml:space="preserve"> </w:t>
      </w:r>
      <w:r w:rsidR="00563AEB">
        <w:t xml:space="preserve">я данную справку предоставлю после заседания комиссии, </w:t>
      </w:r>
      <w:r w:rsidR="009B1B96" w:rsidRPr="009B1B96">
        <w:t>2 млрд</w:t>
      </w:r>
      <w:r w:rsidR="00563AEB">
        <w:t xml:space="preserve"> дыра,</w:t>
      </w:r>
      <w:r w:rsidR="009B1B96" w:rsidRPr="009B1B96">
        <w:t xml:space="preserve"> как мы знаем образовывается</w:t>
      </w:r>
      <w:r w:rsidR="00563AEB">
        <w:t>,</w:t>
      </w:r>
      <w:r w:rsidR="009B1B96" w:rsidRPr="009B1B96">
        <w:t xml:space="preserve"> 500 </w:t>
      </w:r>
      <w:r w:rsidR="00563AEB">
        <w:t>-</w:t>
      </w:r>
      <w:r w:rsidR="009B1B96" w:rsidRPr="009B1B96">
        <w:t xml:space="preserve"> 600 млн рублей </w:t>
      </w:r>
      <w:r w:rsidR="00563AEB">
        <w:t>говорили, если не ошибаюсь ежегодно, это ваша</w:t>
      </w:r>
      <w:r w:rsidR="009B1B96" w:rsidRPr="009B1B96">
        <w:t xml:space="preserve"> цитат</w:t>
      </w:r>
      <w:r w:rsidR="00563AEB">
        <w:t>а</w:t>
      </w:r>
      <w:r w:rsidR="009B1B96" w:rsidRPr="009B1B96">
        <w:t xml:space="preserve"> из комиссии по экологии</w:t>
      </w:r>
      <w:r w:rsidR="00563AEB">
        <w:t>.</w:t>
      </w:r>
      <w:r w:rsidR="009B1B96" w:rsidRPr="009B1B96">
        <w:t xml:space="preserve"> </w:t>
      </w:r>
      <w:r w:rsidR="00563AEB">
        <w:t>Д</w:t>
      </w:r>
      <w:r w:rsidR="009B1B96" w:rsidRPr="009B1B96">
        <w:t>альше</w:t>
      </w:r>
      <w:r w:rsidR="00563AEB">
        <w:t>,</w:t>
      </w:r>
      <w:r w:rsidR="009B1B96" w:rsidRPr="009B1B96">
        <w:t xml:space="preserve"> вот ещё </w:t>
      </w:r>
      <w:r w:rsidR="00FC1005" w:rsidRPr="009B1B96">
        <w:t>материал — это</w:t>
      </w:r>
      <w:r w:rsidR="009B1B96" w:rsidRPr="009B1B96">
        <w:t xml:space="preserve"> тоже внутренние </w:t>
      </w:r>
      <w:r w:rsidR="00563AEB">
        <w:t>резервы,</w:t>
      </w:r>
      <w:r w:rsidR="009B1B96" w:rsidRPr="009B1B96">
        <w:t xml:space="preserve"> экономика </w:t>
      </w:r>
      <w:r w:rsidR="00563AEB">
        <w:t>рег</w:t>
      </w:r>
      <w:r w:rsidR="009B1B96" w:rsidRPr="009B1B96">
        <w:t>оператор</w:t>
      </w:r>
      <w:r w:rsidR="00FC1005">
        <w:t>а</w:t>
      </w:r>
      <w:r w:rsidR="009B1B96" w:rsidRPr="009B1B96">
        <w:t xml:space="preserve"> наш</w:t>
      </w:r>
      <w:r w:rsidR="00563AEB">
        <w:t>его -</w:t>
      </w:r>
      <w:r w:rsidR="009B1B96" w:rsidRPr="009B1B96">
        <w:t xml:space="preserve"> это </w:t>
      </w:r>
      <w:r w:rsidR="00563AEB">
        <w:t>втор</w:t>
      </w:r>
      <w:r w:rsidR="009B1B96" w:rsidRPr="009B1B96">
        <w:t>сырьё</w:t>
      </w:r>
      <w:r w:rsidR="00563AEB">
        <w:t>,</w:t>
      </w:r>
      <w:r w:rsidR="009B1B96" w:rsidRPr="009B1B96">
        <w:t xml:space="preserve"> это обороты </w:t>
      </w:r>
      <w:r w:rsidR="00563AEB">
        <w:t>вторсырья. Н</w:t>
      </w:r>
      <w:r w:rsidR="009B1B96" w:rsidRPr="009B1B96">
        <w:t>а запрос СМИ ещё предыдущей рукой господин Зыков</w:t>
      </w:r>
      <w:r w:rsidR="00563AEB">
        <w:t xml:space="preserve">, ныне сидящий в СИЗО </w:t>
      </w:r>
      <w:r w:rsidR="00FC1005">
        <w:t xml:space="preserve">ответил </w:t>
      </w:r>
      <w:r w:rsidR="00FC1005" w:rsidRPr="009B1B96">
        <w:t>о</w:t>
      </w:r>
      <w:r w:rsidR="009B1B96" w:rsidRPr="009B1B96">
        <w:t xml:space="preserve"> том</w:t>
      </w:r>
      <w:r w:rsidR="00563AEB">
        <w:t>,</w:t>
      </w:r>
      <w:r w:rsidR="009B1B96" w:rsidRPr="009B1B96">
        <w:t xml:space="preserve"> что всего принято всего в тоннах</w:t>
      </w:r>
      <w:r w:rsidR="006725F5">
        <w:t>,</w:t>
      </w:r>
      <w:r w:rsidR="009B1B96" w:rsidRPr="009B1B96">
        <w:t xml:space="preserve"> </w:t>
      </w:r>
      <w:r w:rsidR="006725F5">
        <w:t>я не</w:t>
      </w:r>
      <w:r w:rsidR="009B1B96" w:rsidRPr="009B1B96">
        <w:t xml:space="preserve"> понимаю</w:t>
      </w:r>
      <w:r w:rsidR="00FC1005">
        <w:t>,</w:t>
      </w:r>
      <w:r w:rsidR="009B1B96" w:rsidRPr="009B1B96">
        <w:t xml:space="preserve"> как у вас </w:t>
      </w:r>
      <w:r w:rsidR="006725F5">
        <w:t xml:space="preserve">эти </w:t>
      </w:r>
      <w:r w:rsidR="009B1B96" w:rsidRPr="009B1B96">
        <w:t>кубометр</w:t>
      </w:r>
      <w:r w:rsidR="006725F5">
        <w:t>ы</w:t>
      </w:r>
      <w:r w:rsidR="009B1B96" w:rsidRPr="009B1B96">
        <w:t xml:space="preserve"> с тоннами совмещаются</w:t>
      </w:r>
      <w:r w:rsidR="006725F5">
        <w:t>.</w:t>
      </w:r>
      <w:r w:rsidR="009B1B96" w:rsidRPr="009B1B96">
        <w:t xml:space="preserve"> </w:t>
      </w:r>
      <w:r w:rsidR="006725F5">
        <w:t>К</w:t>
      </w:r>
      <w:r w:rsidR="009B1B96" w:rsidRPr="009B1B96">
        <w:t>ак совмещается</w:t>
      </w:r>
      <w:r w:rsidR="000D29CF">
        <w:t>,</w:t>
      </w:r>
      <w:r w:rsidR="009B1B96" w:rsidRPr="009B1B96">
        <w:t xml:space="preserve"> если у вас на отдельных пункт</w:t>
      </w:r>
      <w:r w:rsidR="006725F5">
        <w:t>ах скла</w:t>
      </w:r>
      <w:r w:rsidR="009B1B96" w:rsidRPr="009B1B96">
        <w:t>дировани</w:t>
      </w:r>
      <w:r w:rsidR="006725F5">
        <w:t xml:space="preserve">я полигонов нет весов, </w:t>
      </w:r>
      <w:r w:rsidR="009B1B96" w:rsidRPr="009B1B96">
        <w:t>к</w:t>
      </w:r>
      <w:r w:rsidR="006725F5">
        <w:t>ак</w:t>
      </w:r>
      <w:r w:rsidR="009B1B96" w:rsidRPr="009B1B96">
        <w:t xml:space="preserve"> </w:t>
      </w:r>
      <w:r w:rsidR="006725F5">
        <w:t>у рего</w:t>
      </w:r>
      <w:r w:rsidR="009B1B96" w:rsidRPr="009B1B96">
        <w:t>ператор</w:t>
      </w:r>
      <w:r w:rsidR="006725F5">
        <w:t>а,</w:t>
      </w:r>
      <w:r w:rsidR="009B1B96" w:rsidRPr="009B1B96">
        <w:t xml:space="preserve"> но принято миллион 200 тонн</w:t>
      </w:r>
      <w:r w:rsidR="006725F5">
        <w:t>, а продано</w:t>
      </w:r>
      <w:r w:rsidR="009B1B96" w:rsidRPr="009B1B96">
        <w:t xml:space="preserve"> </w:t>
      </w:r>
      <w:r w:rsidR="006725F5">
        <w:t xml:space="preserve">64 тысячи </w:t>
      </w:r>
      <w:r w:rsidR="009B1B96" w:rsidRPr="009B1B96">
        <w:t>тонн</w:t>
      </w:r>
      <w:r w:rsidR="006725F5">
        <w:t>.</w:t>
      </w:r>
      <w:r w:rsidR="009B1B96" w:rsidRPr="009B1B96">
        <w:t xml:space="preserve"> </w:t>
      </w:r>
      <w:r w:rsidR="006725F5">
        <w:t>П</w:t>
      </w:r>
      <w:r w:rsidR="009B1B96" w:rsidRPr="009B1B96">
        <w:t xml:space="preserve">о данным </w:t>
      </w:r>
      <w:r w:rsidR="006725F5">
        <w:t>П</w:t>
      </w:r>
      <w:r w:rsidR="009B1B96" w:rsidRPr="009B1B96">
        <w:t>равительств</w:t>
      </w:r>
      <w:r w:rsidR="006725F5">
        <w:t>а,</w:t>
      </w:r>
      <w:r w:rsidR="009B1B96" w:rsidRPr="009B1B96">
        <w:t xml:space="preserve"> по данным экологии Новосибирск и других </w:t>
      </w:r>
      <w:r w:rsidR="006725F5">
        <w:t xml:space="preserve">организаций, которые </w:t>
      </w:r>
      <w:r w:rsidR="009B1B96" w:rsidRPr="009B1B96">
        <w:t>занимает</w:t>
      </w:r>
      <w:r w:rsidR="006725F5">
        <w:t>ся</w:t>
      </w:r>
      <w:r w:rsidR="009B1B96" w:rsidRPr="009B1B96">
        <w:t xml:space="preserve"> оборото</w:t>
      </w:r>
      <w:r w:rsidR="006725F5">
        <w:t>м вторсырья,</w:t>
      </w:r>
      <w:r w:rsidR="009B1B96" w:rsidRPr="009B1B96">
        <w:t xml:space="preserve"> сумма </w:t>
      </w:r>
      <w:r w:rsidR="006725F5">
        <w:t>недо</w:t>
      </w:r>
      <w:r w:rsidR="009B1B96" w:rsidRPr="009B1B96">
        <w:t>получен</w:t>
      </w:r>
      <w:r w:rsidR="006725F5">
        <w:t>н</w:t>
      </w:r>
      <w:r w:rsidR="009B1B96" w:rsidRPr="009B1B96">
        <w:t>ы</w:t>
      </w:r>
      <w:r w:rsidR="006725F5">
        <w:t>х</w:t>
      </w:r>
      <w:r w:rsidR="009B1B96" w:rsidRPr="009B1B96">
        <w:t xml:space="preserve"> доход</w:t>
      </w:r>
      <w:r w:rsidR="006725F5">
        <w:t>ов</w:t>
      </w:r>
      <w:r w:rsidR="009B1B96" w:rsidRPr="009B1B96">
        <w:t xml:space="preserve"> по продаже в</w:t>
      </w:r>
      <w:r w:rsidR="006725F5">
        <w:t>торсырья</w:t>
      </w:r>
      <w:r w:rsidR="009B1B96" w:rsidRPr="009B1B96">
        <w:t xml:space="preserve"> с полигона </w:t>
      </w:r>
      <w:r w:rsidR="006725F5">
        <w:t xml:space="preserve">Гусинобродский и Левобереный </w:t>
      </w:r>
      <w:r w:rsidR="009B1B96" w:rsidRPr="009B1B96">
        <w:t>должна составлять</w:t>
      </w:r>
      <w:r w:rsidR="006725F5">
        <w:t xml:space="preserve">, </w:t>
      </w:r>
      <w:r w:rsidR="009B1B96" w:rsidRPr="009B1B96">
        <w:t xml:space="preserve">это </w:t>
      </w:r>
      <w:r w:rsidR="000D29CF">
        <w:t xml:space="preserve">с </w:t>
      </w:r>
      <w:r w:rsidR="009B1B96" w:rsidRPr="009B1B96">
        <w:t>нормативн</w:t>
      </w:r>
      <w:r w:rsidR="006725F5">
        <w:t>ой</w:t>
      </w:r>
      <w:r w:rsidR="009B1B96" w:rsidRPr="009B1B96">
        <w:t xml:space="preserve"> баз</w:t>
      </w:r>
      <w:r w:rsidR="006725F5">
        <w:t>ы,</w:t>
      </w:r>
      <w:r w:rsidR="009B1B96" w:rsidRPr="009B1B96">
        <w:t xml:space="preserve"> от двух миллиардов до девяти миллиардов рублей</w:t>
      </w:r>
      <w:r w:rsidR="006725F5">
        <w:t>.</w:t>
      </w:r>
      <w:r w:rsidR="009B1B96" w:rsidRPr="009B1B96">
        <w:t xml:space="preserve"> </w:t>
      </w:r>
      <w:r w:rsidR="006725F5">
        <w:t>Д</w:t>
      </w:r>
      <w:r w:rsidR="009B1B96" w:rsidRPr="009B1B96">
        <w:t xml:space="preserve">ва </w:t>
      </w:r>
      <w:r w:rsidR="006725F5">
        <w:t xml:space="preserve">- </w:t>
      </w:r>
      <w:r w:rsidR="009B1B96" w:rsidRPr="009B1B96">
        <w:t>нижняя планка</w:t>
      </w:r>
      <w:r w:rsidR="006725F5">
        <w:t xml:space="preserve">, </w:t>
      </w:r>
      <w:r w:rsidR="000D29CF">
        <w:t>д</w:t>
      </w:r>
      <w:r w:rsidR="006725F5">
        <w:t>евять</w:t>
      </w:r>
      <w:r w:rsidR="009B1B96" w:rsidRPr="009B1B96">
        <w:t xml:space="preserve"> </w:t>
      </w:r>
      <w:r w:rsidR="006725F5">
        <w:t>-</w:t>
      </w:r>
      <w:r w:rsidR="009B1B96" w:rsidRPr="009B1B96">
        <w:t xml:space="preserve"> это верхняя планка</w:t>
      </w:r>
      <w:r w:rsidR="006725F5">
        <w:t>. П</w:t>
      </w:r>
      <w:r w:rsidR="009B1B96" w:rsidRPr="009B1B96">
        <w:t>родали</w:t>
      </w:r>
      <w:r w:rsidR="006725F5">
        <w:t>,</w:t>
      </w:r>
      <w:r w:rsidR="009B1B96" w:rsidRPr="009B1B96">
        <w:t xml:space="preserve"> ещё раз</w:t>
      </w:r>
      <w:r w:rsidR="006725F5">
        <w:t xml:space="preserve"> подчеркну,</w:t>
      </w:r>
      <w:r w:rsidR="009B1B96" w:rsidRPr="009B1B96">
        <w:t xml:space="preserve"> 63 млн рублей</w:t>
      </w:r>
      <w:r w:rsidR="006725F5">
        <w:t>. Это опять же официальные данные.</w:t>
      </w:r>
      <w:r w:rsidR="009B1B96" w:rsidRPr="009B1B96">
        <w:t xml:space="preserve"> </w:t>
      </w:r>
      <w:r w:rsidR="006725F5">
        <w:t>Т</w:t>
      </w:r>
      <w:r w:rsidR="009B1B96" w:rsidRPr="009B1B96">
        <w:t xml:space="preserve">о есть сумма </w:t>
      </w:r>
      <w:r w:rsidR="006725F5">
        <w:t>недо</w:t>
      </w:r>
      <w:r w:rsidR="009B1B96" w:rsidRPr="009B1B96">
        <w:t>полученны</w:t>
      </w:r>
      <w:r w:rsidR="006725F5">
        <w:t>х</w:t>
      </w:r>
      <w:r w:rsidR="009B1B96" w:rsidRPr="009B1B96">
        <w:t xml:space="preserve"> доходов в результате </w:t>
      </w:r>
      <w:r w:rsidR="009B1B96" w:rsidRPr="009B1B96">
        <w:lastRenderedPageBreak/>
        <w:t xml:space="preserve">различных </w:t>
      </w:r>
      <w:r w:rsidR="006725F5">
        <w:t>фирм-</w:t>
      </w:r>
      <w:r w:rsidR="009B1B96" w:rsidRPr="009B1B96">
        <w:t>прокладок</w:t>
      </w:r>
      <w:r w:rsidR="006725F5">
        <w:t>,</w:t>
      </w:r>
      <w:r w:rsidR="009B1B96" w:rsidRPr="009B1B96">
        <w:t xml:space="preserve"> которые заведены вокруг </w:t>
      </w:r>
      <w:r w:rsidR="006725F5">
        <w:t>МУП САХ</w:t>
      </w:r>
      <w:r w:rsidR="009B1B96" w:rsidRPr="009B1B96">
        <w:t xml:space="preserve"> и именно об этом </w:t>
      </w:r>
      <w:r w:rsidR="006725F5">
        <w:t xml:space="preserve">возбуждены </w:t>
      </w:r>
      <w:r w:rsidR="009B1B96" w:rsidRPr="009B1B96">
        <w:t>уголовные дела</w:t>
      </w:r>
      <w:r w:rsidR="006725F5">
        <w:t>,</w:t>
      </w:r>
      <w:r w:rsidR="009B1B96" w:rsidRPr="009B1B96">
        <w:t xml:space="preserve"> </w:t>
      </w:r>
      <w:r w:rsidR="006725F5">
        <w:t>я</w:t>
      </w:r>
      <w:r w:rsidR="009B1B96" w:rsidRPr="009B1B96">
        <w:t xml:space="preserve"> открыто заявля</w:t>
      </w:r>
      <w:r w:rsidR="006725F5">
        <w:t>ю,</w:t>
      </w:r>
      <w:r w:rsidR="009B1B96" w:rsidRPr="009B1B96">
        <w:t xml:space="preserve"> не боюсь </w:t>
      </w:r>
      <w:r w:rsidR="006725F5">
        <w:t xml:space="preserve">ничего, у нас воющий народ </w:t>
      </w:r>
      <w:r w:rsidR="009B1B96" w:rsidRPr="009B1B96">
        <w:t>и имеет право экономить свои средства</w:t>
      </w:r>
      <w:r w:rsidR="006725F5">
        <w:t>,</w:t>
      </w:r>
      <w:r w:rsidR="009B1B96" w:rsidRPr="009B1B96">
        <w:t xml:space="preserve"> очень много проблем</w:t>
      </w:r>
      <w:r w:rsidR="006725F5">
        <w:t>.</w:t>
      </w:r>
      <w:r w:rsidR="009B1B96" w:rsidRPr="009B1B96">
        <w:t xml:space="preserve"> </w:t>
      </w:r>
      <w:r w:rsidR="006725F5">
        <w:t xml:space="preserve">За эти недополученные </w:t>
      </w:r>
      <w:r w:rsidR="009B1B96" w:rsidRPr="009B1B96">
        <w:t>доход</w:t>
      </w:r>
      <w:r w:rsidR="006725F5">
        <w:t>ы мы могли поставить</w:t>
      </w:r>
      <w:r w:rsidR="009B1B96" w:rsidRPr="009B1B96">
        <w:t xml:space="preserve"> </w:t>
      </w:r>
      <w:r w:rsidR="006725F5">
        <w:t>на фронт порядка 5 тысяч д</w:t>
      </w:r>
      <w:r w:rsidR="009B1B96" w:rsidRPr="009B1B96">
        <w:t>ронов</w:t>
      </w:r>
      <w:r w:rsidR="006725F5">
        <w:t>, я</w:t>
      </w:r>
      <w:r w:rsidR="009B1B96" w:rsidRPr="009B1B96">
        <w:t xml:space="preserve"> уже посчитал</w:t>
      </w:r>
      <w:r w:rsidR="006725F5">
        <w:t>,</w:t>
      </w:r>
      <w:r w:rsidR="009B1B96" w:rsidRPr="009B1B96">
        <w:t xml:space="preserve"> котор</w:t>
      </w:r>
      <w:r w:rsidR="006725F5">
        <w:t>ые</w:t>
      </w:r>
      <w:r w:rsidR="009B1B96" w:rsidRPr="009B1B96">
        <w:t xml:space="preserve"> у нас</w:t>
      </w:r>
      <w:r w:rsidR="006725F5">
        <w:t>,</w:t>
      </w:r>
      <w:r w:rsidR="009B1B96" w:rsidRPr="009B1B96">
        <w:t xml:space="preserve"> здесь производ</w:t>
      </w:r>
      <w:r w:rsidR="006725F5">
        <w:t>я</w:t>
      </w:r>
      <w:r w:rsidR="009B1B96" w:rsidRPr="009B1B96">
        <w:t>тся</w:t>
      </w:r>
      <w:r w:rsidR="006725F5">
        <w:t>,</w:t>
      </w:r>
      <w:r w:rsidR="009B1B96" w:rsidRPr="009B1B96">
        <w:t xml:space="preserve"> ударны</w:t>
      </w:r>
      <w:r w:rsidR="006725F5">
        <w:t>х</w:t>
      </w:r>
      <w:r w:rsidR="009B1B96" w:rsidRPr="009B1B96">
        <w:t xml:space="preserve"> </w:t>
      </w:r>
      <w:r w:rsidR="006725F5">
        <w:t>д</w:t>
      </w:r>
      <w:r w:rsidR="009B1B96" w:rsidRPr="009B1B96">
        <w:t>рон</w:t>
      </w:r>
      <w:r w:rsidR="006725F5">
        <w:t>ов.</w:t>
      </w:r>
      <w:r w:rsidR="009B1B96" w:rsidRPr="009B1B96">
        <w:t xml:space="preserve"> </w:t>
      </w:r>
      <w:r w:rsidR="006725F5">
        <w:t>Э</w:t>
      </w:r>
      <w:r w:rsidR="009B1B96" w:rsidRPr="009B1B96">
        <w:t>то недополуч</w:t>
      </w:r>
      <w:r w:rsidR="006725F5">
        <w:t>енные</w:t>
      </w:r>
      <w:r w:rsidR="009B1B96" w:rsidRPr="009B1B96">
        <w:t xml:space="preserve"> доходы и </w:t>
      </w:r>
      <w:r w:rsidR="006725F5">
        <w:t>г</w:t>
      </w:r>
      <w:r w:rsidR="009B1B96" w:rsidRPr="009B1B96">
        <w:t>осподи</w:t>
      </w:r>
      <w:r w:rsidR="000D29CF">
        <w:t>н</w:t>
      </w:r>
      <w:r w:rsidR="009B1B96" w:rsidRPr="009B1B96">
        <w:t xml:space="preserve"> </w:t>
      </w:r>
      <w:r w:rsidR="006725F5">
        <w:t xml:space="preserve">Зыков </w:t>
      </w:r>
      <w:r w:rsidR="009B1B96" w:rsidRPr="009B1B96">
        <w:t xml:space="preserve">как раз </w:t>
      </w:r>
      <w:r w:rsidR="006725F5">
        <w:t xml:space="preserve">сидит </w:t>
      </w:r>
      <w:r w:rsidR="009B1B96" w:rsidRPr="009B1B96">
        <w:t>за оборот</w:t>
      </w:r>
      <w:r w:rsidR="0056339C">
        <w:t>ы с вторсырьем. Т</w:t>
      </w:r>
      <w:r w:rsidR="009B1B96" w:rsidRPr="009B1B96">
        <w:t>ри уголовных дела</w:t>
      </w:r>
      <w:r w:rsidR="0056339C">
        <w:t>, если не ошибаюсь уже возбуждено. Я готов эти официальные данные</w:t>
      </w:r>
      <w:r w:rsidR="009B1B96" w:rsidRPr="009B1B96">
        <w:t xml:space="preserve"> предоставить</w:t>
      </w:r>
      <w:r w:rsidR="0056339C">
        <w:t xml:space="preserve">. Я </w:t>
      </w:r>
      <w:r w:rsidR="00FC1005">
        <w:t xml:space="preserve">прекрасно </w:t>
      </w:r>
      <w:r w:rsidR="00FC1005" w:rsidRPr="009B1B96">
        <w:t>понимаю</w:t>
      </w:r>
      <w:r w:rsidR="0056339C">
        <w:t>,</w:t>
      </w:r>
      <w:r w:rsidR="009B1B96" w:rsidRPr="009B1B96">
        <w:t xml:space="preserve"> что</w:t>
      </w:r>
      <w:r w:rsidR="0056339C">
        <w:t>,</w:t>
      </w:r>
      <w:r w:rsidR="009B1B96" w:rsidRPr="009B1B96">
        <w:t xml:space="preserve"> возможно</w:t>
      </w:r>
      <w:r w:rsidR="0056339C">
        <w:t>, Александр Юрьевич</w:t>
      </w:r>
      <w:r w:rsidR="009B1B96" w:rsidRPr="009B1B96">
        <w:t xml:space="preserve"> за чужие грехи</w:t>
      </w:r>
      <w:r w:rsidR="0056339C">
        <w:t xml:space="preserve"> вынужден отвечать,</w:t>
      </w:r>
      <w:r w:rsidR="009B1B96" w:rsidRPr="009B1B96">
        <w:t xml:space="preserve"> </w:t>
      </w:r>
      <w:r w:rsidR="0056339C">
        <w:t>но</w:t>
      </w:r>
      <w:r w:rsidR="009B1B96" w:rsidRPr="009B1B96">
        <w:t xml:space="preserve"> очень хочется</w:t>
      </w:r>
      <w:r w:rsidR="0056339C">
        <w:t>,</w:t>
      </w:r>
      <w:r w:rsidR="009B1B96" w:rsidRPr="009B1B96">
        <w:t xml:space="preserve"> чтобы всё-таки от слов по оптимизации расходов</w:t>
      </w:r>
      <w:r w:rsidR="0056339C">
        <w:t>,</w:t>
      </w:r>
      <w:r w:rsidR="009B1B96" w:rsidRPr="009B1B96">
        <w:t xml:space="preserve"> </w:t>
      </w:r>
      <w:r w:rsidR="0056339C">
        <w:t>о</w:t>
      </w:r>
      <w:r w:rsidR="009B1B96" w:rsidRPr="009B1B96">
        <w:t xml:space="preserve"> </w:t>
      </w:r>
      <w:r w:rsidR="0056339C">
        <w:t>чем</w:t>
      </w:r>
      <w:r w:rsidR="009B1B96" w:rsidRPr="009B1B96">
        <w:t xml:space="preserve"> постоянно говорится у нас в </w:t>
      </w:r>
      <w:r w:rsidR="0056339C">
        <w:t>Горсовете,</w:t>
      </w:r>
      <w:r w:rsidR="009B1B96" w:rsidRPr="009B1B96">
        <w:t xml:space="preserve"> перешли к делу</w:t>
      </w:r>
      <w:r w:rsidR="0056339C">
        <w:t>.</w:t>
      </w:r>
      <w:r w:rsidR="009B1B96" w:rsidRPr="009B1B96">
        <w:t xml:space="preserve"> Я обращаюсь официальн</w:t>
      </w:r>
      <w:r w:rsidR="0056339C">
        <w:t>о к</w:t>
      </w:r>
      <w:r w:rsidR="009B1B96" w:rsidRPr="009B1B96">
        <w:t xml:space="preserve"> руководству города и </w:t>
      </w:r>
      <w:r w:rsidR="0056339C">
        <w:t>Горс</w:t>
      </w:r>
      <w:r w:rsidR="009B1B96" w:rsidRPr="009B1B96">
        <w:t>овета</w:t>
      </w:r>
      <w:r w:rsidR="0056339C">
        <w:t>,</w:t>
      </w:r>
      <w:r w:rsidR="009B1B96" w:rsidRPr="009B1B96">
        <w:t xml:space="preserve"> </w:t>
      </w:r>
      <w:r w:rsidR="0056339C">
        <w:t xml:space="preserve">8 </w:t>
      </w:r>
      <w:r w:rsidR="009B1B96" w:rsidRPr="009B1B96">
        <w:t xml:space="preserve">августа </w:t>
      </w:r>
      <w:r w:rsidR="0056339C">
        <w:t>П</w:t>
      </w:r>
      <w:r w:rsidR="009B1B96" w:rsidRPr="009B1B96">
        <w:t>резидента России Путин</w:t>
      </w:r>
      <w:r w:rsidR="0056339C">
        <w:t xml:space="preserve"> В. В.</w:t>
      </w:r>
      <w:r w:rsidR="009B1B96" w:rsidRPr="009B1B96">
        <w:t xml:space="preserve"> заявил о том</w:t>
      </w:r>
      <w:r w:rsidR="0056339C">
        <w:t>,</w:t>
      </w:r>
      <w:r w:rsidR="009B1B96" w:rsidRPr="009B1B96">
        <w:t xml:space="preserve"> что нам необходим</w:t>
      </w:r>
      <w:r w:rsidR="0056339C">
        <w:t>а</w:t>
      </w:r>
      <w:r w:rsidR="009B1B96" w:rsidRPr="009B1B96">
        <w:t xml:space="preserve"> ревизия оборотов</w:t>
      </w:r>
      <w:r w:rsidR="0056339C">
        <w:t xml:space="preserve"> вторсырья,</w:t>
      </w:r>
      <w:r w:rsidR="009B1B96" w:rsidRPr="009B1B96">
        <w:t xml:space="preserve"> необходим</w:t>
      </w:r>
      <w:r w:rsidR="0056339C">
        <w:t xml:space="preserve">о проверить </w:t>
      </w:r>
      <w:r w:rsidR="009B1B96" w:rsidRPr="009B1B96">
        <w:t>работ</w:t>
      </w:r>
      <w:r w:rsidR="0056339C">
        <w:t>у</w:t>
      </w:r>
      <w:r w:rsidR="009B1B96" w:rsidRPr="009B1B96">
        <w:t xml:space="preserve"> ре</w:t>
      </w:r>
      <w:r w:rsidR="0056339C">
        <w:t>го</w:t>
      </w:r>
      <w:r w:rsidR="009B1B96" w:rsidRPr="009B1B96">
        <w:t>ператор</w:t>
      </w:r>
      <w:r w:rsidR="0056339C">
        <w:t>а.</w:t>
      </w:r>
      <w:r w:rsidR="009B1B96" w:rsidRPr="009B1B96">
        <w:t xml:space="preserve"> </w:t>
      </w:r>
      <w:r w:rsidR="0056339C">
        <w:t>Поручено п</w:t>
      </w:r>
      <w:r w:rsidR="009B1B96" w:rsidRPr="009B1B96">
        <w:t xml:space="preserve">равда </w:t>
      </w:r>
      <w:r w:rsidR="0056339C">
        <w:t>Минприроде этим заниматьс</w:t>
      </w:r>
      <w:r w:rsidR="009B1B96" w:rsidRPr="009B1B96">
        <w:t>я</w:t>
      </w:r>
      <w:r w:rsidR="0056339C">
        <w:t>. Я</w:t>
      </w:r>
      <w:r w:rsidR="009B1B96" w:rsidRPr="009B1B96">
        <w:t xml:space="preserve"> </w:t>
      </w:r>
      <w:r w:rsidR="0056339C">
        <w:t>очень</w:t>
      </w:r>
      <w:r w:rsidR="009B1B96" w:rsidRPr="009B1B96">
        <w:t xml:space="preserve"> надеюсь</w:t>
      </w:r>
      <w:r w:rsidR="0056339C">
        <w:t>,</w:t>
      </w:r>
      <w:r w:rsidR="009B1B96" w:rsidRPr="009B1B96">
        <w:t xml:space="preserve"> что </w:t>
      </w:r>
      <w:r w:rsidR="0056339C">
        <w:t>мо</w:t>
      </w:r>
      <w:r w:rsidR="00FC1005">
        <w:t>ё</w:t>
      </w:r>
      <w:r w:rsidR="009B1B96" w:rsidRPr="009B1B96">
        <w:t xml:space="preserve"> выступлени</w:t>
      </w:r>
      <w:r w:rsidR="00FC1005">
        <w:t>е</w:t>
      </w:r>
      <w:r w:rsidR="009B1B96" w:rsidRPr="009B1B96">
        <w:t xml:space="preserve"> </w:t>
      </w:r>
      <w:r w:rsidR="0056339C">
        <w:t>вы</w:t>
      </w:r>
      <w:r w:rsidR="009B1B96" w:rsidRPr="009B1B96">
        <w:t xml:space="preserve"> воспримите </w:t>
      </w:r>
      <w:r w:rsidR="0056339C">
        <w:t xml:space="preserve">не </w:t>
      </w:r>
      <w:r w:rsidR="009B1B96" w:rsidRPr="009B1B96">
        <w:t>как личн</w:t>
      </w:r>
      <w:r w:rsidR="0056339C">
        <w:t>ую</w:t>
      </w:r>
      <w:r w:rsidR="009B1B96" w:rsidRPr="009B1B96">
        <w:t xml:space="preserve"> инициативу</w:t>
      </w:r>
      <w:r w:rsidR="0056339C">
        <w:t>, а</w:t>
      </w:r>
      <w:r w:rsidR="009B1B96" w:rsidRPr="009B1B96">
        <w:t xml:space="preserve"> как</w:t>
      </w:r>
      <w:r w:rsidR="0056339C">
        <w:t>,</w:t>
      </w:r>
      <w:r w:rsidR="009B1B96" w:rsidRPr="009B1B96">
        <w:t xml:space="preserve"> может быть</w:t>
      </w:r>
      <w:r w:rsidR="0056339C">
        <w:t>,</w:t>
      </w:r>
      <w:r w:rsidR="009B1B96" w:rsidRPr="009B1B96">
        <w:t xml:space="preserve"> моё </w:t>
      </w:r>
      <w:r w:rsidR="0056339C">
        <w:t>со</w:t>
      </w:r>
      <w:r w:rsidR="009B1B96" w:rsidRPr="009B1B96">
        <w:t xml:space="preserve">участие </w:t>
      </w:r>
      <w:r w:rsidR="0056339C">
        <w:t xml:space="preserve">в </w:t>
      </w:r>
      <w:r w:rsidR="009B1B96" w:rsidRPr="009B1B96">
        <w:t>государственном деле</w:t>
      </w:r>
      <w:r w:rsidR="0056339C">
        <w:t>. Спасибо большое.</w:t>
      </w:r>
      <w:r w:rsidR="009B1B96" w:rsidRPr="009B1B96">
        <w:t xml:space="preserve"> </w:t>
      </w:r>
      <w:r w:rsidR="0056339C">
        <w:t>Д</w:t>
      </w:r>
      <w:r w:rsidR="009B1B96" w:rsidRPr="009B1B96">
        <w:t>окумент готов предоставить</w:t>
      </w:r>
      <w:r w:rsidR="0056339C">
        <w:t>.</w:t>
      </w:r>
    </w:p>
    <w:p w14:paraId="1766CA7C" w14:textId="77777777" w:rsidR="00FC1005" w:rsidRDefault="0056339C"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w:t>
      </w:r>
      <w:r>
        <w:rPr>
          <w:b/>
        </w:rPr>
        <w:t xml:space="preserve"> </w:t>
      </w:r>
      <w:r w:rsidRPr="00FC1005">
        <w:t>Отвечаю по порядку.</w:t>
      </w:r>
      <w:r w:rsidR="00C81C31" w:rsidRPr="00FC1005">
        <w:t xml:space="preserve"> Десятикратного превышени</w:t>
      </w:r>
      <w:r w:rsidR="00FC1005">
        <w:t>я и фирмы-</w:t>
      </w:r>
      <w:r w:rsidR="00C81C31" w:rsidRPr="00FC1005">
        <w:t>прокладок на сегодняшний день нет</w:t>
      </w:r>
      <w:r w:rsidR="00FC1005">
        <w:t>. Эта</w:t>
      </w:r>
      <w:r w:rsidR="00C81C31" w:rsidRPr="00FC1005">
        <w:t xml:space="preserve"> информация абсолютно ложная</w:t>
      </w:r>
      <w:r w:rsidR="00FC1005">
        <w:t>.</w:t>
      </w:r>
      <w:r w:rsidR="00C81C31" w:rsidRPr="00FC1005">
        <w:t xml:space="preserve"> </w:t>
      </w:r>
      <w:r w:rsidR="00FC1005">
        <w:t>Е</w:t>
      </w:r>
      <w:r w:rsidR="00C81C31" w:rsidRPr="00FC1005">
        <w:t>сли есть конкретные факты</w:t>
      </w:r>
      <w:r w:rsidR="00FC1005">
        <w:t>,</w:t>
      </w:r>
      <w:r w:rsidR="00C81C31" w:rsidRPr="00FC1005">
        <w:t xml:space="preserve"> давайте</w:t>
      </w:r>
      <w:r w:rsidR="00FC1005">
        <w:t>.</w:t>
      </w:r>
    </w:p>
    <w:p w14:paraId="725D14F4" w14:textId="66B3132A" w:rsidR="00FC1005" w:rsidRDefault="00FC1005"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Есть конечно.</w:t>
      </w:r>
    </w:p>
    <w:p w14:paraId="5CEED2CF" w14:textId="671D0241" w:rsidR="0056339C" w:rsidRDefault="00FC1005"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Но это </w:t>
      </w:r>
      <w:r w:rsidR="00C81C31" w:rsidRPr="00FC1005">
        <w:t>пока слова</w:t>
      </w:r>
      <w:r>
        <w:t>.</w:t>
      </w:r>
      <w:r w:rsidR="00C81C31" w:rsidRPr="00FC1005">
        <w:t xml:space="preserve"> </w:t>
      </w:r>
      <w:r>
        <w:t>У</w:t>
      </w:r>
      <w:r w:rsidR="00C81C31" w:rsidRPr="00FC1005">
        <w:t xml:space="preserve"> </w:t>
      </w:r>
      <w:r>
        <w:t>в</w:t>
      </w:r>
      <w:r w:rsidR="00C81C31" w:rsidRPr="00FC1005">
        <w:t>ас ни одного конкретного факта нет</w:t>
      </w:r>
      <w:r>
        <w:t>,</w:t>
      </w:r>
      <w:r w:rsidR="00C81C31" w:rsidRPr="00FC1005">
        <w:t xml:space="preserve"> это раз</w:t>
      </w:r>
      <w:r>
        <w:t>.</w:t>
      </w:r>
      <w:r w:rsidR="00C81C31" w:rsidRPr="00FC1005">
        <w:t xml:space="preserve"> </w:t>
      </w:r>
      <w:r>
        <w:t>В</w:t>
      </w:r>
      <w:r w:rsidR="00C81C31" w:rsidRPr="00FC1005">
        <w:t>торое</w:t>
      </w:r>
      <w:r>
        <w:t>,</w:t>
      </w:r>
      <w:r w:rsidR="00C81C31" w:rsidRPr="00FC1005">
        <w:t xml:space="preserve"> дыр</w:t>
      </w:r>
      <w:r>
        <w:t>ы</w:t>
      </w:r>
      <w:r w:rsidR="00C81C31" w:rsidRPr="00FC1005">
        <w:t xml:space="preserve"> в бюджете тоже нет</w:t>
      </w:r>
      <w:r>
        <w:t>,</w:t>
      </w:r>
      <w:r w:rsidR="00C81C31" w:rsidRPr="00FC1005">
        <w:t xml:space="preserve"> есть недополученные доходы</w:t>
      </w:r>
      <w:r>
        <w:t>, э</w:t>
      </w:r>
      <w:r w:rsidR="00C81C31" w:rsidRPr="00FC1005">
        <w:t>то связано с тем</w:t>
      </w:r>
      <w:r>
        <w:t>,</w:t>
      </w:r>
      <w:r w:rsidR="00C81C31" w:rsidRPr="00FC1005">
        <w:t xml:space="preserve"> что у нас есть несознательные граждане</w:t>
      </w:r>
      <w:r>
        <w:t>,</w:t>
      </w:r>
      <w:r w:rsidR="00C81C31" w:rsidRPr="00FC1005">
        <w:t xml:space="preserve"> которые услугами пользуются</w:t>
      </w:r>
      <w:r>
        <w:t>,</w:t>
      </w:r>
      <w:r w:rsidR="00C81C31" w:rsidRPr="00FC1005">
        <w:t xml:space="preserve"> оплачивать не хотят</w:t>
      </w:r>
      <w:r>
        <w:t>.</w:t>
      </w:r>
      <w:r w:rsidR="00C81C31" w:rsidRPr="00FC1005">
        <w:t xml:space="preserve"> </w:t>
      </w:r>
      <w:r>
        <w:t>Т</w:t>
      </w:r>
      <w:r w:rsidR="00C81C31" w:rsidRPr="00FC1005">
        <w:t>еперь то</w:t>
      </w:r>
      <w:r>
        <w:t>,</w:t>
      </w:r>
      <w:r w:rsidR="00C81C31" w:rsidRPr="00FC1005">
        <w:t xml:space="preserve"> что касается</w:t>
      </w:r>
      <w:r>
        <w:t xml:space="preserve"> вторсырья. Мы вторсырьё не принимаем совершенно. Мы делаем выбор вторсырья с полигона и еще есть раздельный сбор отходов, но это не вторсырьё.</w:t>
      </w:r>
      <w:r w:rsidR="00C81C31" w:rsidRPr="00FC1005">
        <w:t xml:space="preserve"> </w:t>
      </w:r>
      <w:r>
        <w:t xml:space="preserve">Вы </w:t>
      </w:r>
      <w:r w:rsidR="00C81C31" w:rsidRPr="00FC1005">
        <w:t xml:space="preserve">пытаетесь ввести </w:t>
      </w:r>
      <w:r>
        <w:t xml:space="preserve">в </w:t>
      </w:r>
      <w:r w:rsidR="00C81C31" w:rsidRPr="00FC1005">
        <w:t xml:space="preserve">заблуждение </w:t>
      </w:r>
      <w:r>
        <w:t>коллег, это не совсем корректно.</w:t>
      </w:r>
    </w:p>
    <w:p w14:paraId="5EEC5918" w14:textId="7ADE92D6" w:rsidR="00FC1005" w:rsidRDefault="00FC1005"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У вас нет раздельного сбора отходов?</w:t>
      </w:r>
    </w:p>
    <w:p w14:paraId="47B424F0" w14:textId="734AC8A8" w:rsidR="00FC1005" w:rsidRDefault="00FC1005" w:rsidP="00DE09E5">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Раздельный сбор отходов и вторсырьё – это совершенно разные вещи.</w:t>
      </w:r>
    </w:p>
    <w:p w14:paraId="1700D829" w14:textId="12708320" w:rsidR="00FC1005" w:rsidRPr="00FC1005" w:rsidRDefault="00FC1005" w:rsidP="00DE09E5">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Так у вас этого нет.</w:t>
      </w:r>
    </w:p>
    <w:p w14:paraId="2CB3991B" w14:textId="37B262C6" w:rsidR="00E33BB7" w:rsidRDefault="00FC1005" w:rsidP="00954170">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Раздельный сбор отходов у нас есть, если вы не осведомлены об этом.</w:t>
      </w:r>
    </w:p>
    <w:p w14:paraId="51841222" w14:textId="070F9A79" w:rsidR="00954170" w:rsidRDefault="00954170" w:rsidP="00954170">
      <w:pPr>
        <w:pStyle w:val="ac"/>
        <w:shd w:val="clear" w:color="auto" w:fill="auto"/>
        <w:tabs>
          <w:tab w:val="left" w:pos="0"/>
        </w:tabs>
        <w:autoSpaceDE w:val="0"/>
        <w:autoSpaceDN w:val="0"/>
        <w:adjustRightInd w:val="0"/>
        <w:spacing w:before="120" w:after="240" w:line="276" w:lineRule="auto"/>
        <w:ind w:left="0" w:right="-142" w:firstLine="709"/>
      </w:pPr>
      <w:r w:rsidRPr="009B1B96">
        <w:rPr>
          <w:b/>
        </w:rPr>
        <w:t>Кириллов В. В.</w:t>
      </w:r>
      <w:r>
        <w:t xml:space="preserve"> – Я сумму назвал, данные назвал открытые, ещё раз говорю.</w:t>
      </w:r>
    </w:p>
    <w:p w14:paraId="6AF98E32" w14:textId="5F1FCBD0" w:rsidR="00E33BB7" w:rsidRDefault="00954170" w:rsidP="00954170">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954170">
        <w:t>Я думаю, надо Владимиру Викторовичу пообщаться с Александром Юрьевичем</w:t>
      </w:r>
      <w:r>
        <w:t>, потому как, я понимаю, у вас желание есть, Александр Юрьевич. Правильно понимаю?</w:t>
      </w:r>
    </w:p>
    <w:p w14:paraId="2D210A96" w14:textId="38E537FE" w:rsidR="00954170" w:rsidRDefault="00954170" w:rsidP="00954170">
      <w:pPr>
        <w:pStyle w:val="ac"/>
        <w:shd w:val="clear" w:color="auto" w:fill="auto"/>
        <w:tabs>
          <w:tab w:val="left" w:pos="0"/>
        </w:tabs>
        <w:autoSpaceDE w:val="0"/>
        <w:autoSpaceDN w:val="0"/>
        <w:adjustRightInd w:val="0"/>
        <w:spacing w:before="120" w:after="240" w:line="276" w:lineRule="auto"/>
        <w:ind w:left="360" w:right="-142" w:firstLine="349"/>
      </w:pPr>
      <w:r w:rsidRPr="00C43CA4">
        <w:rPr>
          <w:b/>
        </w:rPr>
        <w:t>Южаков А. Ю.</w:t>
      </w:r>
      <w:r>
        <w:t xml:space="preserve"> – Конечно есть.</w:t>
      </w:r>
    </w:p>
    <w:p w14:paraId="4CA1EF4D" w14:textId="4EA7634C" w:rsidR="00954170" w:rsidRDefault="00954170" w:rsidP="00954170">
      <w:pPr>
        <w:pStyle w:val="ac"/>
        <w:shd w:val="clear" w:color="auto" w:fill="auto"/>
        <w:tabs>
          <w:tab w:val="left" w:pos="0"/>
        </w:tabs>
        <w:autoSpaceDE w:val="0"/>
        <w:autoSpaceDN w:val="0"/>
        <w:adjustRightInd w:val="0"/>
        <w:spacing w:before="120" w:after="240" w:line="276" w:lineRule="auto"/>
        <w:ind w:left="0" w:right="-142" w:firstLine="709"/>
      </w:pPr>
      <w:r>
        <w:rPr>
          <w:b/>
        </w:rPr>
        <w:lastRenderedPageBreak/>
        <w:t>К</w:t>
      </w:r>
      <w:r w:rsidRPr="00E33BB7">
        <w:rPr>
          <w:b/>
        </w:rPr>
        <w:t>удин И. В. –</w:t>
      </w:r>
      <w:r>
        <w:rPr>
          <w:b/>
        </w:rPr>
        <w:t xml:space="preserve"> </w:t>
      </w:r>
      <w:r w:rsidRPr="00954170">
        <w:t>Где-то может разъяснить</w:t>
      </w:r>
      <w:r>
        <w:t xml:space="preserve"> какие-то вещи,</w:t>
      </w:r>
      <w:r w:rsidRPr="00954170">
        <w:t xml:space="preserve"> детали какие-то</w:t>
      </w:r>
      <w:r>
        <w:t xml:space="preserve"> объяснить, поэтому, давайте, вот так предложим, чтобы повстречались и пообщались. Вы говорите информация не та.</w:t>
      </w:r>
    </w:p>
    <w:p w14:paraId="069941F0" w14:textId="67AA2388" w:rsidR="00954170" w:rsidRDefault="00954170" w:rsidP="00954170">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Информация не достоверная. Теперь то, что касается весов. Мы не являемся собственником объектов размещения там, где нет весов.</w:t>
      </w:r>
    </w:p>
    <w:p w14:paraId="0522189D" w14:textId="3511D345" w:rsidR="00954170" w:rsidRDefault="00954170" w:rsidP="00954170">
      <w:pPr>
        <w:pStyle w:val="ac"/>
        <w:shd w:val="clear" w:color="auto" w:fill="auto"/>
        <w:tabs>
          <w:tab w:val="left" w:pos="0"/>
        </w:tabs>
        <w:autoSpaceDE w:val="0"/>
        <w:autoSpaceDN w:val="0"/>
        <w:adjustRightInd w:val="0"/>
        <w:spacing w:before="120" w:after="240" w:line="276" w:lineRule="auto"/>
        <w:ind w:left="0" w:right="-142" w:firstLine="709"/>
      </w:pPr>
      <w:r w:rsidRPr="00954170">
        <w:rPr>
          <w:b/>
        </w:rPr>
        <w:t>Клемешов О. П.</w:t>
      </w:r>
      <w:r>
        <w:t xml:space="preserve"> – Я хотел в качестве предложения сказать. Владимир Викторович, если вам для переговоров нужна будет площадка, могу предложить свой кабинет</w:t>
      </w:r>
      <w:r w:rsidR="009A6852">
        <w:t xml:space="preserve"> со своим присутствием.</w:t>
      </w:r>
    </w:p>
    <w:p w14:paraId="3C36C395" w14:textId="6D920165" w:rsidR="00954170" w:rsidRPr="009A6852" w:rsidRDefault="009A6852" w:rsidP="009A6852">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9A6852">
        <w:t>Коллеги, Александр Сергеевич, если вопросы остались, пожалуйста, задайте, чтобы потом их не было на сессии.</w:t>
      </w:r>
    </w:p>
    <w:p w14:paraId="2220CEDD" w14:textId="77777777" w:rsidR="009A6852" w:rsidRDefault="009A6852"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У меня реплика небольшая. Вопрос по достоверности данных. Вот вы рассказывали сейчас нам, что у нас самый низкий тариф в Сибири, так получилось, что я имел отношение к внедрению мусорной реформе в городе Абакане. Я вам могу доложить, 316 рублей тариф на метр кубический там и 436 здесь. Разница очень существенная и не в пользу Новосибирска. Нормативы накопления у нас 2,38 в год, если правильно понимаю, там, соответственно, в месяц 0,142 и дальше мы умножаем на 12, то есть, совершенно цифры разные. То есть, о чем вы говорите не бьется с официальными документами, откровенно говоря. </w:t>
      </w:r>
    </w:p>
    <w:p w14:paraId="154C7435" w14:textId="3A1CCA57" w:rsidR="009A6852" w:rsidRDefault="009A6852" w:rsidP="009A6852">
      <w:pPr>
        <w:pStyle w:val="ac"/>
        <w:shd w:val="clear" w:color="auto" w:fill="auto"/>
        <w:tabs>
          <w:tab w:val="left" w:pos="0"/>
        </w:tabs>
        <w:autoSpaceDE w:val="0"/>
        <w:autoSpaceDN w:val="0"/>
        <w:adjustRightInd w:val="0"/>
        <w:spacing w:before="120" w:after="240" w:line="276" w:lineRule="auto"/>
        <w:ind w:left="0" w:right="-142" w:firstLine="709"/>
      </w:pPr>
      <w:r>
        <w:t>Очень надеюсь на то, что вы дадите мне доступ ко всем навигационным системам по всем мусоровозам. Я правильно понимаю?</w:t>
      </w:r>
      <w:r w:rsidR="006852AC">
        <w:t xml:space="preserve"> Потому что</w:t>
      </w:r>
      <w:r w:rsidR="00B913A0">
        <w:t>,</w:t>
      </w:r>
      <w:r w:rsidR="006852AC">
        <w:t xml:space="preserve"> вроде как</w:t>
      </w:r>
      <w:r w:rsidR="00B913A0">
        <w:t>,</w:t>
      </w:r>
      <w:r w:rsidR="006852AC">
        <w:t xml:space="preserve"> Олег Петрович зафиксировал на меня это обязательство, а я могу это сделать при условии, что это вы меня пустите посмотреть данные, как они вообще у вас устроены. Они вообще есть у вас или нет</w:t>
      </w:r>
      <w:r w:rsidR="00B913A0">
        <w:t>?</w:t>
      </w:r>
      <w:r w:rsidR="006852AC">
        <w:t xml:space="preserve"> Я же как-то должен отчитаться Олегу Петровичу.</w:t>
      </w:r>
    </w:p>
    <w:p w14:paraId="07C683BF" w14:textId="08254E06" w:rsidR="006852AC" w:rsidRDefault="006852AC" w:rsidP="009A6852">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Готов ответить, во-первых, по тарифу. Я сказал один из самых низких, это раз. Второе, если вы сравниваете город Абакан и город Новосибирск, тогда я не знаю какой вы реформой занимались. Вы прекрасно знаете насколько город Абакан меньше города Новосибирска и до полигона до мест накопления во сколько раз меньше?</w:t>
      </w:r>
    </w:p>
    <w:p w14:paraId="1A2EFB59" w14:textId="5A37743A" w:rsidR="006852AC" w:rsidRDefault="006852AC"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Абаканский полигон до него доехать намного дальше, я был там десятки раз, в отличие от вас.</w:t>
      </w:r>
    </w:p>
    <w:p w14:paraId="1C72B80E" w14:textId="55BF6B33" w:rsidR="006852AC" w:rsidRPr="00692CA5" w:rsidRDefault="006852AC" w:rsidP="009A6852">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692CA5">
        <w:t>Александр Сергеевич, не распыляйтесь, мы вас потом не остановим. Коллеги, мы 2 часа работаем, давайте так, вот первый заместитель мэра города Новосибирска Олег Петрович Клемешов дал предложение, с моей точки зрения, совершенно конструктивное. На меня новый руководитель МУП САХ произвел очень</w:t>
      </w:r>
      <w:r w:rsidR="00692CA5" w:rsidRPr="00692CA5">
        <w:t xml:space="preserve"> серьезное впечатление сегодня. Я Александра Юрьевича вижу в первый раз.</w:t>
      </w:r>
    </w:p>
    <w:p w14:paraId="2B807712" w14:textId="211E395F"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Он не виноват ни в чем, ничего личного.</w:t>
      </w:r>
    </w:p>
    <w:p w14:paraId="1F8BC788" w14:textId="51C9ACFA"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Pr>
          <w:b/>
        </w:rPr>
        <w:lastRenderedPageBreak/>
        <w:t>К</w:t>
      </w:r>
      <w:r w:rsidRPr="00E33BB7">
        <w:rPr>
          <w:b/>
        </w:rPr>
        <w:t>удин И. В. –</w:t>
      </w:r>
      <w:r>
        <w:rPr>
          <w:b/>
        </w:rPr>
        <w:t xml:space="preserve"> </w:t>
      </w:r>
      <w:r w:rsidRPr="00692CA5">
        <w:t>Александр Сергеевич,</w:t>
      </w:r>
      <w:r>
        <w:t xml:space="preserve"> на меня внимание обратите. Есть вопросы серьезные и важные. Руководитель МУП САХ готов общаться и встречаться, допустим на площадке первого заместителя мэра, выше у нас нет площадки.</w:t>
      </w:r>
    </w:p>
    <w:p w14:paraId="40FDCEFB" w14:textId="114FED2B"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Отведите меня к обычному работнику вашему. Данные вы мне дадите или нет?</w:t>
      </w:r>
    </w:p>
    <w:p w14:paraId="424A369B" w14:textId="1ECE6A6E"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sidRPr="00C43CA4">
        <w:rPr>
          <w:b/>
        </w:rPr>
        <w:t>Южаков А. Ю.</w:t>
      </w:r>
      <w:r>
        <w:t xml:space="preserve"> – Александр Сергеевич, мы с вами пообщаемся сейчас, вместе сядем и доработаем программу, пообещали же.</w:t>
      </w:r>
    </w:p>
    <w:p w14:paraId="6FD5CF2E" w14:textId="2946BDFA"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Вы мне главное доступ к данным дайте.</w:t>
      </w:r>
    </w:p>
    <w:p w14:paraId="19F2E069" w14:textId="3CFEC1D4"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rsidRPr="00692CA5">
        <w:t>Александр Сергеевич,</w:t>
      </w:r>
      <w:r>
        <w:t xml:space="preserve"> всё вам дадут. </w:t>
      </w:r>
    </w:p>
    <w:p w14:paraId="34CB43F0" w14:textId="28061F51"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sidRPr="000F610D">
        <w:rPr>
          <w:b/>
        </w:rPr>
        <w:t>Бурмистров А. С.</w:t>
      </w:r>
      <w:r>
        <w:t xml:space="preserve"> – Понятно.</w:t>
      </w:r>
    </w:p>
    <w:p w14:paraId="0DEC30FC" w14:textId="33EDE130"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Pr>
          <w:b/>
        </w:rPr>
        <w:t xml:space="preserve"> </w:t>
      </w:r>
      <w:r>
        <w:t>Давайте так, Владимир Викторович, услышали предложение первого заместителя мэра? Александр Сергеевич, услышали? Нормально? Мне кажется, нормальный конструктивный подход, хорошее предложение.</w:t>
      </w:r>
    </w:p>
    <w:p w14:paraId="69ED7A28" w14:textId="77777777" w:rsidR="00A472FA"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у нас все желающие задали вопросы к руководству МУП САХ? Все имели возможность. Есть желающие выступить? Нет. </w:t>
      </w:r>
    </w:p>
    <w:p w14:paraId="47E4B8D7" w14:textId="4E210564" w:rsidR="00692CA5" w:rsidRDefault="00692CA5" w:rsidP="009A6852">
      <w:pPr>
        <w:pStyle w:val="ac"/>
        <w:shd w:val="clear" w:color="auto" w:fill="auto"/>
        <w:tabs>
          <w:tab w:val="left" w:pos="0"/>
        </w:tabs>
        <w:autoSpaceDE w:val="0"/>
        <w:autoSpaceDN w:val="0"/>
        <w:adjustRightInd w:val="0"/>
        <w:spacing w:before="120" w:after="240" w:line="276" w:lineRule="auto"/>
        <w:ind w:left="0" w:right="-142" w:firstLine="709"/>
      </w:pPr>
      <w:r>
        <w:t>Я буквально два слова скажу.</w:t>
      </w:r>
      <w:r w:rsidR="00A472FA">
        <w:t xml:space="preserve"> Конечно, по предприятию много вопросов, но у нас новый руководитель. Для города Новосибирска МУП САХ </w:t>
      </w:r>
      <w:r w:rsidR="00B913A0">
        <w:t xml:space="preserve">- </w:t>
      </w:r>
      <w:r w:rsidR="00A472FA">
        <w:t>это база, мы все заинтересованы и Антон Викторович говорил и жители округа о том, чтобы нормально работала вся система по вывозу ТКО. Сегодня руководитель предприятия новый и, конечно, ему нужна поддержка и содействие всецело, но, если есть вопросы важные и серьезные, давайте сейчас их задавать, чтобы отстроить эту работу, чтобы у Александра Юрьевича всё получалось.</w:t>
      </w:r>
      <w:r w:rsidR="000976BC">
        <w:t xml:space="preserve"> Мы и жители города Новосибирска от этого только будем в плюсе. Так, Антон Викторович?</w:t>
      </w:r>
    </w:p>
    <w:p w14:paraId="24C9C0D8" w14:textId="1959342A" w:rsidR="000976BC" w:rsidRDefault="000976BC" w:rsidP="009A6852">
      <w:pPr>
        <w:pStyle w:val="ac"/>
        <w:shd w:val="clear" w:color="auto" w:fill="auto"/>
        <w:tabs>
          <w:tab w:val="left" w:pos="0"/>
        </w:tabs>
        <w:autoSpaceDE w:val="0"/>
        <w:autoSpaceDN w:val="0"/>
        <w:adjustRightInd w:val="0"/>
        <w:spacing w:before="120" w:after="240" w:line="276" w:lineRule="auto"/>
        <w:ind w:left="0" w:right="-142" w:firstLine="709"/>
      </w:pPr>
      <w:r w:rsidRPr="000976BC">
        <w:rPr>
          <w:b/>
        </w:rPr>
        <w:t>Картавин А. В.</w:t>
      </w:r>
      <w:r>
        <w:t xml:space="preserve"> – Я всегда могу сказать о том, что, если мы будем работать твёрдо по нормативам – это всех устроит. Не надо никакого театра и сцен, липовых или не липовых отчетов. Работайте по нормативам, раз в неделю вывоз крупногабаритного мусора без дополнительных заявок. Отлично все это услышали. </w:t>
      </w:r>
    </w:p>
    <w:p w14:paraId="175B7B9B" w14:textId="77777777" w:rsidR="000976BC" w:rsidRDefault="000976BC" w:rsidP="000976BC">
      <w:pPr>
        <w:pStyle w:val="ac"/>
        <w:shd w:val="clear" w:color="auto" w:fill="auto"/>
        <w:tabs>
          <w:tab w:val="left" w:pos="0"/>
        </w:tabs>
        <w:autoSpaceDE w:val="0"/>
        <w:autoSpaceDN w:val="0"/>
        <w:adjustRightInd w:val="0"/>
        <w:spacing w:before="120" w:after="240" w:line="276" w:lineRule="auto"/>
        <w:ind w:left="0" w:right="-142" w:firstLine="709"/>
      </w:pPr>
      <w:r>
        <w:rPr>
          <w:b/>
        </w:rPr>
        <w:t>К</w:t>
      </w:r>
      <w:r w:rsidRPr="00E33BB7">
        <w:rPr>
          <w:b/>
        </w:rPr>
        <w:t>удин И. В. –</w:t>
      </w:r>
      <w:r w:rsidRPr="000976BC">
        <w:rPr>
          <w:sz w:val="32"/>
          <w:szCs w:val="32"/>
        </w:rPr>
        <w:t xml:space="preserve"> </w:t>
      </w:r>
      <w:r w:rsidRPr="000976BC">
        <w:t xml:space="preserve">Я предлагаю в </w:t>
      </w:r>
      <w:r>
        <w:t xml:space="preserve">проект </w:t>
      </w:r>
      <w:r w:rsidRPr="000976BC">
        <w:t>решени</w:t>
      </w:r>
      <w:r>
        <w:t>я</w:t>
      </w:r>
      <w:r w:rsidRPr="000976BC">
        <w:t xml:space="preserve"> </w:t>
      </w:r>
      <w:r>
        <w:t xml:space="preserve">комиссии </w:t>
      </w:r>
      <w:r w:rsidRPr="000976BC">
        <w:t>включить следующие пункты</w:t>
      </w:r>
      <w:r>
        <w:t>:</w:t>
      </w:r>
    </w:p>
    <w:p w14:paraId="2C019D88" w14:textId="3B9805BD" w:rsidR="000976BC" w:rsidRDefault="000976BC" w:rsidP="000976BC">
      <w:pPr>
        <w:pStyle w:val="ac"/>
        <w:numPr>
          <w:ilvl w:val="0"/>
          <w:numId w:val="4"/>
        </w:numPr>
        <w:shd w:val="clear" w:color="auto" w:fill="auto"/>
        <w:tabs>
          <w:tab w:val="left" w:pos="0"/>
        </w:tabs>
        <w:autoSpaceDE w:val="0"/>
        <w:autoSpaceDN w:val="0"/>
        <w:adjustRightInd w:val="0"/>
        <w:spacing w:before="120" w:after="240" w:line="276" w:lineRule="auto"/>
        <w:ind w:left="0" w:right="-142" w:firstLine="717"/>
      </w:pPr>
      <w:r>
        <w:t>Муниципальном</w:t>
      </w:r>
      <w:r w:rsidR="00A22E4B">
        <w:t>у</w:t>
      </w:r>
      <w:r>
        <w:t xml:space="preserve"> унитарному предприятию города Новосибирска «Спецавтохозяйство» усилить работу по обращению с твердыми коммунальными отходами на территории города Новосибирска.</w:t>
      </w:r>
    </w:p>
    <w:p w14:paraId="010BCD59" w14:textId="419C80AF" w:rsidR="000976BC" w:rsidRPr="001B4EF0" w:rsidRDefault="000976BC" w:rsidP="000976BC">
      <w:pPr>
        <w:pStyle w:val="ac"/>
        <w:numPr>
          <w:ilvl w:val="0"/>
          <w:numId w:val="4"/>
        </w:numPr>
        <w:shd w:val="clear" w:color="auto" w:fill="auto"/>
        <w:tabs>
          <w:tab w:val="left" w:pos="0"/>
        </w:tabs>
        <w:autoSpaceDE w:val="0"/>
        <w:autoSpaceDN w:val="0"/>
        <w:adjustRightInd w:val="0"/>
        <w:spacing w:before="120" w:after="240" w:line="276" w:lineRule="auto"/>
        <w:ind w:left="0" w:right="-142" w:firstLine="717"/>
      </w:pPr>
      <w:r w:rsidRPr="001B4EF0">
        <w:t xml:space="preserve">Департаменту энергетики, жилищного и коммунального хозяйства города, администрациям районов (округа по районам) города Новосибирска, усилить работу с организациями, осуществляющими управление жилым фондом на территории города Новосибирска, по вопросам содержания контейнерных </w:t>
      </w:r>
      <w:r w:rsidRPr="001B4EF0">
        <w:lastRenderedPageBreak/>
        <w:t>площадок для накопления твердых коммунальных отходов на придомовых территориях</w:t>
      </w:r>
      <w:r>
        <w:t>.</w:t>
      </w:r>
    </w:p>
    <w:p w14:paraId="4AD958FD" w14:textId="77777777" w:rsidR="00A22E4B" w:rsidRDefault="000976BC" w:rsidP="00A22E4B">
      <w:pPr>
        <w:pStyle w:val="ac"/>
        <w:shd w:val="clear" w:color="auto" w:fill="auto"/>
        <w:tabs>
          <w:tab w:val="left" w:pos="0"/>
        </w:tabs>
        <w:autoSpaceDE w:val="0"/>
        <w:autoSpaceDN w:val="0"/>
        <w:adjustRightInd w:val="0"/>
        <w:spacing w:before="120" w:after="240" w:line="276" w:lineRule="auto"/>
        <w:ind w:left="360" w:right="-142" w:firstLine="349"/>
      </w:pPr>
      <w:r>
        <w:t>Это точно то, о чём говорила старшая по дому с Горского микрорайона.</w:t>
      </w:r>
    </w:p>
    <w:p w14:paraId="1BAC1BC6" w14:textId="7D65A61E" w:rsidR="00D77E4A" w:rsidRPr="00A22E4B" w:rsidRDefault="00006E38" w:rsidP="00ED1C1C">
      <w:pPr>
        <w:pStyle w:val="ac"/>
        <w:shd w:val="clear" w:color="auto" w:fill="auto"/>
        <w:tabs>
          <w:tab w:val="left" w:pos="0"/>
        </w:tabs>
        <w:autoSpaceDE w:val="0"/>
        <w:autoSpaceDN w:val="0"/>
        <w:adjustRightInd w:val="0"/>
        <w:spacing w:before="120" w:after="240" w:line="276" w:lineRule="auto"/>
        <w:ind w:left="0" w:right="-142" w:firstLine="709"/>
      </w:pPr>
      <w:r w:rsidRPr="00A22E4B">
        <w:rPr>
          <w:bCs/>
        </w:rPr>
        <w:t xml:space="preserve">Коллеги, </w:t>
      </w:r>
      <w:r w:rsidR="00A22E4B">
        <w:rPr>
          <w:bCs/>
        </w:rPr>
        <w:t xml:space="preserve">я предлагаю перейти к процедуре голосования. </w:t>
      </w:r>
      <w:r w:rsidR="00A22E4B">
        <w:t>К</w:t>
      </w:r>
      <w:r w:rsidR="00A22E4B" w:rsidRPr="00A01E15">
        <w:t>оллег</w:t>
      </w:r>
      <w:r w:rsidR="00A22E4B">
        <w:t>и,</w:t>
      </w:r>
      <w:r w:rsidR="00A22E4B" w:rsidRPr="00A01E15">
        <w:t xml:space="preserve"> кто </w:t>
      </w:r>
      <w:r w:rsidR="00A22E4B">
        <w:t>ЗА проект решения комиссии по этому вопросу?</w:t>
      </w:r>
    </w:p>
    <w:p w14:paraId="471C009E" w14:textId="09556A67" w:rsidR="00D77E4A" w:rsidRDefault="00D77E4A" w:rsidP="00D77E4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18209F">
        <w:rPr>
          <w:b/>
          <w:color w:val="000000"/>
        </w:rPr>
        <w:t>8</w:t>
      </w:r>
      <w:r w:rsidRPr="00922099">
        <w:rPr>
          <w:b/>
          <w:color w:val="000000"/>
        </w:rPr>
        <w:t xml:space="preserve"> – </w:t>
      </w:r>
      <w:r w:rsidRPr="00C37956">
        <w:rPr>
          <w:color w:val="000000"/>
        </w:rPr>
        <w:t>(</w:t>
      </w:r>
      <w:r w:rsidRPr="00922099">
        <w:t>Кудин И. В.,</w:t>
      </w:r>
      <w:r w:rsidRPr="00E91D6E">
        <w:t xml:space="preserve"> </w:t>
      </w:r>
      <w:r>
        <w:t>Бестужев А. В., Бай</w:t>
      </w:r>
      <w:r w:rsidR="008D2659">
        <w:t xml:space="preserve">жанов Е. О., </w:t>
      </w:r>
      <w:r w:rsidRPr="003B5F1E">
        <w:t>Ильиных И. С.,</w:t>
      </w:r>
      <w:r>
        <w:t xml:space="preserve"> Картавин А.*В., </w:t>
      </w:r>
      <w:r w:rsidRPr="003B5F1E">
        <w:t>Константинова И. И.,</w:t>
      </w:r>
      <w:r>
        <w:t xml:space="preserve"> Рыбин Л. </w:t>
      </w:r>
      <w:r w:rsidRPr="003B5F1E">
        <w:t>Ю.,</w:t>
      </w:r>
      <w:r>
        <w:t xml:space="preserve"> Стрельников В. А.) </w:t>
      </w:r>
      <w:r w:rsidRPr="00D77E4A">
        <w:rPr>
          <w:i/>
          <w:u w:val="single"/>
        </w:rPr>
        <w:t>Червов Д. В.</w:t>
      </w:r>
      <w:r w:rsidR="00D46A5F">
        <w:rPr>
          <w:i/>
          <w:u w:val="single"/>
        </w:rPr>
        <w:t xml:space="preserve">, </w:t>
      </w:r>
      <w:r w:rsidR="00D46A5F" w:rsidRPr="00D46A5F">
        <w:rPr>
          <w:i/>
          <w:u w:val="single"/>
        </w:rPr>
        <w:t>Крайнов Е. А.,</w:t>
      </w:r>
      <w:r w:rsidR="0018209F" w:rsidRPr="0018209F">
        <w:rPr>
          <w:i/>
          <w:u w:val="single"/>
        </w:rPr>
        <w:t xml:space="preserve"> Быковский А. О.,</w:t>
      </w:r>
      <w:r w:rsidRPr="00D77E4A">
        <w:rPr>
          <w:i/>
          <w:u w:val="single"/>
        </w:rPr>
        <w:t xml:space="preserve"> –</w:t>
      </w:r>
      <w:r w:rsidR="00D46A5F">
        <w:rPr>
          <w:i/>
          <w:u w:val="single"/>
        </w:rPr>
        <w:t xml:space="preserve"> уш</w:t>
      </w:r>
      <w:r w:rsidRPr="00D77E4A">
        <w:rPr>
          <w:i/>
          <w:u w:val="single"/>
        </w:rPr>
        <w:t>л</w:t>
      </w:r>
      <w:r w:rsidR="00D46A5F">
        <w:rPr>
          <w:i/>
          <w:u w:val="single"/>
        </w:rPr>
        <w:t>и</w:t>
      </w:r>
      <w:r w:rsidRPr="00D77E4A">
        <w:rPr>
          <w:i/>
          <w:u w:val="single"/>
        </w:rPr>
        <w:t>.</w:t>
      </w:r>
    </w:p>
    <w:p w14:paraId="18509567" w14:textId="77777777" w:rsidR="00D77E4A" w:rsidRDefault="00D77E4A" w:rsidP="00D77E4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26FB600F" w14:textId="77777777" w:rsidR="008D2659" w:rsidRDefault="00D77E4A" w:rsidP="008D2659">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69977D61" w14:textId="57C6547E" w:rsidR="00D77E4A" w:rsidRDefault="00D77E4A" w:rsidP="008D2659">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71F49F31" w14:textId="77777777" w:rsidR="00A22E4B" w:rsidRDefault="00A22E4B" w:rsidP="008D2659">
      <w:pPr>
        <w:pStyle w:val="ac"/>
        <w:shd w:val="clear" w:color="auto" w:fill="auto"/>
        <w:tabs>
          <w:tab w:val="left" w:pos="0"/>
        </w:tabs>
        <w:autoSpaceDE w:val="0"/>
        <w:autoSpaceDN w:val="0"/>
        <w:adjustRightInd w:val="0"/>
        <w:spacing w:before="120" w:after="240" w:line="276" w:lineRule="auto"/>
        <w:ind w:left="0" w:right="-142" w:firstLine="709"/>
      </w:pPr>
    </w:p>
    <w:p w14:paraId="6EA45D48" w14:textId="0204170A" w:rsidR="00A22E4B" w:rsidRDefault="00A22E4B" w:rsidP="008D2659">
      <w:pPr>
        <w:pStyle w:val="ac"/>
        <w:shd w:val="clear" w:color="auto" w:fill="auto"/>
        <w:tabs>
          <w:tab w:val="left" w:pos="0"/>
        </w:tabs>
        <w:autoSpaceDE w:val="0"/>
        <w:autoSpaceDN w:val="0"/>
        <w:adjustRightInd w:val="0"/>
        <w:spacing w:before="120" w:after="240" w:line="276" w:lineRule="auto"/>
        <w:ind w:left="0" w:right="-142" w:firstLine="709"/>
      </w:pPr>
      <w:r>
        <w:t>Коллеги, спасибо за работу!</w:t>
      </w:r>
    </w:p>
    <w:p w14:paraId="1BA3C71F" w14:textId="0DB2FA8A" w:rsidR="00A22E4B" w:rsidRDefault="00A22E4B" w:rsidP="008D2659">
      <w:pPr>
        <w:pStyle w:val="ac"/>
        <w:shd w:val="clear" w:color="auto" w:fill="auto"/>
        <w:tabs>
          <w:tab w:val="left" w:pos="0"/>
        </w:tabs>
        <w:autoSpaceDE w:val="0"/>
        <w:autoSpaceDN w:val="0"/>
        <w:adjustRightInd w:val="0"/>
        <w:spacing w:before="120" w:after="240" w:line="276" w:lineRule="auto"/>
        <w:ind w:left="0" w:right="-142" w:firstLine="709"/>
      </w:pPr>
    </w:p>
    <w:p w14:paraId="26423988" w14:textId="77777777" w:rsidR="00A22E4B" w:rsidRDefault="00A22E4B" w:rsidP="008D2659">
      <w:pPr>
        <w:pStyle w:val="ac"/>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F16A6B" w:rsidRPr="003B5F1E" w14:paraId="56547D36" w14:textId="77777777" w:rsidTr="00A22E4B">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032629">
      <w:pPr>
        <w:pStyle w:val="ac"/>
        <w:spacing w:line="276"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40044" w14:textId="77777777" w:rsidR="007677A7" w:rsidRDefault="007677A7">
      <w:r>
        <w:separator/>
      </w:r>
    </w:p>
  </w:endnote>
  <w:endnote w:type="continuationSeparator" w:id="0">
    <w:p w14:paraId="69C8DD60" w14:textId="77777777" w:rsidR="007677A7" w:rsidRDefault="0076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AD3B" w14:textId="2AC904E1" w:rsidR="00954170" w:rsidRDefault="00954170">
    <w:pPr>
      <w:pStyle w:val="18"/>
      <w:jc w:val="right"/>
    </w:pPr>
    <w:r>
      <w:fldChar w:fldCharType="begin"/>
    </w:r>
    <w:r>
      <w:instrText xml:space="preserve"> PAGE   \* MERGEFORMAT </w:instrText>
    </w:r>
    <w:r>
      <w:fldChar w:fldCharType="separate"/>
    </w:r>
    <w:r w:rsidR="00FA339A">
      <w:rPr>
        <w:noProof/>
      </w:rPr>
      <w:t>16</w:t>
    </w:r>
    <w:r>
      <w:rPr>
        <w:noProof/>
      </w:rPr>
      <w:fldChar w:fldCharType="end"/>
    </w:r>
  </w:p>
  <w:p w14:paraId="75EDBB1F" w14:textId="77777777" w:rsidR="00954170" w:rsidRDefault="00954170">
    <w:pPr>
      <w:pStyle w:val="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8096" w14:textId="77777777" w:rsidR="007677A7" w:rsidRDefault="007677A7">
      <w:r>
        <w:separator/>
      </w:r>
    </w:p>
  </w:footnote>
  <w:footnote w:type="continuationSeparator" w:id="0">
    <w:p w14:paraId="15F5C11C" w14:textId="77777777" w:rsidR="007677A7" w:rsidRDefault="00767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1" w15:restartNumberingAfterBreak="0">
    <w:nsid w:val="20190953"/>
    <w:multiLevelType w:val="hybridMultilevel"/>
    <w:tmpl w:val="2CDA0262"/>
    <w:lvl w:ilvl="0" w:tplc="BCA24878">
      <w:start w:val="1"/>
      <w:numFmt w:val="decimal"/>
      <w:lvlText w:val="%1."/>
      <w:lvlJc w:val="left"/>
      <w:pPr>
        <w:ind w:left="1092" w:hanging="375"/>
      </w:pPr>
      <w:rPr>
        <w:rFonts w:ascii="Times New Roman" w:eastAsia="Times New Roman" w:hAnsi="Times New Roman" w:cs="Times New Roman"/>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15:restartNumberingAfterBreak="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DA1D93"/>
    <w:multiLevelType w:val="hybridMultilevel"/>
    <w:tmpl w:val="9348BF96"/>
    <w:lvl w:ilvl="0" w:tplc="48543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3" w15:restartNumberingAfterBreak="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415645"/>
    <w:multiLevelType w:val="hybridMultilevel"/>
    <w:tmpl w:val="44AE2884"/>
    <w:lvl w:ilvl="0" w:tplc="ED7647A8">
      <w:start w:val="1"/>
      <w:numFmt w:val="decimal"/>
      <w:lvlText w:val="%1."/>
      <w:lvlJc w:val="left"/>
      <w:pPr>
        <w:ind w:left="305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AA5275"/>
    <w:multiLevelType w:val="hybridMultilevel"/>
    <w:tmpl w:val="89FC050C"/>
    <w:lvl w:ilvl="0" w:tplc="5C06AA0E">
      <w:start w:val="1"/>
      <w:numFmt w:val="decimal"/>
      <w:lvlText w:val="%1."/>
      <w:lvlJc w:val="left"/>
      <w:pPr>
        <w:ind w:left="532"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0"/>
  </w:num>
  <w:num w:numId="2">
    <w:abstractNumId w:val="45"/>
  </w:num>
  <w:num w:numId="3">
    <w:abstractNumId w:val="32"/>
  </w:num>
  <w:num w:numId="4">
    <w:abstractNumId w:val="11"/>
  </w:num>
  <w:num w:numId="5">
    <w:abstractNumId w:val="6"/>
  </w:num>
  <w:num w:numId="6">
    <w:abstractNumId w:val="22"/>
  </w:num>
  <w:num w:numId="7">
    <w:abstractNumId w:val="29"/>
  </w:num>
  <w:num w:numId="8">
    <w:abstractNumId w:val="1"/>
  </w:num>
  <w:num w:numId="9">
    <w:abstractNumId w:val="3"/>
  </w:num>
  <w:num w:numId="10">
    <w:abstractNumId w:val="12"/>
  </w:num>
  <w:num w:numId="11">
    <w:abstractNumId w:val="44"/>
  </w:num>
  <w:num w:numId="12">
    <w:abstractNumId w:val="7"/>
  </w:num>
  <w:num w:numId="13">
    <w:abstractNumId w:val="9"/>
  </w:num>
  <w:num w:numId="14">
    <w:abstractNumId w:val="21"/>
  </w:num>
  <w:num w:numId="15">
    <w:abstractNumId w:val="33"/>
  </w:num>
  <w:num w:numId="16">
    <w:abstractNumId w:val="2"/>
  </w:num>
  <w:num w:numId="17">
    <w:abstractNumId w:val="17"/>
  </w:num>
  <w:num w:numId="18">
    <w:abstractNumId w:val="23"/>
  </w:num>
  <w:num w:numId="19">
    <w:abstractNumId w:val="28"/>
  </w:num>
  <w:num w:numId="20">
    <w:abstractNumId w:val="35"/>
  </w:num>
  <w:num w:numId="21">
    <w:abstractNumId w:val="30"/>
  </w:num>
  <w:num w:numId="22">
    <w:abstractNumId w:val="37"/>
  </w:num>
  <w:num w:numId="23">
    <w:abstractNumId w:val="16"/>
  </w:num>
  <w:num w:numId="24">
    <w:abstractNumId w:val="25"/>
  </w:num>
  <w:num w:numId="25">
    <w:abstractNumId w:val="13"/>
  </w:num>
  <w:num w:numId="26">
    <w:abstractNumId w:val="41"/>
  </w:num>
  <w:num w:numId="27">
    <w:abstractNumId w:val="39"/>
  </w:num>
  <w:num w:numId="28">
    <w:abstractNumId w:val="40"/>
  </w:num>
  <w:num w:numId="29">
    <w:abstractNumId w:val="18"/>
  </w:num>
  <w:num w:numId="30">
    <w:abstractNumId w:val="27"/>
  </w:num>
  <w:num w:numId="31">
    <w:abstractNumId w:val="31"/>
  </w:num>
  <w:num w:numId="32">
    <w:abstractNumId w:val="20"/>
  </w:num>
  <w:num w:numId="33">
    <w:abstractNumId w:val="0"/>
  </w:num>
  <w:num w:numId="34">
    <w:abstractNumId w:val="14"/>
  </w:num>
  <w:num w:numId="35">
    <w:abstractNumId w:val="26"/>
  </w:num>
  <w:num w:numId="36">
    <w:abstractNumId w:val="38"/>
  </w:num>
  <w:num w:numId="37">
    <w:abstractNumId w:val="24"/>
  </w:num>
  <w:num w:numId="38">
    <w:abstractNumId w:val="5"/>
  </w:num>
  <w:num w:numId="39">
    <w:abstractNumId w:val="15"/>
  </w:num>
  <w:num w:numId="40">
    <w:abstractNumId w:val="43"/>
  </w:num>
  <w:num w:numId="41">
    <w:abstractNumId w:val="4"/>
  </w:num>
  <w:num w:numId="42">
    <w:abstractNumId w:val="36"/>
  </w:num>
  <w:num w:numId="43">
    <w:abstractNumId w:val="8"/>
  </w:num>
  <w:num w:numId="44">
    <w:abstractNumId w:val="34"/>
  </w:num>
  <w:num w:numId="45">
    <w:abstractNumId w:val="4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E38"/>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207C"/>
    <w:rsid w:val="000120D3"/>
    <w:rsid w:val="00012B00"/>
    <w:rsid w:val="00012B25"/>
    <w:rsid w:val="00012CB5"/>
    <w:rsid w:val="00012CDF"/>
    <w:rsid w:val="000136CA"/>
    <w:rsid w:val="00013908"/>
    <w:rsid w:val="00013DB2"/>
    <w:rsid w:val="00013E28"/>
    <w:rsid w:val="0001419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7"/>
    <w:rsid w:val="000451FC"/>
    <w:rsid w:val="000453C0"/>
    <w:rsid w:val="0004551F"/>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9B8"/>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CF7"/>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D2A"/>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6BC"/>
    <w:rsid w:val="000978D0"/>
    <w:rsid w:val="00097DC0"/>
    <w:rsid w:val="000A0293"/>
    <w:rsid w:val="000A086F"/>
    <w:rsid w:val="000A0B6D"/>
    <w:rsid w:val="000A0C8C"/>
    <w:rsid w:val="000A0DAF"/>
    <w:rsid w:val="000A11D4"/>
    <w:rsid w:val="000A1EA3"/>
    <w:rsid w:val="000A206D"/>
    <w:rsid w:val="000A2214"/>
    <w:rsid w:val="000A2432"/>
    <w:rsid w:val="000A2679"/>
    <w:rsid w:val="000A29A0"/>
    <w:rsid w:val="000A2BB1"/>
    <w:rsid w:val="000A2DC3"/>
    <w:rsid w:val="000A2E02"/>
    <w:rsid w:val="000A30A6"/>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33"/>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9CF"/>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9AB"/>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3F"/>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7C1"/>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10D"/>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859"/>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6D90"/>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1B2"/>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1B"/>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ACE"/>
    <w:rsid w:val="00177D82"/>
    <w:rsid w:val="00180228"/>
    <w:rsid w:val="00180475"/>
    <w:rsid w:val="0018092E"/>
    <w:rsid w:val="00180DB1"/>
    <w:rsid w:val="00180F56"/>
    <w:rsid w:val="00181166"/>
    <w:rsid w:val="001815F2"/>
    <w:rsid w:val="00181C05"/>
    <w:rsid w:val="00181C4C"/>
    <w:rsid w:val="0018209F"/>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4ECF"/>
    <w:rsid w:val="00185089"/>
    <w:rsid w:val="001850A1"/>
    <w:rsid w:val="0018516A"/>
    <w:rsid w:val="00185174"/>
    <w:rsid w:val="00185256"/>
    <w:rsid w:val="00185329"/>
    <w:rsid w:val="001854EC"/>
    <w:rsid w:val="001857FE"/>
    <w:rsid w:val="00185C26"/>
    <w:rsid w:val="00185CF2"/>
    <w:rsid w:val="00185D7E"/>
    <w:rsid w:val="00185E62"/>
    <w:rsid w:val="00185E70"/>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E23"/>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01"/>
    <w:rsid w:val="001D4B55"/>
    <w:rsid w:val="001D4B8F"/>
    <w:rsid w:val="001D4F7B"/>
    <w:rsid w:val="001D509F"/>
    <w:rsid w:val="001D50BD"/>
    <w:rsid w:val="001D5148"/>
    <w:rsid w:val="001D5457"/>
    <w:rsid w:val="001D56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126"/>
    <w:rsid w:val="001E33DB"/>
    <w:rsid w:val="001E3404"/>
    <w:rsid w:val="001E3A6E"/>
    <w:rsid w:val="001E3A8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A6E"/>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033"/>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4F8C"/>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1EE"/>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610"/>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51A"/>
    <w:rsid w:val="0026095A"/>
    <w:rsid w:val="002611FD"/>
    <w:rsid w:val="002612C0"/>
    <w:rsid w:val="002614FD"/>
    <w:rsid w:val="002615DD"/>
    <w:rsid w:val="002615EF"/>
    <w:rsid w:val="0026175D"/>
    <w:rsid w:val="0026186B"/>
    <w:rsid w:val="00261B7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694"/>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5EFF"/>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8A0"/>
    <w:rsid w:val="002C5A6C"/>
    <w:rsid w:val="002C5B25"/>
    <w:rsid w:val="002C61A7"/>
    <w:rsid w:val="002C66AB"/>
    <w:rsid w:val="002C676C"/>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3EFF"/>
    <w:rsid w:val="002D41A4"/>
    <w:rsid w:val="002D4372"/>
    <w:rsid w:val="002D44F1"/>
    <w:rsid w:val="002D4700"/>
    <w:rsid w:val="002D4C8E"/>
    <w:rsid w:val="002D4EB4"/>
    <w:rsid w:val="002D5174"/>
    <w:rsid w:val="002D5646"/>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464"/>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1C"/>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AE8"/>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5EFE"/>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B21"/>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298"/>
    <w:rsid w:val="003A343A"/>
    <w:rsid w:val="003A375E"/>
    <w:rsid w:val="003A385A"/>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5CA6"/>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547"/>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166"/>
    <w:rsid w:val="003E1209"/>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35"/>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4FA4"/>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5E8C"/>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896"/>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9ED"/>
    <w:rsid w:val="004470AB"/>
    <w:rsid w:val="00447AEF"/>
    <w:rsid w:val="00447C83"/>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537"/>
    <w:rsid w:val="00452ACE"/>
    <w:rsid w:val="00452E32"/>
    <w:rsid w:val="0045310C"/>
    <w:rsid w:val="004533F9"/>
    <w:rsid w:val="004534DD"/>
    <w:rsid w:val="00453A41"/>
    <w:rsid w:val="00453DD1"/>
    <w:rsid w:val="0045435F"/>
    <w:rsid w:val="004547F6"/>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6C0"/>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35B"/>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318"/>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136"/>
    <w:rsid w:val="0049025F"/>
    <w:rsid w:val="00490480"/>
    <w:rsid w:val="00490618"/>
    <w:rsid w:val="00490AFC"/>
    <w:rsid w:val="00490C7E"/>
    <w:rsid w:val="00490CA3"/>
    <w:rsid w:val="004914EB"/>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145"/>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58A"/>
    <w:rsid w:val="004D0615"/>
    <w:rsid w:val="004D073A"/>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0E4"/>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3FD"/>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AA"/>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38C"/>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435"/>
    <w:rsid w:val="00536F9E"/>
    <w:rsid w:val="0053751E"/>
    <w:rsid w:val="0053760F"/>
    <w:rsid w:val="005376FE"/>
    <w:rsid w:val="00537775"/>
    <w:rsid w:val="00537867"/>
    <w:rsid w:val="00537A58"/>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C2D"/>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39C"/>
    <w:rsid w:val="0056393F"/>
    <w:rsid w:val="00563AEB"/>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74"/>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5C2"/>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256"/>
    <w:rsid w:val="005C638B"/>
    <w:rsid w:val="005C63EA"/>
    <w:rsid w:val="005C63FA"/>
    <w:rsid w:val="005C641E"/>
    <w:rsid w:val="005C6593"/>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55"/>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AD3"/>
    <w:rsid w:val="005E0D9F"/>
    <w:rsid w:val="005E0F8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840"/>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139"/>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5D"/>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83D"/>
    <w:rsid w:val="00633BAD"/>
    <w:rsid w:val="00633EDE"/>
    <w:rsid w:val="006343AC"/>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994"/>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86B"/>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ABC"/>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5F5"/>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094"/>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7CE"/>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04"/>
    <w:rsid w:val="00684C1F"/>
    <w:rsid w:val="006852AC"/>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CA5"/>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CF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3FE6"/>
    <w:rsid w:val="006B44B7"/>
    <w:rsid w:val="006B47B4"/>
    <w:rsid w:val="006B4889"/>
    <w:rsid w:val="006B4FFB"/>
    <w:rsid w:val="006B537B"/>
    <w:rsid w:val="006B55E3"/>
    <w:rsid w:val="006B58AC"/>
    <w:rsid w:val="006B5974"/>
    <w:rsid w:val="006B5BBB"/>
    <w:rsid w:val="006B5CF3"/>
    <w:rsid w:val="006B5D70"/>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67C"/>
    <w:rsid w:val="006C4E1B"/>
    <w:rsid w:val="006C4F24"/>
    <w:rsid w:val="006C4F2C"/>
    <w:rsid w:val="006C5503"/>
    <w:rsid w:val="006C5BDD"/>
    <w:rsid w:val="006C5C19"/>
    <w:rsid w:val="006C5FF3"/>
    <w:rsid w:val="006C6277"/>
    <w:rsid w:val="006C660E"/>
    <w:rsid w:val="006C68F0"/>
    <w:rsid w:val="006C6959"/>
    <w:rsid w:val="006C6970"/>
    <w:rsid w:val="006C6A97"/>
    <w:rsid w:val="006C6CA0"/>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7B"/>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90F"/>
    <w:rsid w:val="006F0C6C"/>
    <w:rsid w:val="006F0CD7"/>
    <w:rsid w:val="006F0DB3"/>
    <w:rsid w:val="006F10C0"/>
    <w:rsid w:val="006F132D"/>
    <w:rsid w:val="006F16A7"/>
    <w:rsid w:val="006F1A23"/>
    <w:rsid w:val="006F1B34"/>
    <w:rsid w:val="006F1FEF"/>
    <w:rsid w:val="006F2144"/>
    <w:rsid w:val="006F25C1"/>
    <w:rsid w:val="006F2963"/>
    <w:rsid w:val="006F2CA4"/>
    <w:rsid w:val="006F2DA6"/>
    <w:rsid w:val="006F2E6C"/>
    <w:rsid w:val="006F2F03"/>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43"/>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ADD"/>
    <w:rsid w:val="00744BBC"/>
    <w:rsid w:val="00744F0E"/>
    <w:rsid w:val="00744F3E"/>
    <w:rsid w:val="00745AFD"/>
    <w:rsid w:val="0074641C"/>
    <w:rsid w:val="00746757"/>
    <w:rsid w:val="007468BD"/>
    <w:rsid w:val="00747245"/>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3A4"/>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7A7"/>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8D4"/>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D98"/>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8C5"/>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2F3"/>
    <w:rsid w:val="007F246F"/>
    <w:rsid w:val="007F261F"/>
    <w:rsid w:val="007F2840"/>
    <w:rsid w:val="007F286F"/>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2C3"/>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3E0"/>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15C"/>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01"/>
    <w:rsid w:val="00863B1B"/>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87FA1"/>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05"/>
    <w:rsid w:val="008A4327"/>
    <w:rsid w:val="008A4329"/>
    <w:rsid w:val="008A476A"/>
    <w:rsid w:val="008A4BC6"/>
    <w:rsid w:val="008A51B0"/>
    <w:rsid w:val="008A528F"/>
    <w:rsid w:val="008A55A6"/>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562"/>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5CD"/>
    <w:rsid w:val="008D095B"/>
    <w:rsid w:val="008D0A4B"/>
    <w:rsid w:val="008D0D3A"/>
    <w:rsid w:val="008D0E63"/>
    <w:rsid w:val="008D1990"/>
    <w:rsid w:val="008D1A90"/>
    <w:rsid w:val="008D1C5E"/>
    <w:rsid w:val="008D1CE3"/>
    <w:rsid w:val="008D1E51"/>
    <w:rsid w:val="008D1EA4"/>
    <w:rsid w:val="008D209A"/>
    <w:rsid w:val="008D21AF"/>
    <w:rsid w:val="008D25D7"/>
    <w:rsid w:val="008D2659"/>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68D"/>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A78"/>
    <w:rsid w:val="008F6C93"/>
    <w:rsid w:val="008F6FA1"/>
    <w:rsid w:val="008F707D"/>
    <w:rsid w:val="008F717D"/>
    <w:rsid w:val="008F72EC"/>
    <w:rsid w:val="008F7730"/>
    <w:rsid w:val="008F78A8"/>
    <w:rsid w:val="008F7A50"/>
    <w:rsid w:val="00900274"/>
    <w:rsid w:val="0090076B"/>
    <w:rsid w:val="0090079E"/>
    <w:rsid w:val="0090085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5C7A"/>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92C"/>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0"/>
    <w:rsid w:val="00954172"/>
    <w:rsid w:val="009543FD"/>
    <w:rsid w:val="00954436"/>
    <w:rsid w:val="00954898"/>
    <w:rsid w:val="009549B0"/>
    <w:rsid w:val="00954FB4"/>
    <w:rsid w:val="009555CB"/>
    <w:rsid w:val="00955682"/>
    <w:rsid w:val="00955E40"/>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1F"/>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18"/>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852"/>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B96"/>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596"/>
    <w:rsid w:val="009B7868"/>
    <w:rsid w:val="009B7C77"/>
    <w:rsid w:val="009B7C9A"/>
    <w:rsid w:val="009B7E15"/>
    <w:rsid w:val="009B7F41"/>
    <w:rsid w:val="009C00EC"/>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4B9"/>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8E1"/>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4DA"/>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4DFA"/>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4B"/>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483"/>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2FA"/>
    <w:rsid w:val="00A474F3"/>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3B5"/>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6A4"/>
    <w:rsid w:val="00A71773"/>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8C5"/>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1D6"/>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A6"/>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008"/>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4B4"/>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75A"/>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6FDC"/>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C78"/>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688"/>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774"/>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3A0"/>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02"/>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2BE4"/>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00"/>
    <w:rsid w:val="00BF74EC"/>
    <w:rsid w:val="00BF752F"/>
    <w:rsid w:val="00BF7644"/>
    <w:rsid w:val="00BF7833"/>
    <w:rsid w:val="00BF7D1F"/>
    <w:rsid w:val="00BF7EB9"/>
    <w:rsid w:val="00C001A7"/>
    <w:rsid w:val="00C008C8"/>
    <w:rsid w:val="00C00A73"/>
    <w:rsid w:val="00C00A9A"/>
    <w:rsid w:val="00C00AED"/>
    <w:rsid w:val="00C00AF6"/>
    <w:rsid w:val="00C00CA7"/>
    <w:rsid w:val="00C00DF9"/>
    <w:rsid w:val="00C00ED6"/>
    <w:rsid w:val="00C0102C"/>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7ED"/>
    <w:rsid w:val="00C2584C"/>
    <w:rsid w:val="00C25962"/>
    <w:rsid w:val="00C25B16"/>
    <w:rsid w:val="00C25C7B"/>
    <w:rsid w:val="00C25D95"/>
    <w:rsid w:val="00C25E3F"/>
    <w:rsid w:val="00C26177"/>
    <w:rsid w:val="00C261E1"/>
    <w:rsid w:val="00C26612"/>
    <w:rsid w:val="00C2692A"/>
    <w:rsid w:val="00C26969"/>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88E"/>
    <w:rsid w:val="00C31970"/>
    <w:rsid w:val="00C319B8"/>
    <w:rsid w:val="00C31AAE"/>
    <w:rsid w:val="00C31AED"/>
    <w:rsid w:val="00C31BF4"/>
    <w:rsid w:val="00C31E62"/>
    <w:rsid w:val="00C32C33"/>
    <w:rsid w:val="00C32D52"/>
    <w:rsid w:val="00C3314E"/>
    <w:rsid w:val="00C332B1"/>
    <w:rsid w:val="00C336B5"/>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8B1"/>
    <w:rsid w:val="00C43CA4"/>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1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1C31"/>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789"/>
    <w:rsid w:val="00C87902"/>
    <w:rsid w:val="00C87B83"/>
    <w:rsid w:val="00C87E5C"/>
    <w:rsid w:val="00C87FF6"/>
    <w:rsid w:val="00C90259"/>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B45"/>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B3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32B"/>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0C"/>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253"/>
    <w:rsid w:val="00CD64AA"/>
    <w:rsid w:val="00CD64E9"/>
    <w:rsid w:val="00CD6524"/>
    <w:rsid w:val="00CD662A"/>
    <w:rsid w:val="00CD6903"/>
    <w:rsid w:val="00CD691E"/>
    <w:rsid w:val="00CD6BB3"/>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943"/>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B7"/>
    <w:rsid w:val="00CF1BCF"/>
    <w:rsid w:val="00CF1C47"/>
    <w:rsid w:val="00CF1D9E"/>
    <w:rsid w:val="00CF1F2C"/>
    <w:rsid w:val="00CF2308"/>
    <w:rsid w:val="00CF2779"/>
    <w:rsid w:val="00CF28A4"/>
    <w:rsid w:val="00CF2AEE"/>
    <w:rsid w:val="00CF2B9F"/>
    <w:rsid w:val="00CF2ECA"/>
    <w:rsid w:val="00CF2F0B"/>
    <w:rsid w:val="00CF30F1"/>
    <w:rsid w:val="00CF38FB"/>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2D2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D47"/>
    <w:rsid w:val="00D300EE"/>
    <w:rsid w:val="00D3017B"/>
    <w:rsid w:val="00D30341"/>
    <w:rsid w:val="00D30362"/>
    <w:rsid w:val="00D30714"/>
    <w:rsid w:val="00D30919"/>
    <w:rsid w:val="00D309C0"/>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A5F"/>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24"/>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30A"/>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6B9"/>
    <w:rsid w:val="00D7787D"/>
    <w:rsid w:val="00D77904"/>
    <w:rsid w:val="00D77959"/>
    <w:rsid w:val="00D77991"/>
    <w:rsid w:val="00D77CDE"/>
    <w:rsid w:val="00D77D35"/>
    <w:rsid w:val="00D77D74"/>
    <w:rsid w:val="00D77DC1"/>
    <w:rsid w:val="00D77E4A"/>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213"/>
    <w:rsid w:val="00D93E2F"/>
    <w:rsid w:val="00D940D5"/>
    <w:rsid w:val="00D940F5"/>
    <w:rsid w:val="00D94183"/>
    <w:rsid w:val="00D941A4"/>
    <w:rsid w:val="00D942D4"/>
    <w:rsid w:val="00D94353"/>
    <w:rsid w:val="00D94480"/>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2FD7"/>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4DA"/>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7AF"/>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7A0"/>
    <w:rsid w:val="00DC6A2D"/>
    <w:rsid w:val="00DC6AC7"/>
    <w:rsid w:val="00DC6DA3"/>
    <w:rsid w:val="00DC6DB8"/>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D7D3E"/>
    <w:rsid w:val="00DE0156"/>
    <w:rsid w:val="00DE039E"/>
    <w:rsid w:val="00DE0646"/>
    <w:rsid w:val="00DE0661"/>
    <w:rsid w:val="00DE09E5"/>
    <w:rsid w:val="00DE0AAE"/>
    <w:rsid w:val="00DE0DA0"/>
    <w:rsid w:val="00DE0DD1"/>
    <w:rsid w:val="00DE0EBD"/>
    <w:rsid w:val="00DE0F6E"/>
    <w:rsid w:val="00DE152F"/>
    <w:rsid w:val="00DE1550"/>
    <w:rsid w:val="00DE183B"/>
    <w:rsid w:val="00DE1D64"/>
    <w:rsid w:val="00DE1DB3"/>
    <w:rsid w:val="00DE1F3F"/>
    <w:rsid w:val="00DE1F7B"/>
    <w:rsid w:val="00DE2208"/>
    <w:rsid w:val="00DE27DC"/>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1DA"/>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3BB7"/>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0A"/>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47DF6"/>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793"/>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9E7"/>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53C"/>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0CA7"/>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9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334"/>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C1C"/>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018"/>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047"/>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76"/>
    <w:rsid w:val="00F258E2"/>
    <w:rsid w:val="00F25E63"/>
    <w:rsid w:val="00F26309"/>
    <w:rsid w:val="00F26390"/>
    <w:rsid w:val="00F26A82"/>
    <w:rsid w:val="00F26C9F"/>
    <w:rsid w:val="00F26F51"/>
    <w:rsid w:val="00F26FCC"/>
    <w:rsid w:val="00F26FF4"/>
    <w:rsid w:val="00F2708E"/>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0C35"/>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EE7"/>
    <w:rsid w:val="00F614F0"/>
    <w:rsid w:val="00F61810"/>
    <w:rsid w:val="00F6195C"/>
    <w:rsid w:val="00F61C65"/>
    <w:rsid w:val="00F61CF0"/>
    <w:rsid w:val="00F61D27"/>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12"/>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39A"/>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30"/>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934"/>
    <w:rsid w:val="00FB7AE5"/>
    <w:rsid w:val="00FB7ED3"/>
    <w:rsid w:val="00FC0311"/>
    <w:rsid w:val="00FC07A7"/>
    <w:rsid w:val="00FC08C7"/>
    <w:rsid w:val="00FC0B60"/>
    <w:rsid w:val="00FC0B82"/>
    <w:rsid w:val="00FC0E0F"/>
    <w:rsid w:val="00FC0E1C"/>
    <w:rsid w:val="00FC1005"/>
    <w:rsid w:val="00FC1376"/>
    <w:rsid w:val="00FC1714"/>
    <w:rsid w:val="00FC1846"/>
    <w:rsid w:val="00FC2133"/>
    <w:rsid w:val="00FC2CFB"/>
    <w:rsid w:val="00FC326D"/>
    <w:rsid w:val="00FC3AB5"/>
    <w:rsid w:val="00FC3D55"/>
    <w:rsid w:val="00FC3F96"/>
    <w:rsid w:val="00FC42AE"/>
    <w:rsid w:val="00FC474A"/>
    <w:rsid w:val="00FC4D3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448"/>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36C"/>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15:docId w15:val="{F8D94E27-F9BA-4388-AE13-5CE77DF0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Заголовок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 w:type="paragraph" w:customStyle="1" w:styleId="xl93">
    <w:name w:val="xl93"/>
    <w:basedOn w:val="a"/>
    <w:rsid w:val="009B759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A699-FC21-408D-9FE1-9EFFA5C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11058</TotalTime>
  <Pages>31</Pages>
  <Words>11251</Words>
  <Characters>64131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Бабайцева Валентина Анатольевна</cp:lastModifiedBy>
  <cp:revision>214</cp:revision>
  <cp:lastPrinted>2024-09-16T08:03:00Z</cp:lastPrinted>
  <dcterms:created xsi:type="dcterms:W3CDTF">2023-07-03T06:48:00Z</dcterms:created>
  <dcterms:modified xsi:type="dcterms:W3CDTF">2024-10-22T06:29:00Z</dcterms:modified>
</cp:coreProperties>
</file>